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09C9C" w14:textId="36468072" w:rsidR="000865D3" w:rsidRDefault="000865D3" w:rsidP="00E75F9C">
      <w:pPr>
        <w:rPr>
          <w:rFonts w:ascii="Georgia" w:hAnsi="Georgia" w:cs="Tahoma"/>
          <w:b/>
          <w:noProof/>
          <w:sz w:val="40"/>
          <w:szCs w:val="40"/>
        </w:rPr>
      </w:pPr>
      <w:r w:rsidRPr="00A01250">
        <w:rPr>
          <w:rFonts w:ascii="Georgia" w:hAnsi="Georgia" w:cs="Tahoma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83D8F96" wp14:editId="7D65D5A4">
            <wp:simplePos x="0" y="0"/>
            <wp:positionH relativeFrom="column">
              <wp:posOffset>4486275</wp:posOffset>
            </wp:positionH>
            <wp:positionV relativeFrom="page">
              <wp:posOffset>438150</wp:posOffset>
            </wp:positionV>
            <wp:extent cx="1859280" cy="1800225"/>
            <wp:effectExtent l="0" t="0" r="762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zza Rosales -Digital Phot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"/>
                    <a:stretch/>
                  </pic:blipFill>
                  <pic:spPr bwMode="auto">
                    <a:xfrm>
                      <a:off x="0" y="0"/>
                      <a:ext cx="185928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034F9" w14:textId="1E6F7E21" w:rsidR="00E75F9C" w:rsidRPr="000865D3" w:rsidRDefault="00C12310" w:rsidP="00E75F9C">
      <w:pPr>
        <w:rPr>
          <w:rFonts w:ascii="Georgia" w:hAnsi="Georgia" w:cs="Tahoma"/>
          <w:b/>
          <w:sz w:val="44"/>
          <w:szCs w:val="44"/>
        </w:rPr>
      </w:pPr>
      <w:r w:rsidRPr="000865D3">
        <w:rPr>
          <w:rFonts w:ascii="Georgia" w:hAnsi="Georgia" w:cs="Tahoma"/>
          <w:b/>
          <w:noProof/>
          <w:sz w:val="44"/>
          <w:szCs w:val="44"/>
        </w:rPr>
        <w:t>Argielyn</w:t>
      </w:r>
      <w:r w:rsidR="007D33AC" w:rsidRPr="000865D3">
        <w:rPr>
          <w:rFonts w:ascii="Georgia" w:hAnsi="Georgia" w:cs="Tahoma"/>
          <w:b/>
          <w:noProof/>
          <w:sz w:val="44"/>
          <w:szCs w:val="44"/>
        </w:rPr>
        <w:t xml:space="preserve"> </w:t>
      </w:r>
      <w:r w:rsidRPr="000865D3">
        <w:rPr>
          <w:rFonts w:ascii="Georgia" w:hAnsi="Georgia" w:cs="Tahoma"/>
          <w:b/>
          <w:noProof/>
          <w:sz w:val="44"/>
          <w:szCs w:val="44"/>
        </w:rPr>
        <w:t>P. Aguada</w:t>
      </w:r>
    </w:p>
    <w:p w14:paraId="299D29A6" w14:textId="77777777" w:rsidR="00E75F9C" w:rsidRPr="00D46578" w:rsidRDefault="007D33AC" w:rsidP="00E75F9C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 xml:space="preserve">Block </w:t>
      </w:r>
      <w:r w:rsidR="00C12310" w:rsidRPr="00D46578">
        <w:rPr>
          <w:rFonts w:ascii="Comic Sans MS" w:hAnsi="Comic Sans MS" w:cs="Tahoma"/>
        </w:rPr>
        <w:t>7</w:t>
      </w:r>
      <w:r w:rsidR="0091734B" w:rsidRPr="00D46578">
        <w:rPr>
          <w:rFonts w:ascii="Comic Sans MS" w:hAnsi="Comic Sans MS" w:cs="Tahoma"/>
        </w:rPr>
        <w:t xml:space="preserve"> Lot </w:t>
      </w:r>
      <w:r w:rsidR="00A033CF" w:rsidRPr="00D46578">
        <w:rPr>
          <w:rFonts w:ascii="Comic Sans MS" w:hAnsi="Comic Sans MS" w:cs="Tahoma"/>
        </w:rPr>
        <w:t>11 Malipaka Street Maligaya</w:t>
      </w:r>
      <w:r w:rsidR="00576AB9" w:rsidRPr="00D46578">
        <w:rPr>
          <w:rFonts w:ascii="Comic Sans MS" w:hAnsi="Comic Sans MS" w:cs="Tahoma"/>
        </w:rPr>
        <w:t xml:space="preserve"> Park</w:t>
      </w:r>
    </w:p>
    <w:p w14:paraId="0D537C15" w14:textId="3C7A49E2" w:rsidR="00E75F9C" w:rsidRPr="00D46578" w:rsidRDefault="00576AB9" w:rsidP="00317EFA">
      <w:pPr>
        <w:tabs>
          <w:tab w:val="left" w:pos="3390"/>
        </w:tabs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 xml:space="preserve">Subdivision Pasong </w:t>
      </w:r>
      <w:r w:rsidR="007A0EBC" w:rsidRPr="00D46578">
        <w:rPr>
          <w:rFonts w:ascii="Comic Sans MS" w:hAnsi="Comic Sans MS" w:cs="Tahoma"/>
        </w:rPr>
        <w:t>Putik,</w:t>
      </w:r>
      <w:r w:rsidR="0091734B" w:rsidRPr="00D46578">
        <w:rPr>
          <w:rFonts w:ascii="Comic Sans MS" w:hAnsi="Comic Sans MS" w:cs="Tahoma"/>
        </w:rPr>
        <w:t xml:space="preserve"> </w:t>
      </w:r>
      <w:r w:rsidR="001659D7" w:rsidRPr="00D46578">
        <w:rPr>
          <w:rFonts w:ascii="Comic Sans MS" w:hAnsi="Comic Sans MS" w:cs="Tahoma"/>
        </w:rPr>
        <w:t xml:space="preserve">Quezon </w:t>
      </w:r>
      <w:r w:rsidR="0091734B" w:rsidRPr="00D46578">
        <w:rPr>
          <w:rFonts w:ascii="Comic Sans MS" w:hAnsi="Comic Sans MS" w:cs="Tahoma"/>
        </w:rPr>
        <w:t>City 1</w:t>
      </w:r>
      <w:r w:rsidR="001659D7" w:rsidRPr="00D46578">
        <w:rPr>
          <w:rFonts w:ascii="Comic Sans MS" w:hAnsi="Comic Sans MS" w:cs="Tahoma"/>
        </w:rPr>
        <w:t>118</w:t>
      </w:r>
    </w:p>
    <w:p w14:paraId="65DC3D18" w14:textId="77777777" w:rsidR="00E75F9C" w:rsidRPr="00D46578" w:rsidRDefault="007D33AC" w:rsidP="00E75F9C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Mobile No.: (63) 9</w:t>
      </w:r>
      <w:r w:rsidR="00506C64" w:rsidRPr="00D46578">
        <w:rPr>
          <w:rFonts w:ascii="Comic Sans MS" w:hAnsi="Comic Sans MS" w:cs="Tahoma"/>
        </w:rPr>
        <w:t>071490450</w:t>
      </w:r>
    </w:p>
    <w:p w14:paraId="4D20A06D" w14:textId="77777777" w:rsidR="00E75F9C" w:rsidRPr="00D46578" w:rsidRDefault="00E75F9C" w:rsidP="002669C3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Email Add:</w:t>
      </w:r>
      <w:r w:rsidR="00506C64" w:rsidRPr="00D46578">
        <w:rPr>
          <w:rFonts w:ascii="Comic Sans MS" w:hAnsi="Comic Sans MS" w:cs="Tahoma"/>
        </w:rPr>
        <w:t xml:space="preserve"> argielyn.aguada@yahoo.com</w:t>
      </w:r>
    </w:p>
    <w:p w14:paraId="77B76636" w14:textId="77777777" w:rsidR="00F421D2" w:rsidRPr="00D46578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</w:rPr>
      </w:pPr>
    </w:p>
    <w:p w14:paraId="51D9260B" w14:textId="77777777" w:rsidR="00B83623" w:rsidRPr="00D46578" w:rsidRDefault="00B83623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</w:rPr>
      </w:pPr>
    </w:p>
    <w:p w14:paraId="12955ABA" w14:textId="77777777" w:rsidR="00F421D2" w:rsidRPr="00443B33" w:rsidRDefault="00F421D2" w:rsidP="00F421D2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t>BASIC INFORMATION</w:t>
      </w:r>
    </w:p>
    <w:p w14:paraId="06C6462C" w14:textId="77777777" w:rsidR="00F421D2" w:rsidRPr="00D46578" w:rsidRDefault="00F421D2" w:rsidP="00317EFA">
      <w:pPr>
        <w:rPr>
          <w:rFonts w:ascii="Comic Sans MS" w:hAnsi="Comic Sans MS" w:cs="Tahoma"/>
        </w:rPr>
      </w:pPr>
    </w:p>
    <w:p w14:paraId="7F7ECD16" w14:textId="77777777" w:rsidR="00317EFA" w:rsidRPr="00D46578" w:rsidRDefault="00317EFA" w:rsidP="00317EFA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Gender 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Female </w:t>
      </w:r>
    </w:p>
    <w:p w14:paraId="3E8ED3A8" w14:textId="2B5509BF" w:rsidR="00317EFA" w:rsidRPr="00D46578" w:rsidRDefault="00317EFA" w:rsidP="00317EFA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</w:t>
      </w:r>
      <w:r w:rsidR="007D33AC" w:rsidRPr="00D46578">
        <w:rPr>
          <w:rFonts w:ascii="Comic Sans MS" w:hAnsi="Comic Sans MS" w:cs="Tahoma"/>
          <w:b/>
          <w:bCs/>
        </w:rPr>
        <w:t>ate of Birth</w:t>
      </w:r>
      <w:r w:rsidR="007D33AC" w:rsidRPr="00D46578">
        <w:rPr>
          <w:rFonts w:ascii="Comic Sans MS" w:hAnsi="Comic Sans MS" w:cs="Tahoma"/>
          <w:b/>
          <w:bCs/>
        </w:rPr>
        <w:tab/>
        <w:t>:</w:t>
      </w:r>
      <w:r w:rsidR="007D33AC" w:rsidRPr="00D46578">
        <w:rPr>
          <w:rFonts w:ascii="Comic Sans MS" w:hAnsi="Comic Sans MS" w:cs="Tahoma"/>
        </w:rPr>
        <w:t xml:space="preserve"> </w:t>
      </w:r>
      <w:r w:rsidR="006012CB" w:rsidRPr="00D46578">
        <w:rPr>
          <w:rFonts w:ascii="Comic Sans MS" w:hAnsi="Comic Sans MS" w:cs="Tahoma"/>
        </w:rPr>
        <w:t>September 2,1977</w:t>
      </w:r>
    </w:p>
    <w:p w14:paraId="085AA7E1" w14:textId="28769480" w:rsidR="00317EFA" w:rsidRPr="00D46578" w:rsidRDefault="007D33AC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Age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4</w:t>
      </w:r>
      <w:r w:rsidR="000865D3">
        <w:rPr>
          <w:rFonts w:ascii="Comic Sans MS" w:hAnsi="Comic Sans MS" w:cs="Tahoma"/>
        </w:rPr>
        <w:t>6</w:t>
      </w:r>
    </w:p>
    <w:p w14:paraId="18E72008" w14:textId="77777777" w:rsidR="00FC4D0F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Birth Place 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6012CB" w:rsidRPr="00D46578">
        <w:rPr>
          <w:rFonts w:ascii="Comic Sans MS" w:hAnsi="Comic Sans MS" w:cs="Tahoma"/>
        </w:rPr>
        <w:t>Sampaloc, Manila</w:t>
      </w:r>
    </w:p>
    <w:p w14:paraId="75C49CB5" w14:textId="7863A5DF" w:rsidR="00470139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Marital Status 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305A55" w:rsidRPr="00D46578">
        <w:rPr>
          <w:rFonts w:ascii="Comic Sans MS" w:hAnsi="Comic Sans MS" w:cs="Tahoma"/>
        </w:rPr>
        <w:t>Single</w:t>
      </w:r>
    </w:p>
    <w:p w14:paraId="12BCC8BD" w14:textId="77777777" w:rsidR="00470139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Citizenship 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Filipino</w:t>
      </w:r>
    </w:p>
    <w:p w14:paraId="6F6DAD3C" w14:textId="21DF52C6" w:rsidR="00FC4D0F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Height 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7D33AC" w:rsidRPr="00D46578">
        <w:rPr>
          <w:rFonts w:ascii="Comic Sans MS" w:hAnsi="Comic Sans MS" w:cs="Tahoma"/>
        </w:rPr>
        <w:t>5’</w:t>
      </w:r>
      <w:r w:rsidR="00305A55" w:rsidRPr="00D46578">
        <w:rPr>
          <w:rFonts w:ascii="Comic Sans MS" w:hAnsi="Comic Sans MS" w:cs="Tahoma"/>
        </w:rPr>
        <w:t>2</w:t>
      </w:r>
      <w:r w:rsidR="00FC4D0F" w:rsidRPr="00D46578">
        <w:rPr>
          <w:rFonts w:ascii="Comic Sans MS" w:hAnsi="Comic Sans MS" w:cs="Tahoma"/>
        </w:rPr>
        <w:t xml:space="preserve"> ft.</w:t>
      </w:r>
    </w:p>
    <w:p w14:paraId="5D9BC7F0" w14:textId="77777777" w:rsidR="00FC4D0F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 xml:space="preserve">Weight 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BA45C4" w:rsidRPr="00D46578">
        <w:rPr>
          <w:rFonts w:ascii="Comic Sans MS" w:hAnsi="Comic Sans MS" w:cs="Tahoma"/>
        </w:rPr>
        <w:t>110</w:t>
      </w:r>
      <w:r w:rsidR="00FC4D0F" w:rsidRPr="00D46578">
        <w:rPr>
          <w:rFonts w:ascii="Comic Sans MS" w:hAnsi="Comic Sans MS" w:cs="Tahoma"/>
        </w:rPr>
        <w:t xml:space="preserve"> lbs.</w:t>
      </w:r>
    </w:p>
    <w:p w14:paraId="3C5226D1" w14:textId="26CE291E" w:rsidR="00FC4D0F" w:rsidRPr="00D46578" w:rsidRDefault="00470139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Religion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BA45C4" w:rsidRPr="00D46578">
        <w:rPr>
          <w:rFonts w:ascii="Comic Sans MS" w:hAnsi="Comic Sans MS" w:cs="Tahoma"/>
        </w:rPr>
        <w:t xml:space="preserve">Roman </w:t>
      </w:r>
      <w:r w:rsidR="007A0EBC" w:rsidRPr="00D46578">
        <w:rPr>
          <w:rFonts w:ascii="Comic Sans MS" w:hAnsi="Comic Sans MS" w:cs="Tahoma"/>
        </w:rPr>
        <w:t>Catholic</w:t>
      </w:r>
    </w:p>
    <w:p w14:paraId="36A7F798" w14:textId="77777777" w:rsidR="002D0BD6" w:rsidRPr="00D46578" w:rsidRDefault="007D33AC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Passport Number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P</w:t>
      </w:r>
      <w:r w:rsidR="00BA45C4" w:rsidRPr="00D46578">
        <w:rPr>
          <w:rFonts w:ascii="Comic Sans MS" w:hAnsi="Comic Sans MS" w:cs="Tahoma"/>
        </w:rPr>
        <w:t>8</w:t>
      </w:r>
      <w:r w:rsidR="008A2B40" w:rsidRPr="00D46578">
        <w:rPr>
          <w:rFonts w:ascii="Comic Sans MS" w:hAnsi="Comic Sans MS" w:cs="Tahoma"/>
        </w:rPr>
        <w:t>937208B</w:t>
      </w:r>
    </w:p>
    <w:p w14:paraId="64D249A0" w14:textId="14B7C191" w:rsidR="002D0BD6" w:rsidRPr="00D46578" w:rsidRDefault="002D0BD6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Passport Expiry</w:t>
      </w:r>
      <w:r w:rsidRPr="00D46578">
        <w:rPr>
          <w:rFonts w:ascii="Comic Sans MS" w:hAnsi="Comic Sans MS" w:cs="Tahoma"/>
          <w:b/>
          <w:bCs/>
        </w:rPr>
        <w:tab/>
        <w:t>:</w:t>
      </w:r>
      <w:r w:rsidR="007D33AC" w:rsidRPr="00D46578">
        <w:rPr>
          <w:rFonts w:ascii="Comic Sans MS" w:hAnsi="Comic Sans MS" w:cs="Tahoma"/>
        </w:rPr>
        <w:t xml:space="preserve"> </w:t>
      </w:r>
      <w:r w:rsidR="007A0EBC" w:rsidRPr="00D46578">
        <w:rPr>
          <w:rFonts w:ascii="Comic Sans MS" w:hAnsi="Comic Sans MS" w:cs="Tahoma"/>
        </w:rPr>
        <w:t xml:space="preserve">February 11, </w:t>
      </w:r>
      <w:r w:rsidR="008A2B40" w:rsidRPr="00D46578">
        <w:rPr>
          <w:rFonts w:ascii="Comic Sans MS" w:hAnsi="Comic Sans MS" w:cs="Tahoma"/>
        </w:rPr>
        <w:t>2032</w:t>
      </w:r>
    </w:p>
    <w:p w14:paraId="725F5CEF" w14:textId="77777777" w:rsidR="00FC4D0F" w:rsidRPr="00D46578" w:rsidRDefault="00FC4D0F" w:rsidP="00FC4D0F">
      <w:pPr>
        <w:rPr>
          <w:rFonts w:ascii="Comic Sans MS" w:hAnsi="Comic Sans MS" w:cs="Tahoma"/>
        </w:rPr>
      </w:pPr>
    </w:p>
    <w:p w14:paraId="4F7D268C" w14:textId="77777777" w:rsidR="003903AE" w:rsidRPr="00443B33" w:rsidRDefault="00F421D2" w:rsidP="00F421D2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t>WORK EXPERIENCE</w:t>
      </w:r>
    </w:p>
    <w:p w14:paraId="34E93CB4" w14:textId="77777777" w:rsidR="007A0EBC" w:rsidRPr="00D46578" w:rsidRDefault="007A0EBC" w:rsidP="00A25FAD">
      <w:pPr>
        <w:rPr>
          <w:rFonts w:ascii="Comic Sans MS" w:hAnsi="Comic Sans MS" w:cs="Tahoma"/>
        </w:rPr>
      </w:pPr>
    </w:p>
    <w:p w14:paraId="6CEA51CC" w14:textId="1E9428AD" w:rsidR="007126BA" w:rsidRPr="00D46578" w:rsidRDefault="007126BA" w:rsidP="00443B33">
      <w:pPr>
        <w:ind w:left="720" w:firstLine="720"/>
        <w:rPr>
          <w:rFonts w:ascii="Comic Sans MS" w:hAnsi="Comic Sans MS" w:cs="Tahoma"/>
          <w:b/>
        </w:rPr>
      </w:pPr>
      <w:r w:rsidRPr="00D46578">
        <w:rPr>
          <w:rFonts w:ascii="Comic Sans MS" w:hAnsi="Comic Sans MS" w:cs="Tahoma"/>
          <w:b/>
          <w:bCs/>
        </w:rPr>
        <w:t>Position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Pr="000865D3">
        <w:rPr>
          <w:rFonts w:ascii="Comic Sans MS" w:hAnsi="Comic Sans MS" w:cs="Tahoma"/>
          <w:b/>
          <w:highlight w:val="yellow"/>
        </w:rPr>
        <w:t>1st Assistant Restaurant Manager</w:t>
      </w:r>
      <w:r w:rsidRPr="00D46578">
        <w:rPr>
          <w:rFonts w:ascii="Comic Sans MS" w:hAnsi="Comic Sans MS" w:cs="Tahoma"/>
          <w:b/>
        </w:rPr>
        <w:tab/>
      </w:r>
    </w:p>
    <w:p w14:paraId="7450DFEA" w14:textId="77777777" w:rsidR="007126BA" w:rsidRPr="00D46578" w:rsidRDefault="007126BA" w:rsidP="00443B33">
      <w:pPr>
        <w:ind w:left="144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Company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Pr="00D46578">
        <w:rPr>
          <w:rFonts w:ascii="Comic Sans MS" w:hAnsi="Comic Sans MS" w:cs="Tahoma"/>
          <w:bCs/>
        </w:rPr>
        <w:t>Jollibee Foods Corporation</w:t>
      </w:r>
    </w:p>
    <w:p w14:paraId="5DAB07EC" w14:textId="7EF33A8D" w:rsidR="007126BA" w:rsidRPr="00D46578" w:rsidRDefault="007126BA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Address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Manila, Philippines </w:t>
      </w:r>
      <w:r w:rsidR="00772BE0" w:rsidRPr="00D46578">
        <w:rPr>
          <w:rFonts w:ascii="Comic Sans MS" w:hAnsi="Comic Sans MS" w:cs="Tahoma"/>
        </w:rPr>
        <w:t>(</w:t>
      </w:r>
      <w:r w:rsidR="000865D3">
        <w:rPr>
          <w:rFonts w:ascii="Comic Sans MS" w:hAnsi="Comic Sans MS" w:cs="Tahoma"/>
        </w:rPr>
        <w:t>Jollibee Commonwealth Mindanao</w:t>
      </w:r>
      <w:r w:rsidR="00772BE0" w:rsidRPr="00D46578">
        <w:rPr>
          <w:rFonts w:ascii="Comic Sans MS" w:hAnsi="Comic Sans MS" w:cs="Tahoma"/>
        </w:rPr>
        <w:t>)</w:t>
      </w:r>
    </w:p>
    <w:p w14:paraId="055BC294" w14:textId="77777777" w:rsidR="007126BA" w:rsidRPr="00D46578" w:rsidRDefault="007126BA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Duration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A</w:t>
      </w:r>
      <w:r w:rsidR="00DE0A0E" w:rsidRPr="00D46578">
        <w:rPr>
          <w:rFonts w:ascii="Comic Sans MS" w:hAnsi="Comic Sans MS" w:cs="Tahoma"/>
        </w:rPr>
        <w:t>pril 24, 2019</w:t>
      </w:r>
      <w:r w:rsidRPr="00D46578">
        <w:rPr>
          <w:rFonts w:ascii="Comic Sans MS" w:hAnsi="Comic Sans MS" w:cs="Tahoma"/>
        </w:rPr>
        <w:t xml:space="preserve">– Up to Present </w:t>
      </w:r>
    </w:p>
    <w:p w14:paraId="2C445313" w14:textId="77777777" w:rsidR="007126BA" w:rsidRPr="00D46578" w:rsidRDefault="007126BA" w:rsidP="00A25FAD">
      <w:pPr>
        <w:rPr>
          <w:rFonts w:ascii="Comic Sans MS" w:hAnsi="Comic Sans MS" w:cs="Tahoma"/>
        </w:rPr>
      </w:pPr>
    </w:p>
    <w:p w14:paraId="6423E078" w14:textId="2C6DB037" w:rsidR="00D763B9" w:rsidRPr="00D46578" w:rsidRDefault="007126BA" w:rsidP="00A66F21">
      <w:pPr>
        <w:rPr>
          <w:rFonts w:ascii="Comic Sans MS" w:hAnsi="Comic Sans MS" w:cs="Tahoma"/>
          <w:bCs/>
        </w:rPr>
      </w:pPr>
      <w:r w:rsidRPr="00D46578">
        <w:rPr>
          <w:rFonts w:ascii="Comic Sans MS" w:hAnsi="Comic Sans MS" w:cs="Tahoma"/>
          <w:b/>
          <w:bCs/>
        </w:rPr>
        <w:t>Duties and Responsibilities</w:t>
      </w:r>
      <w:r w:rsidRPr="00D46578">
        <w:rPr>
          <w:rFonts w:ascii="Comic Sans MS" w:hAnsi="Comic Sans MS" w:cs="Tahoma"/>
          <w:bCs/>
        </w:rPr>
        <w:t xml:space="preserve">: </w:t>
      </w:r>
    </w:p>
    <w:p w14:paraId="4F674DB5" w14:textId="77777777" w:rsidR="00D763B9" w:rsidRPr="00D46578" w:rsidRDefault="00D763B9" w:rsidP="007A0EBC">
      <w:pPr>
        <w:pStyle w:val="NoSpacing"/>
        <w:numPr>
          <w:ilvl w:val="0"/>
          <w:numId w:val="25"/>
        </w:numPr>
        <w:jc w:val="both"/>
        <w:rPr>
          <w:rFonts w:ascii="Comic Sans MS" w:hAnsi="Comic Sans MS" w:cs="Times New Roman"/>
          <w:b/>
          <w:sz w:val="24"/>
          <w:szCs w:val="24"/>
        </w:rPr>
      </w:pPr>
      <w:r w:rsidRPr="00D46578">
        <w:rPr>
          <w:rFonts w:ascii="Comic Sans MS" w:hAnsi="Comic Sans MS" w:cs="Times New Roman"/>
          <w:b/>
          <w:sz w:val="24"/>
          <w:szCs w:val="24"/>
        </w:rPr>
        <w:t>Food</w:t>
      </w:r>
    </w:p>
    <w:p w14:paraId="491D0B18" w14:textId="77777777" w:rsidR="00D763B9" w:rsidRPr="00D46578" w:rsidRDefault="00801D96" w:rsidP="007A0EBC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Responsible for providing quality food preparation of different dishes</w:t>
      </w:r>
    </w:p>
    <w:p w14:paraId="7A3F7899" w14:textId="77777777" w:rsidR="00801D96" w:rsidRPr="00D46578" w:rsidRDefault="00390DC3" w:rsidP="007A0EBC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 xml:space="preserve">Ensuring a </w:t>
      </w:r>
      <w:r w:rsidR="00A6405A" w:rsidRPr="00D46578">
        <w:rPr>
          <w:rFonts w:ascii="Comic Sans MS" w:hAnsi="Comic Sans MS"/>
        </w:rPr>
        <w:t>food safety</w:t>
      </w:r>
    </w:p>
    <w:p w14:paraId="70028076" w14:textId="77777777" w:rsidR="00F900D1" w:rsidRPr="00D46578" w:rsidRDefault="00F900D1" w:rsidP="007A0EBC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Responsible in inspecting</w:t>
      </w:r>
      <w:r w:rsidR="00784CF4" w:rsidRPr="00D46578">
        <w:rPr>
          <w:rFonts w:ascii="Comic Sans MS" w:hAnsi="Comic Sans MS"/>
        </w:rPr>
        <w:t>, assessing and evaluating the quality of newly delivered raw materials</w:t>
      </w:r>
    </w:p>
    <w:p w14:paraId="2B072AE0" w14:textId="49BA61B1" w:rsidR="00A6405A" w:rsidRDefault="00A6405A" w:rsidP="007A0EBC">
      <w:pPr>
        <w:rPr>
          <w:rFonts w:ascii="Comic Sans MS" w:hAnsi="Comic Sans MS"/>
          <w:b/>
        </w:rPr>
      </w:pPr>
    </w:p>
    <w:p w14:paraId="0E4299B2" w14:textId="2C0F05B3" w:rsidR="000865D3" w:rsidRDefault="000865D3" w:rsidP="007A0EBC">
      <w:pPr>
        <w:rPr>
          <w:rFonts w:ascii="Comic Sans MS" w:hAnsi="Comic Sans MS"/>
          <w:b/>
        </w:rPr>
      </w:pPr>
    </w:p>
    <w:p w14:paraId="575A7B2B" w14:textId="453403FA" w:rsidR="000865D3" w:rsidRDefault="000865D3" w:rsidP="007A0EBC">
      <w:pPr>
        <w:rPr>
          <w:rFonts w:ascii="Comic Sans MS" w:hAnsi="Comic Sans MS"/>
          <w:b/>
        </w:rPr>
      </w:pPr>
    </w:p>
    <w:p w14:paraId="7789621D" w14:textId="77777777" w:rsidR="000865D3" w:rsidRPr="00D46578" w:rsidRDefault="000865D3" w:rsidP="007A0EBC">
      <w:pPr>
        <w:rPr>
          <w:rFonts w:ascii="Comic Sans MS" w:hAnsi="Comic Sans MS"/>
          <w:b/>
        </w:rPr>
      </w:pPr>
    </w:p>
    <w:p w14:paraId="2917525A" w14:textId="77777777" w:rsidR="007A0EBC" w:rsidRPr="00D46578" w:rsidRDefault="007126BA" w:rsidP="007A0EBC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D46578">
        <w:rPr>
          <w:rFonts w:ascii="Comic Sans MS" w:hAnsi="Comic Sans MS"/>
          <w:b/>
        </w:rPr>
        <w:lastRenderedPageBreak/>
        <w:t>Sales</w:t>
      </w:r>
      <w:r w:rsidRPr="00D46578">
        <w:rPr>
          <w:rFonts w:ascii="Comic Sans MS" w:hAnsi="Comic Sans MS"/>
        </w:rPr>
        <w:t xml:space="preserve"> </w:t>
      </w:r>
    </w:p>
    <w:p w14:paraId="788F9781" w14:textId="139D6210" w:rsidR="007A0EBC" w:rsidRPr="00D46578" w:rsidRDefault="007126BA" w:rsidP="007A0EB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 xml:space="preserve">analyzes sales </w:t>
      </w:r>
      <w:r w:rsidR="007A0EBC" w:rsidRPr="00D46578">
        <w:rPr>
          <w:rFonts w:ascii="Comic Sans MS" w:hAnsi="Comic Sans MS"/>
        </w:rPr>
        <w:t>performance; provides</w:t>
      </w:r>
      <w:r w:rsidRPr="00D46578">
        <w:rPr>
          <w:rFonts w:ascii="Comic Sans MS" w:hAnsi="Comic Sans MS"/>
        </w:rPr>
        <w:t xml:space="preserve"> recommendations to improve sales performance for regular sales</w:t>
      </w:r>
      <w:r w:rsidR="007A0EBC" w:rsidRPr="00D46578">
        <w:rPr>
          <w:rFonts w:ascii="Comic Sans MS" w:hAnsi="Comic Sans MS"/>
        </w:rPr>
        <w:t>.</w:t>
      </w:r>
    </w:p>
    <w:p w14:paraId="4D049E87" w14:textId="151F9B25" w:rsidR="007126BA" w:rsidRPr="00D46578" w:rsidRDefault="00CA79E2" w:rsidP="007A0EBC">
      <w:pPr>
        <w:rPr>
          <w:rFonts w:ascii="Comic Sans MS" w:hAnsi="Comic Sans MS"/>
        </w:rPr>
      </w:pPr>
      <w:r w:rsidRPr="00D46578">
        <w:rPr>
          <w:rFonts w:ascii="Comic Sans MS" w:hAnsi="Comic Sans MS"/>
        </w:rPr>
        <w:t xml:space="preserve"> </w:t>
      </w:r>
    </w:p>
    <w:p w14:paraId="4FE3566F" w14:textId="77777777" w:rsidR="00AA2BBE" w:rsidRPr="00AA2BBE" w:rsidRDefault="00AA2BBE" w:rsidP="00AA2BBE">
      <w:pPr>
        <w:pStyle w:val="ListParagraph"/>
        <w:rPr>
          <w:rFonts w:ascii="Comic Sans MS" w:hAnsi="Comic Sans MS"/>
        </w:rPr>
      </w:pPr>
    </w:p>
    <w:p w14:paraId="45428200" w14:textId="4FFB3A01" w:rsidR="007126BA" w:rsidRPr="00D46578" w:rsidRDefault="007126BA" w:rsidP="007A0EBC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D46578">
        <w:rPr>
          <w:rFonts w:ascii="Comic Sans MS" w:hAnsi="Comic Sans MS"/>
          <w:b/>
        </w:rPr>
        <w:t>Marketing Support</w:t>
      </w:r>
    </w:p>
    <w:p w14:paraId="2382157D" w14:textId="710C38A5" w:rsidR="007126BA" w:rsidRPr="00D46578" w:rsidRDefault="007126BA" w:rsidP="007A0EB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Develops,</w:t>
      </w:r>
      <w:r w:rsidR="007A0EBC" w:rsidRPr="00D46578">
        <w:rPr>
          <w:rFonts w:ascii="Comic Sans MS" w:hAnsi="Comic Sans MS"/>
        </w:rPr>
        <w:t xml:space="preserve"> </w:t>
      </w:r>
      <w:r w:rsidRPr="00D46578">
        <w:rPr>
          <w:rFonts w:ascii="Comic Sans MS" w:hAnsi="Comic Sans MS"/>
        </w:rPr>
        <w:t>recommends,</w:t>
      </w:r>
      <w:r w:rsidR="007A0EBC" w:rsidRPr="00D46578">
        <w:rPr>
          <w:rFonts w:ascii="Comic Sans MS" w:hAnsi="Comic Sans MS"/>
        </w:rPr>
        <w:t xml:space="preserve"> </w:t>
      </w:r>
      <w:r w:rsidRPr="00D46578">
        <w:rPr>
          <w:rFonts w:ascii="Comic Sans MS" w:hAnsi="Comic Sans MS"/>
        </w:rPr>
        <w:t>implements,</w:t>
      </w:r>
      <w:r w:rsidR="007A0EBC" w:rsidRPr="00D46578">
        <w:rPr>
          <w:rFonts w:ascii="Comic Sans MS" w:hAnsi="Comic Sans MS"/>
        </w:rPr>
        <w:t xml:space="preserve"> </w:t>
      </w:r>
      <w:r w:rsidRPr="00D46578">
        <w:rPr>
          <w:rFonts w:ascii="Comic Sans MS" w:hAnsi="Comic Sans MS"/>
        </w:rPr>
        <w:t>and evaluates programs to support sales building tactics for regular sales, performs client calls and manages institutional selling.</w:t>
      </w:r>
    </w:p>
    <w:p w14:paraId="507F2DEE" w14:textId="48D54194" w:rsidR="007126BA" w:rsidRPr="00D46578" w:rsidRDefault="007126BA" w:rsidP="007A0EBC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  <w:b/>
        </w:rPr>
        <w:t xml:space="preserve">Labor Cost and Cash Control Lead. </w:t>
      </w:r>
    </w:p>
    <w:p w14:paraId="3A11F547" w14:textId="642BD08C" w:rsidR="007126BA" w:rsidRPr="00D46578" w:rsidRDefault="007126BA" w:rsidP="007A0EB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 xml:space="preserve">Develops and evaluates labor cost management </w:t>
      </w:r>
      <w:r w:rsidR="007A0EBC" w:rsidRPr="00D46578">
        <w:rPr>
          <w:rFonts w:ascii="Comic Sans MS" w:hAnsi="Comic Sans MS"/>
        </w:rPr>
        <w:t>plan: coordinates</w:t>
      </w:r>
      <w:r w:rsidRPr="00D46578">
        <w:rPr>
          <w:rFonts w:ascii="Comic Sans MS" w:hAnsi="Comic Sans MS"/>
        </w:rPr>
        <w:t xml:space="preserve"> the expected output with the 3P Team Leader for provision of required services</w:t>
      </w:r>
    </w:p>
    <w:p w14:paraId="5DFB7B42" w14:textId="77777777" w:rsidR="007126BA" w:rsidRPr="00D46578" w:rsidRDefault="007126BA" w:rsidP="007A0EB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Implements the cash control</w:t>
      </w:r>
    </w:p>
    <w:p w14:paraId="13B48459" w14:textId="77777777" w:rsidR="007126BA" w:rsidRPr="00D46578" w:rsidRDefault="007126BA" w:rsidP="007A0EB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Prepares labor-cost report for Annual Business Review</w:t>
      </w:r>
    </w:p>
    <w:p w14:paraId="0F45F6FE" w14:textId="34BBF2B6" w:rsidR="007126BA" w:rsidRPr="00D46578" w:rsidRDefault="007126BA" w:rsidP="007A0EBC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  <w:b/>
        </w:rPr>
        <w:t>Service Lead</w:t>
      </w:r>
    </w:p>
    <w:p w14:paraId="0A212BA5" w14:textId="6D08A3AA" w:rsidR="007126BA" w:rsidRPr="00D46578" w:rsidRDefault="007126BA" w:rsidP="007A0EB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Develops, implements and evaluates Food,</w:t>
      </w:r>
      <w:r w:rsidR="007A0EBC" w:rsidRPr="00D46578">
        <w:rPr>
          <w:rFonts w:ascii="Comic Sans MS" w:hAnsi="Comic Sans MS"/>
        </w:rPr>
        <w:t xml:space="preserve"> </w:t>
      </w:r>
      <w:r w:rsidRPr="00D46578">
        <w:rPr>
          <w:rFonts w:ascii="Comic Sans MS" w:hAnsi="Comic Sans MS"/>
        </w:rPr>
        <w:t>Safety,</w:t>
      </w:r>
      <w:r w:rsidR="007A0EBC" w:rsidRPr="00D46578">
        <w:rPr>
          <w:rFonts w:ascii="Comic Sans MS" w:hAnsi="Comic Sans MS"/>
        </w:rPr>
        <w:t xml:space="preserve"> </w:t>
      </w:r>
      <w:r w:rsidRPr="00D46578">
        <w:rPr>
          <w:rFonts w:ascii="Comic Sans MS" w:hAnsi="Comic Sans MS"/>
        </w:rPr>
        <w:t>Cleanliness and Condition plans on service.</w:t>
      </w:r>
    </w:p>
    <w:p w14:paraId="3594035A" w14:textId="77777777" w:rsidR="007126BA" w:rsidRPr="00D46578" w:rsidRDefault="007126BA" w:rsidP="007A0EB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Analyzes customer satisfaction data and provides corrective action plan</w:t>
      </w:r>
    </w:p>
    <w:p w14:paraId="0A516632" w14:textId="77777777" w:rsidR="00872C0B" w:rsidRPr="00D46578" w:rsidRDefault="007D218F" w:rsidP="007A0EBC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Promptly address and resolve customer complaints and any staff issues</w:t>
      </w:r>
    </w:p>
    <w:p w14:paraId="332D62E0" w14:textId="77777777" w:rsidR="00A66F21" w:rsidRPr="00D46578" w:rsidRDefault="007126BA" w:rsidP="00A66F21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  <w:b/>
        </w:rPr>
        <w:t>Capability/People</w:t>
      </w:r>
    </w:p>
    <w:p w14:paraId="3CE42928" w14:textId="6F36FAA6" w:rsidR="000C312B" w:rsidRPr="00D46578" w:rsidRDefault="007126BA" w:rsidP="00A66F21">
      <w:pPr>
        <w:pStyle w:val="ListParagraph"/>
        <w:numPr>
          <w:ilvl w:val="0"/>
          <w:numId w:val="31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</w:rPr>
        <w:t xml:space="preserve">Conducts initial </w:t>
      </w:r>
      <w:r w:rsidR="007A0EBC" w:rsidRPr="00D46578">
        <w:rPr>
          <w:rFonts w:ascii="Comic Sans MS" w:hAnsi="Comic Sans MS"/>
        </w:rPr>
        <w:t>screening, final</w:t>
      </w:r>
      <w:r w:rsidRPr="00D46578">
        <w:rPr>
          <w:rFonts w:ascii="Comic Sans MS" w:hAnsi="Comic Sans MS"/>
        </w:rPr>
        <w:t xml:space="preserve"> on </w:t>
      </w:r>
      <w:r w:rsidR="007A0EBC" w:rsidRPr="00D46578">
        <w:rPr>
          <w:rFonts w:ascii="Comic Sans MS" w:hAnsi="Comic Sans MS"/>
        </w:rPr>
        <w:t>boarding, evaluates</w:t>
      </w:r>
      <w:r w:rsidRPr="00D46578">
        <w:rPr>
          <w:rFonts w:ascii="Comic Sans MS" w:hAnsi="Comic Sans MS"/>
        </w:rPr>
        <w:t xml:space="preserve"> effectiveness of the orientation program</w:t>
      </w:r>
    </w:p>
    <w:p w14:paraId="180BB37C" w14:textId="77777777" w:rsidR="007126BA" w:rsidRPr="00D46578" w:rsidRDefault="007126BA" w:rsidP="007A0EBC">
      <w:pPr>
        <w:rPr>
          <w:rFonts w:ascii="Comic Sans MS" w:hAnsi="Comic Sans MS"/>
        </w:rPr>
      </w:pPr>
    </w:p>
    <w:p w14:paraId="2BA1E69A" w14:textId="77777777" w:rsidR="007A0EBC" w:rsidRPr="00D46578" w:rsidRDefault="007A0EBC" w:rsidP="007A0EBC">
      <w:pPr>
        <w:rPr>
          <w:rFonts w:ascii="Comic Sans MS" w:hAnsi="Comic Sans MS" w:cs="Tahoma"/>
        </w:rPr>
      </w:pPr>
    </w:p>
    <w:p w14:paraId="13F14842" w14:textId="7FA9AEC0" w:rsidR="003903AE" w:rsidRPr="00D46578" w:rsidRDefault="006D49AA" w:rsidP="00443B33">
      <w:pPr>
        <w:ind w:left="720" w:firstLine="720"/>
        <w:rPr>
          <w:rFonts w:ascii="Comic Sans MS" w:hAnsi="Comic Sans MS" w:cs="Tahoma"/>
          <w:b/>
        </w:rPr>
      </w:pPr>
      <w:r w:rsidRPr="00D46578">
        <w:rPr>
          <w:rFonts w:ascii="Comic Sans MS" w:hAnsi="Comic Sans MS" w:cs="Tahoma"/>
          <w:b/>
          <w:bCs/>
        </w:rPr>
        <w:t>Position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1D5E19" w:rsidRPr="000865D3">
        <w:rPr>
          <w:rFonts w:ascii="Comic Sans MS" w:hAnsi="Comic Sans MS" w:cs="Tahoma"/>
          <w:b/>
          <w:highlight w:val="yellow"/>
        </w:rPr>
        <w:t>2nd</w:t>
      </w:r>
      <w:r w:rsidR="003903AE" w:rsidRPr="000865D3">
        <w:rPr>
          <w:rFonts w:ascii="Comic Sans MS" w:hAnsi="Comic Sans MS" w:cs="Tahoma"/>
          <w:b/>
          <w:highlight w:val="yellow"/>
        </w:rPr>
        <w:t xml:space="preserve"> </w:t>
      </w:r>
      <w:r w:rsidR="001D5E19" w:rsidRPr="000865D3">
        <w:rPr>
          <w:rFonts w:ascii="Comic Sans MS" w:hAnsi="Comic Sans MS" w:cs="Tahoma"/>
          <w:b/>
          <w:highlight w:val="yellow"/>
        </w:rPr>
        <w:t xml:space="preserve">Assistant Restaurant </w:t>
      </w:r>
      <w:r w:rsidR="00F421D2" w:rsidRPr="000865D3">
        <w:rPr>
          <w:rFonts w:ascii="Comic Sans MS" w:hAnsi="Comic Sans MS" w:cs="Tahoma"/>
          <w:b/>
          <w:highlight w:val="yellow"/>
        </w:rPr>
        <w:t>Manager</w:t>
      </w:r>
      <w:r w:rsidR="00F421D2" w:rsidRPr="00D46578">
        <w:rPr>
          <w:rFonts w:ascii="Comic Sans MS" w:hAnsi="Comic Sans MS" w:cs="Tahoma"/>
          <w:b/>
        </w:rPr>
        <w:tab/>
      </w:r>
    </w:p>
    <w:p w14:paraId="2A6DC5E6" w14:textId="77777777" w:rsidR="003903AE" w:rsidRPr="00D46578" w:rsidRDefault="00F421D2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Company</w:t>
      </w:r>
      <w:r w:rsidR="006D49AA" w:rsidRPr="00D46578">
        <w:rPr>
          <w:rFonts w:ascii="Comic Sans MS" w:hAnsi="Comic Sans MS" w:cs="Tahoma"/>
          <w:b/>
          <w:bCs/>
        </w:rPr>
        <w:tab/>
        <w:t>:</w:t>
      </w:r>
      <w:r w:rsidR="006D49AA" w:rsidRPr="00D46578">
        <w:rPr>
          <w:rFonts w:ascii="Comic Sans MS" w:hAnsi="Comic Sans MS" w:cs="Tahoma"/>
        </w:rPr>
        <w:t xml:space="preserve"> </w:t>
      </w:r>
      <w:r w:rsidR="001D5E19" w:rsidRPr="00D46578">
        <w:rPr>
          <w:rFonts w:ascii="Comic Sans MS" w:hAnsi="Comic Sans MS" w:cs="Tahoma"/>
          <w:bCs/>
        </w:rPr>
        <w:t xml:space="preserve">Jollibee </w:t>
      </w:r>
      <w:r w:rsidRPr="00D46578">
        <w:rPr>
          <w:rFonts w:ascii="Comic Sans MS" w:hAnsi="Comic Sans MS" w:cs="Tahoma"/>
          <w:bCs/>
        </w:rPr>
        <w:t>Food</w:t>
      </w:r>
      <w:r w:rsidR="001D5E19" w:rsidRPr="00D46578">
        <w:rPr>
          <w:rFonts w:ascii="Comic Sans MS" w:hAnsi="Comic Sans MS" w:cs="Tahoma"/>
          <w:bCs/>
        </w:rPr>
        <w:t>s</w:t>
      </w:r>
      <w:r w:rsidRPr="00D46578">
        <w:rPr>
          <w:rFonts w:ascii="Comic Sans MS" w:hAnsi="Comic Sans MS" w:cs="Tahoma"/>
          <w:bCs/>
        </w:rPr>
        <w:t xml:space="preserve"> Corporation</w:t>
      </w:r>
    </w:p>
    <w:p w14:paraId="504DCBB1" w14:textId="77777777" w:rsidR="003903AE" w:rsidRPr="00D46578" w:rsidRDefault="003903AE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Address</w:t>
      </w:r>
      <w:r w:rsidR="006D49AA" w:rsidRPr="00D46578">
        <w:rPr>
          <w:rFonts w:ascii="Comic Sans MS" w:hAnsi="Comic Sans MS" w:cs="Tahoma"/>
          <w:b/>
          <w:bCs/>
        </w:rPr>
        <w:tab/>
        <w:t>:</w:t>
      </w:r>
      <w:r w:rsidR="006D49AA" w:rsidRPr="00D46578">
        <w:rPr>
          <w:rFonts w:ascii="Comic Sans MS" w:hAnsi="Comic Sans MS" w:cs="Tahoma"/>
        </w:rPr>
        <w:t xml:space="preserve"> </w:t>
      </w:r>
      <w:r w:rsidR="00F421D2" w:rsidRPr="00D46578">
        <w:rPr>
          <w:rFonts w:ascii="Comic Sans MS" w:hAnsi="Comic Sans MS" w:cs="Tahoma"/>
        </w:rPr>
        <w:t>Manila, Philippines</w:t>
      </w:r>
      <w:r w:rsidR="00765CE0" w:rsidRPr="00D46578">
        <w:rPr>
          <w:rFonts w:ascii="Comic Sans MS" w:hAnsi="Comic Sans MS" w:cs="Tahoma"/>
        </w:rPr>
        <w:t xml:space="preserve"> </w:t>
      </w:r>
    </w:p>
    <w:p w14:paraId="538C158C" w14:textId="257B9687" w:rsidR="003903AE" w:rsidRPr="00D46578" w:rsidRDefault="006D49AA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Duration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CC715D" w:rsidRPr="00D46578">
        <w:rPr>
          <w:rFonts w:ascii="Comic Sans MS" w:hAnsi="Comic Sans MS" w:cs="Tahoma"/>
        </w:rPr>
        <w:t xml:space="preserve">December 5, </w:t>
      </w:r>
      <w:r w:rsidR="00A66F21" w:rsidRPr="00D46578">
        <w:rPr>
          <w:rFonts w:ascii="Comic Sans MS" w:hAnsi="Comic Sans MS" w:cs="Tahoma"/>
        </w:rPr>
        <w:t>2006 –</w:t>
      </w:r>
      <w:r w:rsidR="003903AE" w:rsidRPr="00D46578">
        <w:rPr>
          <w:rFonts w:ascii="Comic Sans MS" w:hAnsi="Comic Sans MS" w:cs="Tahoma"/>
        </w:rPr>
        <w:t xml:space="preserve"> </w:t>
      </w:r>
      <w:r w:rsidR="00CC715D" w:rsidRPr="00D46578">
        <w:rPr>
          <w:rFonts w:ascii="Comic Sans MS" w:hAnsi="Comic Sans MS" w:cs="Tahoma"/>
        </w:rPr>
        <w:t xml:space="preserve">April </w:t>
      </w:r>
      <w:r w:rsidR="00877A02" w:rsidRPr="00D46578">
        <w:rPr>
          <w:rFonts w:ascii="Comic Sans MS" w:hAnsi="Comic Sans MS" w:cs="Tahoma"/>
        </w:rPr>
        <w:t>24,2019</w:t>
      </w:r>
    </w:p>
    <w:p w14:paraId="40238A4E" w14:textId="77777777" w:rsidR="003903AE" w:rsidRPr="00D46578" w:rsidRDefault="003903AE" w:rsidP="007A0EBC">
      <w:pPr>
        <w:rPr>
          <w:rFonts w:ascii="Comic Sans MS" w:hAnsi="Comic Sans MS" w:cs="Tahoma"/>
        </w:rPr>
      </w:pPr>
    </w:p>
    <w:p w14:paraId="2E7DA223" w14:textId="77777777" w:rsidR="00765CE0" w:rsidRPr="00D46578" w:rsidRDefault="003903AE" w:rsidP="007A0EBC">
      <w:pPr>
        <w:rPr>
          <w:rFonts w:ascii="Comic Sans MS" w:hAnsi="Comic Sans MS" w:cs="Tahoma"/>
          <w:bCs/>
        </w:rPr>
      </w:pPr>
      <w:r w:rsidRPr="00D46578">
        <w:rPr>
          <w:rFonts w:ascii="Comic Sans MS" w:hAnsi="Comic Sans MS" w:cs="Tahoma"/>
          <w:b/>
          <w:bCs/>
        </w:rPr>
        <w:t>Duties and Responsibilities</w:t>
      </w:r>
      <w:r w:rsidRPr="00D46578">
        <w:rPr>
          <w:rFonts w:ascii="Comic Sans MS" w:hAnsi="Comic Sans MS" w:cs="Tahoma"/>
          <w:bCs/>
        </w:rPr>
        <w:t xml:space="preserve">: </w:t>
      </w:r>
    </w:p>
    <w:p w14:paraId="590983C5" w14:textId="77777777" w:rsidR="00A66F21" w:rsidRPr="00D46578" w:rsidRDefault="00A66F21" w:rsidP="00A66F21">
      <w:pPr>
        <w:pStyle w:val="NoSpacing"/>
        <w:numPr>
          <w:ilvl w:val="0"/>
          <w:numId w:val="25"/>
        </w:numPr>
        <w:jc w:val="both"/>
        <w:rPr>
          <w:rFonts w:ascii="Comic Sans MS" w:hAnsi="Comic Sans MS" w:cs="Times New Roman"/>
          <w:b/>
          <w:sz w:val="24"/>
          <w:szCs w:val="24"/>
        </w:rPr>
      </w:pPr>
      <w:r w:rsidRPr="00D46578">
        <w:rPr>
          <w:rFonts w:ascii="Comic Sans MS" w:hAnsi="Comic Sans MS" w:cs="Times New Roman"/>
          <w:b/>
          <w:sz w:val="24"/>
          <w:szCs w:val="24"/>
        </w:rPr>
        <w:t>Food</w:t>
      </w:r>
    </w:p>
    <w:p w14:paraId="5D11059D" w14:textId="77777777" w:rsidR="00A66F21" w:rsidRPr="00D46578" w:rsidRDefault="00A66F21" w:rsidP="00A66F21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Responsible for providing quality food preparation of different dishes</w:t>
      </w:r>
    </w:p>
    <w:p w14:paraId="71114B33" w14:textId="77777777" w:rsidR="00A66F21" w:rsidRPr="00D46578" w:rsidRDefault="00A66F21" w:rsidP="00A66F21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Ensuring a food safety</w:t>
      </w:r>
    </w:p>
    <w:p w14:paraId="3F7EC456" w14:textId="77777777" w:rsidR="00A66F21" w:rsidRPr="00D46578" w:rsidRDefault="00A66F21" w:rsidP="00A66F21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Responsible in inspecting, assessing and evaluating the quality of newly delivered raw materials</w:t>
      </w:r>
    </w:p>
    <w:p w14:paraId="7D3EE4CA" w14:textId="6C85D9A2" w:rsidR="00A66F21" w:rsidRDefault="00A66F21" w:rsidP="00A66F21">
      <w:pPr>
        <w:rPr>
          <w:rFonts w:ascii="Comic Sans MS" w:hAnsi="Comic Sans MS"/>
          <w:b/>
        </w:rPr>
      </w:pPr>
    </w:p>
    <w:p w14:paraId="65FB19A7" w14:textId="6D141AF8" w:rsidR="000865D3" w:rsidRDefault="000865D3" w:rsidP="00A66F21">
      <w:pPr>
        <w:rPr>
          <w:rFonts w:ascii="Comic Sans MS" w:hAnsi="Comic Sans MS"/>
          <w:b/>
        </w:rPr>
      </w:pPr>
    </w:p>
    <w:p w14:paraId="375B8D3D" w14:textId="4E461B6D" w:rsidR="000865D3" w:rsidRDefault="000865D3" w:rsidP="00A66F21">
      <w:pPr>
        <w:rPr>
          <w:rFonts w:ascii="Comic Sans MS" w:hAnsi="Comic Sans MS"/>
          <w:b/>
        </w:rPr>
      </w:pPr>
    </w:p>
    <w:p w14:paraId="7296FC43" w14:textId="2558841D" w:rsidR="000865D3" w:rsidRDefault="000865D3" w:rsidP="00A66F21">
      <w:pPr>
        <w:rPr>
          <w:rFonts w:ascii="Comic Sans MS" w:hAnsi="Comic Sans MS"/>
          <w:b/>
        </w:rPr>
      </w:pPr>
    </w:p>
    <w:p w14:paraId="4FD1040E" w14:textId="77777777" w:rsidR="000865D3" w:rsidRPr="00D46578" w:rsidRDefault="000865D3" w:rsidP="00A66F21">
      <w:pPr>
        <w:rPr>
          <w:rFonts w:ascii="Comic Sans MS" w:hAnsi="Comic Sans MS"/>
          <w:b/>
        </w:rPr>
      </w:pPr>
    </w:p>
    <w:p w14:paraId="70DC1982" w14:textId="77777777" w:rsidR="00A66F21" w:rsidRPr="00D46578" w:rsidRDefault="00A66F21" w:rsidP="00A66F21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D46578">
        <w:rPr>
          <w:rFonts w:ascii="Comic Sans MS" w:hAnsi="Comic Sans MS"/>
          <w:b/>
        </w:rPr>
        <w:lastRenderedPageBreak/>
        <w:t>Sales</w:t>
      </w:r>
      <w:r w:rsidRPr="00D46578">
        <w:rPr>
          <w:rFonts w:ascii="Comic Sans MS" w:hAnsi="Comic Sans MS"/>
        </w:rPr>
        <w:t xml:space="preserve"> </w:t>
      </w:r>
    </w:p>
    <w:p w14:paraId="46CB8171" w14:textId="5B170183" w:rsidR="00A66F21" w:rsidRPr="00D46578" w:rsidRDefault="00A66F21" w:rsidP="00A66F21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Analyzes sales performance; provides recommendations to improve sales performance for regular sales.</w:t>
      </w:r>
    </w:p>
    <w:p w14:paraId="0831B794" w14:textId="77777777" w:rsidR="00A66F21" w:rsidRPr="00D46578" w:rsidRDefault="00A66F21" w:rsidP="00A66F21">
      <w:pPr>
        <w:rPr>
          <w:rFonts w:ascii="Comic Sans MS" w:hAnsi="Comic Sans MS"/>
        </w:rPr>
      </w:pPr>
      <w:r w:rsidRPr="00D46578">
        <w:rPr>
          <w:rFonts w:ascii="Comic Sans MS" w:hAnsi="Comic Sans MS"/>
        </w:rPr>
        <w:t xml:space="preserve"> </w:t>
      </w:r>
    </w:p>
    <w:p w14:paraId="765C4EFA" w14:textId="77777777" w:rsidR="00A66F21" w:rsidRPr="00D46578" w:rsidRDefault="00A66F21" w:rsidP="00A66F21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D46578">
        <w:rPr>
          <w:rFonts w:ascii="Comic Sans MS" w:hAnsi="Comic Sans MS"/>
          <w:b/>
        </w:rPr>
        <w:t>Marketing Support</w:t>
      </w:r>
    </w:p>
    <w:p w14:paraId="1BF3EED5" w14:textId="3DE438F9" w:rsidR="00A66F21" w:rsidRPr="00D46578" w:rsidRDefault="00A66F21" w:rsidP="00A66F21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Develops, recommends, implements, and evaluates programs to support sales building tactics for regular sales, performs client calls and manages institutional selling.</w:t>
      </w:r>
    </w:p>
    <w:p w14:paraId="776A8E6E" w14:textId="065EB03B" w:rsidR="00A66F21" w:rsidRDefault="00A66F21" w:rsidP="00A66F21">
      <w:pPr>
        <w:rPr>
          <w:rFonts w:ascii="Comic Sans MS" w:hAnsi="Comic Sans MS"/>
        </w:rPr>
      </w:pPr>
    </w:p>
    <w:p w14:paraId="799B7822" w14:textId="77777777" w:rsidR="00443B33" w:rsidRPr="00D46578" w:rsidRDefault="00443B33" w:rsidP="00A66F21">
      <w:pPr>
        <w:rPr>
          <w:rFonts w:ascii="Comic Sans MS" w:hAnsi="Comic Sans MS"/>
        </w:rPr>
      </w:pPr>
    </w:p>
    <w:p w14:paraId="3E0588FB" w14:textId="77777777" w:rsidR="00A66F21" w:rsidRPr="00D46578" w:rsidRDefault="00A66F21" w:rsidP="00A66F21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  <w:b/>
        </w:rPr>
        <w:t xml:space="preserve">Labor Cost and Cash Control Lead. </w:t>
      </w:r>
    </w:p>
    <w:p w14:paraId="7564E4CA" w14:textId="77777777" w:rsidR="00A66F21" w:rsidRPr="00D46578" w:rsidRDefault="00A66F21" w:rsidP="00A66F21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Develops and evaluates labor cost management plan: coordinates the expected output with the 3P Team Leader for provision of required services</w:t>
      </w:r>
    </w:p>
    <w:p w14:paraId="3AAA10E5" w14:textId="77777777" w:rsidR="00A66F21" w:rsidRPr="00D46578" w:rsidRDefault="00A66F21" w:rsidP="00A66F21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Implements the cash control</w:t>
      </w:r>
    </w:p>
    <w:p w14:paraId="2956F03E" w14:textId="77777777" w:rsidR="00A66F21" w:rsidRPr="00D46578" w:rsidRDefault="00A66F21" w:rsidP="00A66F21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Prepares labor-cost report for Annual Business Review</w:t>
      </w:r>
    </w:p>
    <w:p w14:paraId="074B4634" w14:textId="77777777" w:rsidR="00A66F21" w:rsidRPr="00D46578" w:rsidRDefault="00A66F21" w:rsidP="00A66F21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  <w:b/>
        </w:rPr>
        <w:t>Service Lead</w:t>
      </w:r>
    </w:p>
    <w:p w14:paraId="6DD0FDE6" w14:textId="77777777" w:rsidR="00A66F21" w:rsidRPr="00D46578" w:rsidRDefault="00A66F21" w:rsidP="00A66F21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Develops, implements and evaluates Food, Safety, Cleanliness and Condition plans on service.</w:t>
      </w:r>
    </w:p>
    <w:p w14:paraId="05A94590" w14:textId="77777777" w:rsidR="00A66F21" w:rsidRPr="00D46578" w:rsidRDefault="00A66F21" w:rsidP="00A66F21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Analyzes customer satisfaction data and provides corrective action plan</w:t>
      </w:r>
    </w:p>
    <w:p w14:paraId="5808EE37" w14:textId="77777777" w:rsidR="00A66F21" w:rsidRPr="00D46578" w:rsidRDefault="00A66F21" w:rsidP="00A66F21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D46578">
        <w:rPr>
          <w:rFonts w:ascii="Comic Sans MS" w:hAnsi="Comic Sans MS"/>
        </w:rPr>
        <w:t>Promptly address and resolve customer complaints and any staff issues</w:t>
      </w:r>
    </w:p>
    <w:p w14:paraId="712698E1" w14:textId="492CD58A" w:rsidR="00A66F21" w:rsidRPr="00D46578" w:rsidRDefault="00A66F21" w:rsidP="00A66F21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 w:rsidRPr="00D46578">
        <w:rPr>
          <w:rFonts w:ascii="Comic Sans MS" w:hAnsi="Comic Sans MS"/>
          <w:b/>
        </w:rPr>
        <w:t>Capability/People</w:t>
      </w:r>
    </w:p>
    <w:p w14:paraId="70C3F5C8" w14:textId="77777777" w:rsidR="00A66F21" w:rsidRPr="00D46578" w:rsidRDefault="00A66F21" w:rsidP="00A66F21">
      <w:pPr>
        <w:pStyle w:val="ListParagraph"/>
        <w:numPr>
          <w:ilvl w:val="0"/>
          <w:numId w:val="32"/>
        </w:numPr>
        <w:rPr>
          <w:rFonts w:ascii="Comic Sans MS" w:hAnsi="Comic Sans MS"/>
          <w:b/>
        </w:rPr>
      </w:pPr>
      <w:r w:rsidRPr="00D46578">
        <w:rPr>
          <w:rFonts w:ascii="Comic Sans MS" w:hAnsi="Comic Sans MS"/>
        </w:rPr>
        <w:t>Conducts initial screening, final on boarding, evaluates effectiveness of the orientation program</w:t>
      </w:r>
    </w:p>
    <w:p w14:paraId="3724A344" w14:textId="77777777" w:rsidR="001D5E19" w:rsidRPr="00D46578" w:rsidRDefault="001D5E19" w:rsidP="003903AE">
      <w:pPr>
        <w:rPr>
          <w:rFonts w:ascii="Comic Sans MS" w:hAnsi="Comic Sans MS" w:cs="Tahoma"/>
        </w:rPr>
      </w:pPr>
    </w:p>
    <w:p w14:paraId="1398375B" w14:textId="77777777" w:rsidR="001D5E19" w:rsidRPr="00D46578" w:rsidRDefault="006D49AA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Position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1D5E19" w:rsidRPr="000865D3">
        <w:rPr>
          <w:rFonts w:ascii="Comic Sans MS" w:hAnsi="Comic Sans MS" w:cs="Tahoma"/>
          <w:b/>
          <w:highlight w:val="yellow"/>
        </w:rPr>
        <w:t>3</w:t>
      </w:r>
      <w:r w:rsidR="001D5E19" w:rsidRPr="000865D3">
        <w:rPr>
          <w:rFonts w:ascii="Comic Sans MS" w:hAnsi="Comic Sans MS" w:cs="Tahoma"/>
          <w:b/>
          <w:highlight w:val="yellow"/>
          <w:vertAlign w:val="superscript"/>
        </w:rPr>
        <w:t>rd</w:t>
      </w:r>
      <w:r w:rsidR="001D5E19" w:rsidRPr="000865D3">
        <w:rPr>
          <w:rFonts w:ascii="Comic Sans MS" w:hAnsi="Comic Sans MS" w:cs="Tahoma"/>
          <w:b/>
          <w:highlight w:val="yellow"/>
        </w:rPr>
        <w:t xml:space="preserve"> Assistant Restaurant</w:t>
      </w:r>
      <w:r w:rsidRPr="000865D3">
        <w:rPr>
          <w:rFonts w:ascii="Comic Sans MS" w:hAnsi="Comic Sans MS" w:cs="Tahoma"/>
          <w:b/>
          <w:highlight w:val="yellow"/>
        </w:rPr>
        <w:t xml:space="preserve"> </w:t>
      </w:r>
      <w:r w:rsidR="003B7A55" w:rsidRPr="000865D3">
        <w:rPr>
          <w:rFonts w:ascii="Comic Sans MS" w:hAnsi="Comic Sans MS" w:cs="Tahoma"/>
          <w:b/>
          <w:highlight w:val="yellow"/>
        </w:rPr>
        <w:t>Manager</w:t>
      </w:r>
    </w:p>
    <w:p w14:paraId="519054C1" w14:textId="6450DDEA" w:rsidR="003903AE" w:rsidRPr="00D46578" w:rsidRDefault="006D49AA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Company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1D5E19" w:rsidRPr="00D46578">
        <w:rPr>
          <w:rFonts w:ascii="Comic Sans MS" w:hAnsi="Comic Sans MS" w:cs="Tahoma"/>
          <w:bCs/>
        </w:rPr>
        <w:t>Jollibee Foods Corporation</w:t>
      </w:r>
    </w:p>
    <w:p w14:paraId="291060E2" w14:textId="77777777" w:rsidR="003903AE" w:rsidRPr="00D46578" w:rsidRDefault="003903AE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Address</w:t>
      </w:r>
      <w:r w:rsidR="006D49AA" w:rsidRPr="00D46578">
        <w:rPr>
          <w:rFonts w:ascii="Comic Sans MS" w:hAnsi="Comic Sans MS" w:cs="Tahoma"/>
          <w:b/>
          <w:bCs/>
        </w:rPr>
        <w:tab/>
        <w:t>:</w:t>
      </w:r>
      <w:r w:rsidR="006D49AA" w:rsidRPr="00D46578">
        <w:rPr>
          <w:rFonts w:ascii="Comic Sans MS" w:hAnsi="Comic Sans MS" w:cs="Tahoma"/>
        </w:rPr>
        <w:t xml:space="preserve"> Manila</w:t>
      </w:r>
      <w:r w:rsidRPr="00D46578">
        <w:rPr>
          <w:rFonts w:ascii="Comic Sans MS" w:hAnsi="Comic Sans MS" w:cs="Tahoma"/>
        </w:rPr>
        <w:t>, Philippines</w:t>
      </w:r>
    </w:p>
    <w:p w14:paraId="74617FBC" w14:textId="77777777" w:rsidR="003903AE" w:rsidRPr="00D46578" w:rsidRDefault="001D5E19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Duration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063B81" w:rsidRPr="00D46578">
        <w:rPr>
          <w:rFonts w:ascii="Comic Sans MS" w:hAnsi="Comic Sans MS" w:cs="Tahoma"/>
        </w:rPr>
        <w:t>December 4, 2004</w:t>
      </w:r>
      <w:r w:rsidR="003903AE" w:rsidRPr="00D46578">
        <w:rPr>
          <w:rFonts w:ascii="Comic Sans MS" w:hAnsi="Comic Sans MS" w:cs="Tahoma"/>
        </w:rPr>
        <w:t xml:space="preserve"> – </w:t>
      </w:r>
      <w:r w:rsidR="00063B81" w:rsidRPr="00D46578">
        <w:rPr>
          <w:rFonts w:ascii="Comic Sans MS" w:hAnsi="Comic Sans MS" w:cs="Tahoma"/>
        </w:rPr>
        <w:t>December 5, 2006</w:t>
      </w:r>
    </w:p>
    <w:p w14:paraId="5B6E53FE" w14:textId="77777777" w:rsidR="001D5E19" w:rsidRPr="00D46578" w:rsidRDefault="001D5E19" w:rsidP="003903AE">
      <w:pPr>
        <w:rPr>
          <w:rFonts w:ascii="Comic Sans MS" w:hAnsi="Comic Sans MS" w:cs="Tahoma"/>
        </w:rPr>
      </w:pPr>
    </w:p>
    <w:p w14:paraId="2CEECD98" w14:textId="77777777" w:rsidR="00A66F21" w:rsidRPr="00D46578" w:rsidRDefault="001D5E19" w:rsidP="00A66F21">
      <w:pPr>
        <w:pStyle w:val="NoSpacing"/>
        <w:rPr>
          <w:rFonts w:ascii="Comic Sans MS" w:hAnsi="Comic Sans MS" w:cs="Times New Roman"/>
          <w:b/>
          <w:bCs/>
          <w:iCs/>
          <w:sz w:val="24"/>
          <w:szCs w:val="24"/>
        </w:rPr>
      </w:pPr>
      <w:r w:rsidRPr="00D46578">
        <w:rPr>
          <w:rFonts w:ascii="Comic Sans MS" w:hAnsi="Comic Sans MS" w:cs="Times New Roman"/>
          <w:b/>
          <w:bCs/>
          <w:iCs/>
          <w:sz w:val="24"/>
          <w:szCs w:val="24"/>
        </w:rPr>
        <w:t>Duties &amp; Responsibilities:</w:t>
      </w:r>
    </w:p>
    <w:p w14:paraId="685E808A" w14:textId="57B0991D" w:rsidR="001D5E19" w:rsidRPr="00D46578" w:rsidRDefault="001D5E19" w:rsidP="00A66F21">
      <w:pPr>
        <w:pStyle w:val="NoSpacing"/>
        <w:numPr>
          <w:ilvl w:val="0"/>
          <w:numId w:val="25"/>
        </w:numPr>
        <w:rPr>
          <w:rFonts w:ascii="Comic Sans MS" w:hAnsi="Comic Sans MS" w:cs="Times New Roman"/>
          <w:b/>
          <w:bCs/>
          <w:iCs/>
          <w:sz w:val="24"/>
          <w:szCs w:val="24"/>
        </w:rPr>
      </w:pPr>
      <w:r w:rsidRPr="00D46578">
        <w:rPr>
          <w:rFonts w:ascii="Comic Sans MS" w:hAnsi="Comic Sans MS" w:cs="Times New Roman"/>
          <w:b/>
          <w:bCs/>
          <w:iCs/>
          <w:sz w:val="24"/>
          <w:szCs w:val="24"/>
        </w:rPr>
        <w:t>SALES IMPLEMENTATION</w:t>
      </w:r>
    </w:p>
    <w:p w14:paraId="0F2DC010" w14:textId="0A8D3B55" w:rsidR="00A66F21" w:rsidRPr="00D46578" w:rsidRDefault="00A66F21" w:rsidP="00A66F21">
      <w:pPr>
        <w:pStyle w:val="NoSpacing"/>
        <w:numPr>
          <w:ilvl w:val="0"/>
          <w:numId w:val="32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Marketing in-charge</w:t>
      </w:r>
    </w:p>
    <w:p w14:paraId="28F417EC" w14:textId="79A02163" w:rsidR="001D5E19" w:rsidRPr="00D46578" w:rsidRDefault="001D5E19" w:rsidP="00A66F21">
      <w:pPr>
        <w:pStyle w:val="NoSpacing"/>
        <w:numPr>
          <w:ilvl w:val="0"/>
          <w:numId w:val="32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Monitor and report on effectiveness of marketing communication</w:t>
      </w:r>
    </w:p>
    <w:p w14:paraId="37467A73" w14:textId="77777777" w:rsidR="001D5E19" w:rsidRPr="00D46578" w:rsidRDefault="001D5E19" w:rsidP="00A66F21">
      <w:pPr>
        <w:pStyle w:val="NoSpacing"/>
        <w:numPr>
          <w:ilvl w:val="0"/>
          <w:numId w:val="32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Sales Program implementation on shift</w:t>
      </w:r>
    </w:p>
    <w:p w14:paraId="25D44CB8" w14:textId="77777777" w:rsidR="001D5E19" w:rsidRPr="00D46578" w:rsidRDefault="001D5E19" w:rsidP="00A66F21">
      <w:pPr>
        <w:pStyle w:val="NoSpacing"/>
        <w:numPr>
          <w:ilvl w:val="0"/>
          <w:numId w:val="32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New product raw materials planning for shift</w:t>
      </w:r>
    </w:p>
    <w:p w14:paraId="5C8FF87F" w14:textId="77777777" w:rsidR="001D5E19" w:rsidRPr="00D46578" w:rsidRDefault="001D5E19" w:rsidP="001D5E19">
      <w:pPr>
        <w:pStyle w:val="NoSpacing"/>
        <w:ind w:left="360"/>
        <w:jc w:val="both"/>
        <w:rPr>
          <w:rFonts w:ascii="Comic Sans MS" w:hAnsi="Comic Sans MS" w:cs="Times New Roman"/>
          <w:sz w:val="24"/>
          <w:szCs w:val="24"/>
        </w:rPr>
      </w:pPr>
    </w:p>
    <w:p w14:paraId="1A3D0F2F" w14:textId="77777777" w:rsidR="001D5E19" w:rsidRPr="00D46578" w:rsidRDefault="001D5E19" w:rsidP="00A66F21">
      <w:pPr>
        <w:pStyle w:val="NoSpacing"/>
        <w:numPr>
          <w:ilvl w:val="0"/>
          <w:numId w:val="25"/>
        </w:numPr>
        <w:jc w:val="both"/>
        <w:rPr>
          <w:rFonts w:ascii="Comic Sans MS" w:hAnsi="Comic Sans MS" w:cs="Times New Roman"/>
          <w:b/>
          <w:sz w:val="24"/>
          <w:szCs w:val="24"/>
        </w:rPr>
      </w:pPr>
      <w:r w:rsidRPr="00D46578">
        <w:rPr>
          <w:rFonts w:ascii="Comic Sans MS" w:hAnsi="Comic Sans MS" w:cs="Times New Roman"/>
          <w:b/>
          <w:sz w:val="24"/>
          <w:szCs w:val="24"/>
        </w:rPr>
        <w:t>PROFIT IMPLEMENTATION</w:t>
      </w:r>
    </w:p>
    <w:p w14:paraId="337C38E5" w14:textId="77777777" w:rsidR="001D5E19" w:rsidRPr="00D46578" w:rsidRDefault="001D5E19" w:rsidP="00A66F21">
      <w:pPr>
        <w:pStyle w:val="NoSpacing"/>
        <w:numPr>
          <w:ilvl w:val="0"/>
          <w:numId w:val="33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Cost management program implementation on shift</w:t>
      </w:r>
    </w:p>
    <w:p w14:paraId="3F9F7339" w14:textId="77777777" w:rsidR="001D5E19" w:rsidRPr="00D46578" w:rsidRDefault="001D5E19" w:rsidP="00A66F21">
      <w:pPr>
        <w:pStyle w:val="NoSpacing"/>
        <w:numPr>
          <w:ilvl w:val="0"/>
          <w:numId w:val="33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Deliveries receipt and implementation of standards on product acceptance</w:t>
      </w:r>
    </w:p>
    <w:p w14:paraId="07CB43BE" w14:textId="36E49480" w:rsidR="00A66F21" w:rsidRPr="000865D3" w:rsidRDefault="001D5E19" w:rsidP="00A66F21">
      <w:pPr>
        <w:pStyle w:val="NoSpacing"/>
        <w:numPr>
          <w:ilvl w:val="0"/>
          <w:numId w:val="33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Daily utilities consumption management</w:t>
      </w:r>
    </w:p>
    <w:p w14:paraId="5A5AEFF9" w14:textId="7D4AB0AA" w:rsidR="001D5E19" w:rsidRPr="00D46578" w:rsidRDefault="001D5E19" w:rsidP="00A66F21">
      <w:pPr>
        <w:pStyle w:val="NoSpacing"/>
        <w:numPr>
          <w:ilvl w:val="0"/>
          <w:numId w:val="25"/>
        </w:numPr>
        <w:jc w:val="both"/>
        <w:rPr>
          <w:rFonts w:ascii="Comic Sans MS" w:hAnsi="Comic Sans MS" w:cs="Times New Roman"/>
          <w:b/>
          <w:sz w:val="24"/>
          <w:szCs w:val="24"/>
        </w:rPr>
      </w:pPr>
      <w:r w:rsidRPr="00D46578">
        <w:rPr>
          <w:rFonts w:ascii="Comic Sans MS" w:hAnsi="Comic Sans MS" w:cs="Times New Roman"/>
          <w:b/>
          <w:sz w:val="24"/>
          <w:szCs w:val="24"/>
        </w:rPr>
        <w:lastRenderedPageBreak/>
        <w:t>QUALITY IMPLEMENTATION</w:t>
      </w:r>
    </w:p>
    <w:p w14:paraId="6DB4FD5E" w14:textId="77777777" w:rsidR="001D5E19" w:rsidRPr="00D46578" w:rsidRDefault="001D5E19" w:rsidP="00A66F21">
      <w:pPr>
        <w:pStyle w:val="NoSpacing"/>
        <w:numPr>
          <w:ilvl w:val="0"/>
          <w:numId w:val="34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Food Safety Cleanliness plans and implementation and Gold Standard Consistency compliance during the shift</w:t>
      </w:r>
    </w:p>
    <w:p w14:paraId="5368FE27" w14:textId="77777777" w:rsidR="001D5E19" w:rsidRPr="00D46578" w:rsidRDefault="001D5E19" w:rsidP="00A66F21">
      <w:pPr>
        <w:pStyle w:val="NoSpacing"/>
        <w:numPr>
          <w:ilvl w:val="0"/>
          <w:numId w:val="34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Cleaner Production Pollution Prevention implementation</w:t>
      </w:r>
    </w:p>
    <w:p w14:paraId="7DEAF382" w14:textId="77777777" w:rsidR="001D5E19" w:rsidRPr="00D46578" w:rsidRDefault="001D5E19" w:rsidP="00A66F21">
      <w:pPr>
        <w:pStyle w:val="NoSpacing"/>
        <w:numPr>
          <w:ilvl w:val="0"/>
          <w:numId w:val="34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ALAGANG JOLLIBEE program implementation during the shift</w:t>
      </w:r>
    </w:p>
    <w:p w14:paraId="398CBE29" w14:textId="77777777" w:rsidR="00765CE0" w:rsidRPr="00D46578" w:rsidRDefault="001D5E19" w:rsidP="00A66F21">
      <w:pPr>
        <w:pStyle w:val="NoSpacing"/>
        <w:numPr>
          <w:ilvl w:val="0"/>
          <w:numId w:val="34"/>
        </w:numPr>
        <w:jc w:val="both"/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Complaints handling on sh</w:t>
      </w:r>
      <w:r w:rsidR="00765CE0" w:rsidRPr="00D46578">
        <w:rPr>
          <w:rFonts w:ascii="Comic Sans MS" w:hAnsi="Comic Sans MS" w:cs="Times New Roman"/>
          <w:sz w:val="24"/>
          <w:szCs w:val="24"/>
        </w:rPr>
        <w:t>ift</w:t>
      </w:r>
    </w:p>
    <w:p w14:paraId="38B33D18" w14:textId="4F3B871A" w:rsidR="00443B33" w:rsidRDefault="00443B33" w:rsidP="003903AE">
      <w:pPr>
        <w:rPr>
          <w:rFonts w:ascii="Comic Sans MS" w:hAnsi="Comic Sans MS" w:cs="Tahoma"/>
        </w:rPr>
      </w:pPr>
    </w:p>
    <w:p w14:paraId="39BAD1ED" w14:textId="77777777" w:rsidR="00443B33" w:rsidRDefault="00443B33" w:rsidP="003903AE">
      <w:pPr>
        <w:rPr>
          <w:rFonts w:ascii="Comic Sans MS" w:hAnsi="Comic Sans MS" w:cs="Tahoma"/>
          <w:b/>
          <w:bCs/>
        </w:rPr>
      </w:pPr>
    </w:p>
    <w:p w14:paraId="168037A4" w14:textId="77777777" w:rsidR="00AA2BBE" w:rsidRDefault="00AA2BBE" w:rsidP="00443B33">
      <w:pPr>
        <w:ind w:left="720" w:firstLine="720"/>
        <w:rPr>
          <w:rFonts w:ascii="Comic Sans MS" w:hAnsi="Comic Sans MS" w:cs="Tahoma"/>
          <w:b/>
          <w:bCs/>
        </w:rPr>
      </w:pPr>
    </w:p>
    <w:p w14:paraId="2001F8E1" w14:textId="4C2EC11C" w:rsidR="003903AE" w:rsidRPr="00D46578" w:rsidRDefault="003903AE" w:rsidP="00443B33">
      <w:pPr>
        <w:ind w:left="720" w:firstLine="720"/>
        <w:rPr>
          <w:rFonts w:ascii="Comic Sans MS" w:hAnsi="Comic Sans MS" w:cs="Tahoma"/>
          <w:b/>
          <w:bCs/>
        </w:rPr>
      </w:pPr>
      <w:r w:rsidRPr="00D46578">
        <w:rPr>
          <w:rFonts w:ascii="Comic Sans MS" w:hAnsi="Comic Sans MS" w:cs="Tahoma"/>
          <w:b/>
          <w:bCs/>
        </w:rPr>
        <w:t>Position</w:t>
      </w:r>
      <w:r w:rsidR="006D49AA" w:rsidRPr="00D46578">
        <w:rPr>
          <w:rFonts w:ascii="Comic Sans MS" w:hAnsi="Comic Sans MS" w:cs="Tahoma"/>
          <w:b/>
          <w:bCs/>
        </w:rPr>
        <w:tab/>
        <w:t xml:space="preserve">: </w:t>
      </w:r>
      <w:r w:rsidR="00765CE0" w:rsidRPr="000865D3">
        <w:rPr>
          <w:rFonts w:ascii="Comic Sans MS" w:hAnsi="Comic Sans MS" w:cs="Tahoma"/>
          <w:b/>
          <w:bCs/>
          <w:highlight w:val="yellow"/>
        </w:rPr>
        <w:t>Regular Service Cre</w:t>
      </w:r>
      <w:r w:rsidR="00AB4E02" w:rsidRPr="000865D3">
        <w:rPr>
          <w:rFonts w:ascii="Comic Sans MS" w:hAnsi="Comic Sans MS" w:cs="Tahoma"/>
          <w:b/>
          <w:bCs/>
          <w:highlight w:val="yellow"/>
        </w:rPr>
        <w:t>w Leader</w:t>
      </w:r>
      <w:r w:rsidR="005A0285" w:rsidRPr="000865D3">
        <w:rPr>
          <w:rFonts w:ascii="Comic Sans MS" w:hAnsi="Comic Sans MS" w:cs="Tahoma"/>
          <w:b/>
          <w:bCs/>
          <w:highlight w:val="yellow"/>
        </w:rPr>
        <w:t xml:space="preserve"> (Food Training Team)</w:t>
      </w:r>
    </w:p>
    <w:p w14:paraId="06B585EA" w14:textId="77777777" w:rsidR="003903AE" w:rsidRPr="00D46578" w:rsidRDefault="003903AE" w:rsidP="00443B33">
      <w:pPr>
        <w:ind w:left="720" w:firstLine="720"/>
        <w:rPr>
          <w:rFonts w:ascii="Comic Sans MS" w:hAnsi="Comic Sans MS" w:cs="Tahoma"/>
          <w:b/>
        </w:rPr>
      </w:pPr>
      <w:r w:rsidRPr="00D46578">
        <w:rPr>
          <w:rFonts w:ascii="Comic Sans MS" w:hAnsi="Comic Sans MS" w:cs="Tahoma"/>
          <w:b/>
          <w:bCs/>
        </w:rPr>
        <w:t>Company</w:t>
      </w:r>
      <w:r w:rsidR="006D49AA" w:rsidRPr="00D46578">
        <w:rPr>
          <w:rFonts w:ascii="Comic Sans MS" w:hAnsi="Comic Sans MS" w:cs="Tahoma"/>
          <w:b/>
          <w:bCs/>
        </w:rPr>
        <w:tab/>
        <w:t>:</w:t>
      </w:r>
      <w:r w:rsidR="006D49AA" w:rsidRPr="00D46578">
        <w:rPr>
          <w:rFonts w:ascii="Comic Sans MS" w:hAnsi="Comic Sans MS" w:cs="Tahoma"/>
        </w:rPr>
        <w:t xml:space="preserve"> </w:t>
      </w:r>
      <w:r w:rsidR="00765CE0" w:rsidRPr="00D46578">
        <w:rPr>
          <w:rFonts w:ascii="Comic Sans MS" w:hAnsi="Comic Sans MS" w:cs="Tahoma"/>
          <w:bCs/>
        </w:rPr>
        <w:t>Jollibee Foods Corp</w:t>
      </w:r>
    </w:p>
    <w:p w14:paraId="7CDF21FE" w14:textId="77777777" w:rsidR="003903AE" w:rsidRPr="00D46578" w:rsidRDefault="003903AE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Address</w:t>
      </w:r>
      <w:r w:rsidR="00B83623"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>:</w:t>
      </w:r>
      <w:r w:rsidRPr="00D46578">
        <w:rPr>
          <w:rFonts w:ascii="Comic Sans MS" w:hAnsi="Comic Sans MS" w:cs="Tahoma"/>
        </w:rPr>
        <w:t xml:space="preserve"> </w:t>
      </w:r>
      <w:r w:rsidR="005A0285" w:rsidRPr="00D46578">
        <w:rPr>
          <w:rFonts w:ascii="Comic Sans MS" w:hAnsi="Comic Sans MS" w:cs="Tahoma"/>
        </w:rPr>
        <w:t>Quezon City</w:t>
      </w:r>
      <w:r w:rsidR="001131FA" w:rsidRPr="00D46578">
        <w:rPr>
          <w:rFonts w:ascii="Comic Sans MS" w:hAnsi="Comic Sans MS" w:cs="Tahoma"/>
        </w:rPr>
        <w:t>,</w:t>
      </w:r>
      <w:r w:rsidRPr="00D46578">
        <w:rPr>
          <w:rFonts w:ascii="Comic Sans MS" w:hAnsi="Comic Sans MS" w:cs="Tahoma"/>
        </w:rPr>
        <w:t xml:space="preserve"> Philippines</w:t>
      </w:r>
    </w:p>
    <w:p w14:paraId="17281220" w14:textId="77777777" w:rsidR="003903AE" w:rsidRPr="00D46578" w:rsidRDefault="00765CE0" w:rsidP="00443B33">
      <w:pPr>
        <w:ind w:left="720" w:firstLine="720"/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Duration</w:t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A</w:t>
      </w:r>
      <w:r w:rsidR="001131FA" w:rsidRPr="00D46578">
        <w:rPr>
          <w:rFonts w:ascii="Comic Sans MS" w:hAnsi="Comic Sans MS" w:cs="Tahoma"/>
        </w:rPr>
        <w:t>ugust 26, 1999</w:t>
      </w:r>
      <w:r w:rsidRPr="00D46578">
        <w:rPr>
          <w:rFonts w:ascii="Comic Sans MS" w:hAnsi="Comic Sans MS" w:cs="Tahoma"/>
        </w:rPr>
        <w:t xml:space="preserve"> – </w:t>
      </w:r>
      <w:r w:rsidR="00864BEA" w:rsidRPr="00D46578">
        <w:rPr>
          <w:rFonts w:ascii="Comic Sans MS" w:hAnsi="Comic Sans MS" w:cs="Tahoma"/>
        </w:rPr>
        <w:t>December 5</w:t>
      </w:r>
      <w:r w:rsidRPr="00D46578">
        <w:rPr>
          <w:rFonts w:ascii="Comic Sans MS" w:hAnsi="Comic Sans MS" w:cs="Tahoma"/>
        </w:rPr>
        <w:t>,</w:t>
      </w:r>
      <w:r w:rsidR="00864BEA" w:rsidRPr="00D46578">
        <w:rPr>
          <w:rFonts w:ascii="Comic Sans MS" w:hAnsi="Comic Sans MS" w:cs="Tahoma"/>
        </w:rPr>
        <w:t xml:space="preserve"> </w:t>
      </w:r>
      <w:r w:rsidRPr="00D46578">
        <w:rPr>
          <w:rFonts w:ascii="Comic Sans MS" w:hAnsi="Comic Sans MS" w:cs="Tahoma"/>
        </w:rPr>
        <w:t>20</w:t>
      </w:r>
      <w:r w:rsidR="00864BEA" w:rsidRPr="00D46578">
        <w:rPr>
          <w:rFonts w:ascii="Comic Sans MS" w:hAnsi="Comic Sans MS" w:cs="Tahoma"/>
        </w:rPr>
        <w:t>06</w:t>
      </w:r>
    </w:p>
    <w:p w14:paraId="3B50B8C1" w14:textId="77777777" w:rsidR="00765CE0" w:rsidRPr="00D46578" w:rsidRDefault="00765CE0" w:rsidP="003903AE">
      <w:pPr>
        <w:rPr>
          <w:rFonts w:ascii="Comic Sans MS" w:hAnsi="Comic Sans MS" w:cs="Tahoma"/>
        </w:rPr>
      </w:pPr>
    </w:p>
    <w:p w14:paraId="1FF3DE62" w14:textId="71C65620" w:rsidR="00D13C59" w:rsidRPr="00D46578" w:rsidRDefault="003903AE" w:rsidP="003903AE">
      <w:pPr>
        <w:rPr>
          <w:rFonts w:ascii="Comic Sans MS" w:hAnsi="Comic Sans MS" w:cs="Tahoma"/>
          <w:b/>
          <w:bCs/>
        </w:rPr>
      </w:pPr>
      <w:r w:rsidRPr="00D46578">
        <w:rPr>
          <w:rFonts w:ascii="Comic Sans MS" w:hAnsi="Comic Sans MS" w:cs="Tahoma"/>
          <w:b/>
          <w:bCs/>
        </w:rPr>
        <w:t xml:space="preserve">Duties and Responsibilities: </w:t>
      </w:r>
    </w:p>
    <w:p w14:paraId="69A71284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Assist the Restaurant Management Team in ensuring stocks level are maintained</w:t>
      </w:r>
    </w:p>
    <w:p w14:paraId="497E45A4" w14:textId="7412013C" w:rsidR="00765CE0" w:rsidRPr="00D46578" w:rsidRDefault="00A66F21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Production controller</w:t>
      </w:r>
      <w:r w:rsidR="00765CE0" w:rsidRPr="00D46578">
        <w:rPr>
          <w:rFonts w:ascii="Comic Sans MS" w:hAnsi="Comic Sans MS" w:cs="Times New Roman"/>
          <w:sz w:val="24"/>
          <w:szCs w:val="24"/>
        </w:rPr>
        <w:t>-regulates the flow of food production according to transition time.</w:t>
      </w:r>
    </w:p>
    <w:p w14:paraId="0C428FCE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Checks the proper implementation of Food Safety</w:t>
      </w:r>
    </w:p>
    <w:p w14:paraId="70938289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Ensures funds accuracy and compliance with cash control standards</w:t>
      </w:r>
    </w:p>
    <w:p w14:paraId="6603C484" w14:textId="360F3406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 xml:space="preserve">Manages </w:t>
      </w:r>
      <w:r w:rsidR="00A66F21" w:rsidRPr="00D46578">
        <w:rPr>
          <w:rFonts w:ascii="Comic Sans MS" w:hAnsi="Comic Sans MS" w:cs="Times New Roman"/>
          <w:sz w:val="24"/>
          <w:szCs w:val="24"/>
        </w:rPr>
        <w:t>the (Master</w:t>
      </w:r>
      <w:r w:rsidRPr="00D46578">
        <w:rPr>
          <w:rFonts w:ascii="Comic Sans MS" w:hAnsi="Comic Sans MS" w:cs="Times New Roman"/>
          <w:sz w:val="24"/>
          <w:szCs w:val="24"/>
        </w:rPr>
        <w:t xml:space="preserve"> cash fund, </w:t>
      </w:r>
      <w:r w:rsidR="00A66F21" w:rsidRPr="00D46578">
        <w:rPr>
          <w:rFonts w:ascii="Comic Sans MS" w:hAnsi="Comic Sans MS" w:cs="Times New Roman"/>
          <w:sz w:val="24"/>
          <w:szCs w:val="24"/>
        </w:rPr>
        <w:t>Drawer change</w:t>
      </w:r>
      <w:r w:rsidRPr="00D46578">
        <w:rPr>
          <w:rFonts w:ascii="Comic Sans MS" w:hAnsi="Comic Sans MS" w:cs="Times New Roman"/>
          <w:sz w:val="24"/>
          <w:szCs w:val="24"/>
        </w:rPr>
        <w:t xml:space="preserve"> Fund, Petty cash fund)</w:t>
      </w:r>
    </w:p>
    <w:p w14:paraId="3996FACF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hAnsi="Comic Sans MS" w:cs="Times New Roman"/>
          <w:sz w:val="24"/>
          <w:szCs w:val="24"/>
        </w:rPr>
      </w:pPr>
      <w:r w:rsidRPr="00D46578">
        <w:rPr>
          <w:rFonts w:ascii="Comic Sans MS" w:hAnsi="Comic Sans MS" w:cs="Times New Roman"/>
          <w:sz w:val="24"/>
          <w:szCs w:val="24"/>
        </w:rPr>
        <w:t>Effective interpersonal skills towards customer.</w:t>
      </w:r>
    </w:p>
    <w:p w14:paraId="70209E87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D46578">
        <w:rPr>
          <w:rFonts w:ascii="Comic Sans MS" w:eastAsia="Times New Roman" w:hAnsi="Comic Sans MS" w:cs="Times New Roman"/>
          <w:color w:val="000000"/>
          <w:sz w:val="24"/>
          <w:szCs w:val="24"/>
        </w:rPr>
        <w:t>charge for the achievements of total customer survey and handling customer concerns</w:t>
      </w:r>
    </w:p>
    <w:p w14:paraId="2E6E9E40" w14:textId="77777777" w:rsidR="00765CE0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D46578">
        <w:rPr>
          <w:rFonts w:ascii="Comic Sans MS" w:eastAsia="Times New Roman" w:hAnsi="Comic Sans MS" w:cs="Times New Roman"/>
          <w:color w:val="000000"/>
          <w:sz w:val="24"/>
          <w:szCs w:val="24"/>
        </w:rPr>
        <w:t>Conduct training for a newly hired crew</w:t>
      </w:r>
    </w:p>
    <w:p w14:paraId="6FB924E2" w14:textId="6FA8F1EB" w:rsidR="00A66F21" w:rsidRPr="00D46578" w:rsidRDefault="00765CE0" w:rsidP="00A66F21">
      <w:pPr>
        <w:pStyle w:val="NoSpacing"/>
        <w:numPr>
          <w:ilvl w:val="0"/>
          <w:numId w:val="35"/>
        </w:numPr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D46578">
        <w:rPr>
          <w:rFonts w:ascii="Comic Sans MS" w:eastAsia="Times New Roman" w:hAnsi="Comic Sans MS" w:cs="Times New Roman"/>
          <w:color w:val="000000"/>
          <w:sz w:val="24"/>
          <w:szCs w:val="24"/>
        </w:rPr>
        <w:t>In-charge as a crew leader and production controlle</w:t>
      </w:r>
      <w:r w:rsidR="00A66F21" w:rsidRPr="00D46578">
        <w:rPr>
          <w:rFonts w:ascii="Comic Sans MS" w:eastAsia="Times New Roman" w:hAnsi="Comic Sans MS" w:cs="Times New Roman"/>
          <w:color w:val="000000"/>
          <w:sz w:val="24"/>
          <w:szCs w:val="24"/>
        </w:rPr>
        <w:t>r</w:t>
      </w:r>
    </w:p>
    <w:p w14:paraId="228F3279" w14:textId="77777777" w:rsidR="00A66F21" w:rsidRPr="00D46578" w:rsidRDefault="00A66F21" w:rsidP="000865D3">
      <w:pPr>
        <w:pBdr>
          <w:bottom w:val="single" w:sz="12" w:space="1" w:color="auto"/>
        </w:pBdr>
        <w:rPr>
          <w:rFonts w:ascii="Comic Sans MS" w:hAnsi="Comic Sans MS" w:cs="Tahoma"/>
          <w:b/>
        </w:rPr>
      </w:pPr>
    </w:p>
    <w:p w14:paraId="261E1A0F" w14:textId="79593E54" w:rsidR="000B7440" w:rsidRPr="00443B33" w:rsidRDefault="000B7440" w:rsidP="000B7440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t>FAMILY DETAILS</w:t>
      </w:r>
    </w:p>
    <w:p w14:paraId="6BDA6B37" w14:textId="77777777" w:rsidR="00470139" w:rsidRPr="00D46578" w:rsidRDefault="00470139" w:rsidP="00FC4D0F">
      <w:pPr>
        <w:rPr>
          <w:rFonts w:ascii="Comic Sans MS" w:hAnsi="Comic Sans MS" w:cs="Tahoma"/>
        </w:rPr>
      </w:pPr>
    </w:p>
    <w:p w14:paraId="35501EE8" w14:textId="5368A9AF" w:rsidR="00317EFA" w:rsidRPr="00D46578" w:rsidRDefault="0056751D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Daughter</w:t>
      </w:r>
      <w:r w:rsidR="00317EFA" w:rsidRPr="00D46578">
        <w:rPr>
          <w:rFonts w:ascii="Comic Sans MS" w:hAnsi="Comic Sans MS" w:cs="Tahoma"/>
          <w:b/>
          <w:bCs/>
        </w:rPr>
        <w:t xml:space="preserve"> </w:t>
      </w:r>
      <w:r w:rsidRPr="00D46578">
        <w:rPr>
          <w:rFonts w:ascii="Comic Sans MS" w:hAnsi="Comic Sans MS" w:cs="Tahoma"/>
          <w:b/>
          <w:bCs/>
        </w:rPr>
        <w:t xml:space="preserve">‘s </w:t>
      </w:r>
      <w:r w:rsidR="00317EFA" w:rsidRPr="00D46578">
        <w:rPr>
          <w:rFonts w:ascii="Comic Sans MS" w:hAnsi="Comic Sans MS" w:cs="Tahoma"/>
          <w:b/>
          <w:bCs/>
        </w:rPr>
        <w:t>Name</w:t>
      </w:r>
      <w:r w:rsidR="00D46578" w:rsidRPr="00D46578">
        <w:rPr>
          <w:rFonts w:ascii="Comic Sans MS" w:hAnsi="Comic Sans MS" w:cs="Tahoma"/>
          <w:b/>
          <w:bCs/>
        </w:rPr>
        <w:t xml:space="preserve"> </w:t>
      </w:r>
      <w:r w:rsidR="00D46578" w:rsidRPr="00D46578">
        <w:rPr>
          <w:rFonts w:ascii="Comic Sans MS" w:hAnsi="Comic Sans MS" w:cs="Tahoma"/>
          <w:b/>
          <w:bCs/>
        </w:rPr>
        <w:tab/>
        <w:t>:</w:t>
      </w:r>
      <w:r w:rsidR="00D46578" w:rsidRPr="00D46578">
        <w:rPr>
          <w:rFonts w:ascii="Comic Sans MS" w:hAnsi="Comic Sans MS" w:cs="Tahoma"/>
        </w:rPr>
        <w:t xml:space="preserve"> </w:t>
      </w:r>
      <w:r w:rsidR="00B332A3" w:rsidRPr="00D46578">
        <w:rPr>
          <w:rFonts w:ascii="Comic Sans MS" w:hAnsi="Comic Sans MS" w:cs="Tahoma"/>
        </w:rPr>
        <w:t>Precious Snow A. Cheng</w:t>
      </w:r>
    </w:p>
    <w:p w14:paraId="5DBE82EC" w14:textId="77777777" w:rsidR="00317EFA" w:rsidRPr="00D46578" w:rsidRDefault="0056751D" w:rsidP="00FC4D0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Birth Date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B332A3" w:rsidRPr="00D46578">
        <w:rPr>
          <w:rFonts w:ascii="Comic Sans MS" w:hAnsi="Comic Sans MS" w:cs="Tahoma"/>
        </w:rPr>
        <w:t xml:space="preserve">September 4 </w:t>
      </w:r>
      <w:r w:rsidRPr="00D46578">
        <w:rPr>
          <w:rFonts w:ascii="Comic Sans MS" w:hAnsi="Comic Sans MS" w:cs="Tahoma"/>
        </w:rPr>
        <w:t>,20</w:t>
      </w:r>
      <w:r w:rsidR="00B332A3" w:rsidRPr="00D46578">
        <w:rPr>
          <w:rFonts w:ascii="Comic Sans MS" w:hAnsi="Comic Sans MS" w:cs="Tahoma"/>
        </w:rPr>
        <w:t>17</w:t>
      </w:r>
    </w:p>
    <w:p w14:paraId="3788004C" w14:textId="1E9FCBF6" w:rsidR="00D46578" w:rsidRDefault="00470139" w:rsidP="00D46578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Civil Status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Single</w:t>
      </w:r>
    </w:p>
    <w:p w14:paraId="3A047C2E" w14:textId="77777777" w:rsidR="00443B33" w:rsidRDefault="00443B33" w:rsidP="00443B33">
      <w:pPr>
        <w:rPr>
          <w:rFonts w:ascii="Comic Sans MS" w:hAnsi="Comic Sans MS" w:cs="Tahoma"/>
          <w:b/>
          <w:bCs/>
        </w:rPr>
      </w:pPr>
    </w:p>
    <w:p w14:paraId="527C10C7" w14:textId="4989796F" w:rsidR="00443B33" w:rsidRPr="00D46578" w:rsidRDefault="00443B33" w:rsidP="00443B33">
      <w:pPr>
        <w:rPr>
          <w:rFonts w:ascii="Comic Sans MS" w:hAnsi="Comic Sans MS" w:cs="Tahoma"/>
        </w:rPr>
      </w:pPr>
      <w:r>
        <w:rPr>
          <w:rFonts w:ascii="Comic Sans MS" w:hAnsi="Comic Sans MS" w:cs="Tahoma"/>
          <w:b/>
          <w:bCs/>
        </w:rPr>
        <w:t>Mother</w:t>
      </w:r>
      <w:r w:rsidRPr="00D46578">
        <w:rPr>
          <w:rFonts w:ascii="Comic Sans MS" w:hAnsi="Comic Sans MS" w:cs="Tahoma"/>
          <w:b/>
          <w:bCs/>
        </w:rPr>
        <w:t xml:space="preserve"> ‘s Name </w:t>
      </w:r>
      <w:r w:rsidRPr="00D46578"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>:</w:t>
      </w:r>
      <w:r w:rsidRPr="00D46578">
        <w:rPr>
          <w:rFonts w:ascii="Comic Sans MS" w:hAnsi="Comic Sans MS" w:cs="Tahoma"/>
        </w:rPr>
        <w:t xml:space="preserve"> </w:t>
      </w:r>
      <w:r>
        <w:rPr>
          <w:rFonts w:ascii="Comic Sans MS" w:hAnsi="Comic Sans MS" w:cs="Tahoma"/>
        </w:rPr>
        <w:t>Zenaida P. Aguada</w:t>
      </w:r>
    </w:p>
    <w:p w14:paraId="7C9C71F0" w14:textId="77777777" w:rsidR="00443B33" w:rsidRPr="00D46578" w:rsidRDefault="00443B33" w:rsidP="00443B33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Birth Date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>
        <w:rPr>
          <w:rFonts w:ascii="Comic Sans MS" w:hAnsi="Comic Sans MS" w:cs="Tahoma"/>
        </w:rPr>
        <w:t>July 15, 1945</w:t>
      </w:r>
    </w:p>
    <w:p w14:paraId="73605A7B" w14:textId="18CC079D" w:rsidR="00443B33" w:rsidRPr="00443B33" w:rsidRDefault="00443B33" w:rsidP="00443B33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Civil Status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>
        <w:rPr>
          <w:rFonts w:ascii="Comic Sans MS" w:hAnsi="Comic Sans MS" w:cs="Tahoma"/>
        </w:rPr>
        <w:t>Married</w:t>
      </w:r>
    </w:p>
    <w:p w14:paraId="4993E372" w14:textId="77777777" w:rsidR="00443B33" w:rsidRDefault="00443B33" w:rsidP="00D46578">
      <w:pPr>
        <w:rPr>
          <w:rFonts w:ascii="Comic Sans MS" w:hAnsi="Comic Sans MS" w:cs="Tahoma"/>
          <w:b/>
          <w:bCs/>
        </w:rPr>
      </w:pPr>
    </w:p>
    <w:p w14:paraId="395A2A59" w14:textId="6EEC9D9B" w:rsidR="00D46578" w:rsidRPr="00D46578" w:rsidRDefault="00443B33" w:rsidP="00D46578">
      <w:pPr>
        <w:rPr>
          <w:rFonts w:ascii="Comic Sans MS" w:hAnsi="Comic Sans MS" w:cs="Tahoma"/>
        </w:rPr>
      </w:pPr>
      <w:r>
        <w:rPr>
          <w:rFonts w:ascii="Comic Sans MS" w:hAnsi="Comic Sans MS" w:cs="Tahoma"/>
          <w:b/>
          <w:bCs/>
        </w:rPr>
        <w:t>Father</w:t>
      </w:r>
      <w:r w:rsidR="00D46578" w:rsidRPr="00D46578">
        <w:rPr>
          <w:rFonts w:ascii="Comic Sans MS" w:hAnsi="Comic Sans MS" w:cs="Tahoma"/>
          <w:b/>
          <w:bCs/>
        </w:rPr>
        <w:t xml:space="preserve"> ‘s Name </w:t>
      </w:r>
      <w:r w:rsidR="00D46578" w:rsidRPr="00D46578">
        <w:rPr>
          <w:rFonts w:ascii="Comic Sans MS" w:hAnsi="Comic Sans MS" w:cs="Tahoma"/>
          <w:b/>
          <w:bCs/>
        </w:rPr>
        <w:tab/>
      </w:r>
      <w:r w:rsidR="00D46578">
        <w:rPr>
          <w:rFonts w:ascii="Comic Sans MS" w:hAnsi="Comic Sans MS" w:cs="Tahoma"/>
          <w:b/>
          <w:bCs/>
        </w:rPr>
        <w:tab/>
      </w:r>
      <w:r w:rsidR="00D46578" w:rsidRPr="00D46578">
        <w:rPr>
          <w:rFonts w:ascii="Comic Sans MS" w:hAnsi="Comic Sans MS" w:cs="Tahoma"/>
          <w:b/>
          <w:bCs/>
        </w:rPr>
        <w:t>:</w:t>
      </w:r>
      <w:r w:rsidR="00D46578" w:rsidRPr="00D46578">
        <w:rPr>
          <w:rFonts w:ascii="Comic Sans MS" w:hAnsi="Comic Sans MS" w:cs="Tahoma"/>
        </w:rPr>
        <w:t xml:space="preserve"> </w:t>
      </w:r>
      <w:r w:rsidR="009E62B1">
        <w:rPr>
          <w:rFonts w:ascii="Comic Sans MS" w:hAnsi="Comic Sans MS" w:cs="Tahoma"/>
        </w:rPr>
        <w:t>Ponciano E. Aguada</w:t>
      </w:r>
    </w:p>
    <w:p w14:paraId="53177265" w14:textId="09E69FD6" w:rsidR="00D46578" w:rsidRPr="00D46578" w:rsidRDefault="00D46578" w:rsidP="00D46578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Birth Date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 w:rsidR="00443B33">
        <w:rPr>
          <w:rFonts w:ascii="Comic Sans MS" w:hAnsi="Comic Sans MS" w:cs="Tahoma"/>
        </w:rPr>
        <w:t>November 22</w:t>
      </w:r>
      <w:r>
        <w:rPr>
          <w:rFonts w:ascii="Comic Sans MS" w:hAnsi="Comic Sans MS" w:cs="Tahoma"/>
        </w:rPr>
        <w:t>, 1945</w:t>
      </w:r>
    </w:p>
    <w:p w14:paraId="3DA236C7" w14:textId="180E7C3F" w:rsidR="00443B33" w:rsidRPr="000865D3" w:rsidRDefault="00D46578" w:rsidP="00443B33">
      <w:pPr>
        <w:pBdr>
          <w:bottom w:val="single" w:sz="12" w:space="1" w:color="auto"/>
        </w:pBd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  <w:bCs/>
        </w:rPr>
        <w:t>Civil Status</w:t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</w:r>
      <w:r w:rsidRPr="00D46578">
        <w:rPr>
          <w:rFonts w:ascii="Comic Sans MS" w:hAnsi="Comic Sans MS" w:cs="Tahoma"/>
          <w:b/>
          <w:bCs/>
        </w:rPr>
        <w:tab/>
        <w:t>:</w:t>
      </w:r>
      <w:r w:rsidRPr="00D46578">
        <w:rPr>
          <w:rFonts w:ascii="Comic Sans MS" w:hAnsi="Comic Sans MS" w:cs="Tahoma"/>
        </w:rPr>
        <w:t xml:space="preserve"> </w:t>
      </w:r>
      <w:r>
        <w:rPr>
          <w:rFonts w:ascii="Comic Sans MS" w:hAnsi="Comic Sans MS" w:cs="Tahoma"/>
        </w:rPr>
        <w:t>Married</w:t>
      </w:r>
      <w:bookmarkStart w:id="0" w:name="_GoBack"/>
      <w:bookmarkEnd w:id="0"/>
    </w:p>
    <w:p w14:paraId="615C0EF9" w14:textId="77777777" w:rsidR="00F421D2" w:rsidRPr="00443B33" w:rsidRDefault="00F421D2" w:rsidP="00F421D2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lastRenderedPageBreak/>
        <w:t>EDUCATIONAL BACKGROUND</w:t>
      </w:r>
    </w:p>
    <w:p w14:paraId="23B74518" w14:textId="77777777" w:rsidR="00F421D2" w:rsidRPr="00D46578" w:rsidRDefault="00F421D2" w:rsidP="005B166B">
      <w:pPr>
        <w:rPr>
          <w:rFonts w:ascii="Comic Sans MS" w:hAnsi="Comic Sans MS" w:cs="Tahoma"/>
          <w:b/>
        </w:rPr>
      </w:pPr>
    </w:p>
    <w:p w14:paraId="48E26D01" w14:textId="347A9A57" w:rsidR="005B166B" w:rsidRPr="00D46578" w:rsidRDefault="00A66F21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</w:rPr>
        <w:t xml:space="preserve">Elementary </w:t>
      </w:r>
      <w:r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  <w:t xml:space="preserve">             </w:t>
      </w:r>
      <w:r w:rsidR="00E52D03" w:rsidRPr="00D46578">
        <w:rPr>
          <w:rFonts w:ascii="Comic Sans MS" w:hAnsi="Comic Sans MS" w:cs="Tahoma"/>
        </w:rPr>
        <w:tab/>
      </w:r>
      <w:r w:rsidR="00E52D03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 xml:space="preserve"> </w:t>
      </w:r>
      <w:r w:rsidR="005B166B" w:rsidRPr="00D46578">
        <w:rPr>
          <w:rFonts w:ascii="Comic Sans MS" w:hAnsi="Comic Sans MS" w:cs="Tahoma"/>
          <w:b/>
        </w:rPr>
        <w:t>Year [From] - [To]</w:t>
      </w:r>
      <w:r w:rsidR="005B166B" w:rsidRPr="00D46578">
        <w:rPr>
          <w:rFonts w:ascii="Comic Sans MS" w:hAnsi="Comic Sans MS" w:cs="Tahoma"/>
        </w:rPr>
        <w:tab/>
      </w:r>
    </w:p>
    <w:p w14:paraId="317C9D8D" w14:textId="2C22714F" w:rsidR="005B166B" w:rsidRPr="00D46578" w:rsidRDefault="0056751D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>Schoo</w:t>
      </w:r>
      <w:r w:rsidR="00DC38D3" w:rsidRPr="00D46578">
        <w:rPr>
          <w:rFonts w:ascii="Comic Sans MS" w:hAnsi="Comic Sans MS" w:cs="Tahoma"/>
        </w:rPr>
        <w:t xml:space="preserve">l: </w:t>
      </w:r>
      <w:r w:rsidR="008B0988" w:rsidRPr="00D46578">
        <w:rPr>
          <w:rFonts w:ascii="Comic Sans MS" w:hAnsi="Comic Sans MS" w:cs="Tahoma"/>
        </w:rPr>
        <w:t>Pedro Pelaez Elementary School</w:t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  <w:t xml:space="preserve"> </w:t>
      </w:r>
      <w:r w:rsidR="00D46578" w:rsidRPr="00D46578">
        <w:rPr>
          <w:rFonts w:ascii="Comic Sans MS" w:hAnsi="Comic Sans MS" w:cs="Tahoma"/>
        </w:rPr>
        <w:tab/>
      </w:r>
      <w:r w:rsidR="008B0988" w:rsidRPr="00D46578">
        <w:rPr>
          <w:rFonts w:ascii="Comic Sans MS" w:hAnsi="Comic Sans MS" w:cs="Tahoma"/>
        </w:rPr>
        <w:t>198</w:t>
      </w:r>
      <w:r w:rsidR="00CF7C97" w:rsidRPr="00D46578">
        <w:rPr>
          <w:rFonts w:ascii="Comic Sans MS" w:hAnsi="Comic Sans MS" w:cs="Tahoma"/>
        </w:rPr>
        <w:t>4</w:t>
      </w:r>
      <w:r w:rsidR="008B0988" w:rsidRPr="00D46578">
        <w:rPr>
          <w:rFonts w:ascii="Comic Sans MS" w:hAnsi="Comic Sans MS" w:cs="Tahoma"/>
        </w:rPr>
        <w:t>-1990</w:t>
      </w:r>
    </w:p>
    <w:p w14:paraId="14B4EA11" w14:textId="77777777" w:rsidR="005B166B" w:rsidRPr="00D46578" w:rsidRDefault="0056751D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Address: </w:t>
      </w:r>
      <w:r w:rsidR="00CF7C97" w:rsidRPr="00D46578">
        <w:rPr>
          <w:rFonts w:ascii="Comic Sans MS" w:hAnsi="Comic Sans MS" w:cs="Tahoma"/>
        </w:rPr>
        <w:t>Sta Mesa</w:t>
      </w:r>
      <w:r w:rsidR="00E52D03" w:rsidRPr="00D46578">
        <w:rPr>
          <w:rFonts w:ascii="Comic Sans MS" w:hAnsi="Comic Sans MS" w:cs="Tahoma"/>
        </w:rPr>
        <w:t>,</w:t>
      </w:r>
      <w:r w:rsidR="003551C2" w:rsidRPr="00D46578">
        <w:rPr>
          <w:rFonts w:ascii="Comic Sans MS" w:hAnsi="Comic Sans MS" w:cs="Tahoma"/>
        </w:rPr>
        <w:t xml:space="preserve"> Manila </w:t>
      </w:r>
      <w:r w:rsidR="005B166B" w:rsidRPr="00D46578">
        <w:rPr>
          <w:rFonts w:ascii="Comic Sans MS" w:hAnsi="Comic Sans MS" w:cs="Tahoma"/>
        </w:rPr>
        <w:t>Philippines</w:t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  <w:r w:rsidR="005B166B" w:rsidRPr="00D46578">
        <w:rPr>
          <w:rFonts w:ascii="Comic Sans MS" w:hAnsi="Comic Sans MS" w:cs="Tahoma"/>
        </w:rPr>
        <w:tab/>
      </w:r>
    </w:p>
    <w:p w14:paraId="7B84385B" w14:textId="77777777" w:rsidR="005B166B" w:rsidRPr="00D46578" w:rsidRDefault="005B166B" w:rsidP="005B166B">
      <w:pPr>
        <w:rPr>
          <w:rFonts w:ascii="Comic Sans MS" w:hAnsi="Comic Sans MS" w:cs="Tahoma"/>
        </w:rPr>
      </w:pPr>
    </w:p>
    <w:p w14:paraId="1A730561" w14:textId="77777777" w:rsidR="005B166B" w:rsidRPr="00D46578" w:rsidRDefault="005B166B" w:rsidP="005B166B">
      <w:pPr>
        <w:rPr>
          <w:rFonts w:ascii="Comic Sans MS" w:hAnsi="Comic Sans MS" w:cs="Tahoma"/>
          <w:b/>
        </w:rPr>
      </w:pPr>
      <w:r w:rsidRPr="00D46578">
        <w:rPr>
          <w:rFonts w:ascii="Comic Sans MS" w:hAnsi="Comic Sans MS" w:cs="Tahoma"/>
          <w:b/>
        </w:rPr>
        <w:t xml:space="preserve">Secondary </w:t>
      </w:r>
    </w:p>
    <w:p w14:paraId="49A219B4" w14:textId="4061B778" w:rsidR="005B166B" w:rsidRPr="00D46578" w:rsidRDefault="005B166B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School:  </w:t>
      </w:r>
      <w:r w:rsidR="0056751D" w:rsidRPr="00D46578">
        <w:rPr>
          <w:rFonts w:ascii="Comic Sans MS" w:hAnsi="Comic Sans MS" w:cs="Tahoma"/>
        </w:rPr>
        <w:t>L</w:t>
      </w:r>
      <w:r w:rsidR="00445966" w:rsidRPr="00D46578">
        <w:rPr>
          <w:rFonts w:ascii="Comic Sans MS" w:hAnsi="Comic Sans MS" w:cs="Tahoma"/>
        </w:rPr>
        <w:t>agro High School</w:t>
      </w:r>
      <w:r w:rsidR="0056751D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ab/>
      </w:r>
      <w:r w:rsidR="00D46578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>199</w:t>
      </w:r>
      <w:r w:rsidR="00CF7C97" w:rsidRPr="00D46578">
        <w:rPr>
          <w:rFonts w:ascii="Comic Sans MS" w:hAnsi="Comic Sans MS" w:cs="Tahoma"/>
        </w:rPr>
        <w:t>0</w:t>
      </w:r>
      <w:r w:rsidR="0056751D" w:rsidRPr="00D46578">
        <w:rPr>
          <w:rFonts w:ascii="Comic Sans MS" w:hAnsi="Comic Sans MS" w:cs="Tahoma"/>
        </w:rPr>
        <w:t xml:space="preserve"> - 199</w:t>
      </w:r>
      <w:r w:rsidR="00CF7C97" w:rsidRPr="00D46578">
        <w:rPr>
          <w:rFonts w:ascii="Comic Sans MS" w:hAnsi="Comic Sans MS" w:cs="Tahoma"/>
        </w:rPr>
        <w:t>4</w:t>
      </w:r>
    </w:p>
    <w:p w14:paraId="6AC0E275" w14:textId="77777777" w:rsidR="005B166B" w:rsidRPr="00D46578" w:rsidRDefault="005B166B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Address:  </w:t>
      </w:r>
      <w:r w:rsidR="003551C2" w:rsidRPr="00D46578">
        <w:rPr>
          <w:rFonts w:ascii="Comic Sans MS" w:hAnsi="Comic Sans MS" w:cs="Tahoma"/>
        </w:rPr>
        <w:t>Lagro</w:t>
      </w:r>
      <w:r w:rsidR="00E52D03" w:rsidRPr="00D46578">
        <w:rPr>
          <w:rFonts w:ascii="Comic Sans MS" w:hAnsi="Comic Sans MS" w:cs="Tahoma"/>
        </w:rPr>
        <w:t>,</w:t>
      </w:r>
      <w:r w:rsidR="003551C2" w:rsidRPr="00D46578">
        <w:rPr>
          <w:rFonts w:ascii="Comic Sans MS" w:hAnsi="Comic Sans MS" w:cs="Tahoma"/>
        </w:rPr>
        <w:t xml:space="preserve"> Quezon City</w:t>
      </w:r>
      <w:r w:rsidRPr="00D46578">
        <w:rPr>
          <w:rFonts w:ascii="Comic Sans MS" w:hAnsi="Comic Sans MS" w:cs="Tahoma"/>
        </w:rPr>
        <w:t xml:space="preserve"> Philippines</w:t>
      </w:r>
    </w:p>
    <w:p w14:paraId="04BC9B11" w14:textId="77777777" w:rsidR="005B166B" w:rsidRPr="00D46578" w:rsidRDefault="005B166B" w:rsidP="005B166B">
      <w:pPr>
        <w:rPr>
          <w:rFonts w:ascii="Comic Sans MS" w:hAnsi="Comic Sans MS" w:cs="Tahoma"/>
        </w:rPr>
      </w:pPr>
    </w:p>
    <w:p w14:paraId="5295989E" w14:textId="77777777" w:rsidR="00336242" w:rsidRPr="00D46578" w:rsidRDefault="00C70266" w:rsidP="005B166B">
      <w:pPr>
        <w:rPr>
          <w:rFonts w:ascii="Comic Sans MS" w:hAnsi="Comic Sans MS" w:cs="Tahoma"/>
          <w:b/>
        </w:rPr>
      </w:pPr>
      <w:r w:rsidRPr="00D46578">
        <w:rPr>
          <w:rFonts w:ascii="Comic Sans MS" w:hAnsi="Comic Sans MS" w:cs="Tahoma"/>
          <w:b/>
        </w:rPr>
        <w:t>Tertiary</w:t>
      </w:r>
    </w:p>
    <w:p w14:paraId="500CBD24" w14:textId="19C25EE0" w:rsidR="00336242" w:rsidRPr="00D46578" w:rsidRDefault="00336242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Course: </w:t>
      </w:r>
      <w:r w:rsidR="0056751D" w:rsidRPr="00D46578">
        <w:rPr>
          <w:rFonts w:ascii="Comic Sans MS" w:hAnsi="Comic Sans MS" w:cs="Tahoma"/>
        </w:rPr>
        <w:t xml:space="preserve"> </w:t>
      </w:r>
      <w:r w:rsidR="009849A8" w:rsidRPr="00D46578">
        <w:rPr>
          <w:rFonts w:ascii="Comic Sans MS" w:hAnsi="Comic Sans MS" w:cs="Tahoma"/>
        </w:rPr>
        <w:t>BS in Hotel and Restaurant Manager</w:t>
      </w:r>
      <w:r w:rsidR="00D46578" w:rsidRPr="00D46578">
        <w:rPr>
          <w:rFonts w:ascii="Comic Sans MS" w:hAnsi="Comic Sans MS" w:cs="Tahoma"/>
        </w:rPr>
        <w:tab/>
      </w:r>
      <w:r w:rsidR="00D46578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 xml:space="preserve"> </w:t>
      </w:r>
      <w:r w:rsidR="00D46578" w:rsidRPr="00D46578">
        <w:rPr>
          <w:rFonts w:ascii="Comic Sans MS" w:hAnsi="Comic Sans MS" w:cs="Tahoma"/>
        </w:rPr>
        <w:tab/>
      </w:r>
      <w:r w:rsidR="0056751D" w:rsidRPr="00D46578">
        <w:rPr>
          <w:rFonts w:ascii="Comic Sans MS" w:hAnsi="Comic Sans MS" w:cs="Tahoma"/>
        </w:rPr>
        <w:t>199</w:t>
      </w:r>
      <w:r w:rsidR="0043616B" w:rsidRPr="00D46578">
        <w:rPr>
          <w:rFonts w:ascii="Comic Sans MS" w:hAnsi="Comic Sans MS" w:cs="Tahoma"/>
        </w:rPr>
        <w:t>9</w:t>
      </w:r>
      <w:r w:rsidR="0056751D" w:rsidRPr="00D46578">
        <w:rPr>
          <w:rFonts w:ascii="Comic Sans MS" w:hAnsi="Comic Sans MS" w:cs="Tahoma"/>
        </w:rPr>
        <w:t xml:space="preserve"> - 2003</w:t>
      </w:r>
    </w:p>
    <w:p w14:paraId="13C0DC75" w14:textId="77777777" w:rsidR="00336242" w:rsidRPr="00D46578" w:rsidRDefault="00F65E1D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School:  </w:t>
      </w:r>
      <w:r w:rsidR="00226B2C" w:rsidRPr="00D46578">
        <w:rPr>
          <w:rFonts w:ascii="Comic Sans MS" w:hAnsi="Comic Sans MS" w:cs="Tahoma"/>
        </w:rPr>
        <w:t>Our Lady of Fatima University</w:t>
      </w:r>
      <w:r w:rsidR="00336242" w:rsidRPr="00D46578">
        <w:rPr>
          <w:rFonts w:ascii="Comic Sans MS" w:hAnsi="Comic Sans MS" w:cs="Tahoma"/>
        </w:rPr>
        <w:tab/>
      </w:r>
      <w:r w:rsidR="00336242" w:rsidRPr="00D46578">
        <w:rPr>
          <w:rFonts w:ascii="Comic Sans MS" w:hAnsi="Comic Sans MS" w:cs="Tahoma"/>
        </w:rPr>
        <w:tab/>
      </w:r>
      <w:r w:rsidR="00336242" w:rsidRPr="00D46578">
        <w:rPr>
          <w:rFonts w:ascii="Comic Sans MS" w:hAnsi="Comic Sans MS" w:cs="Tahoma"/>
        </w:rPr>
        <w:tab/>
      </w:r>
    </w:p>
    <w:p w14:paraId="68D627D4" w14:textId="77777777" w:rsidR="00336242" w:rsidRPr="00D46578" w:rsidRDefault="00336242" w:rsidP="005B166B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  <w:t xml:space="preserve">Address:  </w:t>
      </w:r>
      <w:r w:rsidR="00226B2C" w:rsidRPr="00D46578">
        <w:rPr>
          <w:rFonts w:ascii="Comic Sans MS" w:hAnsi="Comic Sans MS" w:cs="Tahoma"/>
        </w:rPr>
        <w:t>Lagro</w:t>
      </w:r>
      <w:r w:rsidR="00E52D03" w:rsidRPr="00D46578">
        <w:rPr>
          <w:rFonts w:ascii="Comic Sans MS" w:hAnsi="Comic Sans MS" w:cs="Tahoma"/>
        </w:rPr>
        <w:t xml:space="preserve">, </w:t>
      </w:r>
      <w:r w:rsidR="007436F5" w:rsidRPr="00D46578">
        <w:rPr>
          <w:rFonts w:ascii="Comic Sans MS" w:hAnsi="Comic Sans MS" w:cs="Tahoma"/>
        </w:rPr>
        <w:t xml:space="preserve">Quezon City </w:t>
      </w:r>
      <w:r w:rsidR="00E52D03" w:rsidRPr="00D46578">
        <w:rPr>
          <w:rFonts w:ascii="Comic Sans MS" w:hAnsi="Comic Sans MS" w:cs="Tahoma"/>
        </w:rPr>
        <w:t>Philippines</w:t>
      </w:r>
    </w:p>
    <w:p w14:paraId="7AC2DA1C" w14:textId="77777777" w:rsidR="0043783F" w:rsidRPr="00D46578" w:rsidRDefault="0043783F" w:rsidP="0043783F">
      <w:pPr>
        <w:rPr>
          <w:rFonts w:ascii="Comic Sans MS" w:hAnsi="Comic Sans MS" w:cs="Tahoma"/>
        </w:rPr>
      </w:pPr>
    </w:p>
    <w:p w14:paraId="20366C2B" w14:textId="77777777" w:rsidR="00E52D03" w:rsidRPr="00443B33" w:rsidRDefault="00676BF5" w:rsidP="00E52D03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t>SKILLS</w:t>
      </w:r>
    </w:p>
    <w:p w14:paraId="62E07B2C" w14:textId="77777777" w:rsidR="00676BF5" w:rsidRPr="00D46578" w:rsidRDefault="00676BF5" w:rsidP="007605CA">
      <w:pPr>
        <w:rPr>
          <w:rFonts w:ascii="Comic Sans MS" w:hAnsi="Comic Sans MS" w:cs="Tahoma"/>
        </w:rPr>
        <w:sectPr w:rsidR="00676BF5" w:rsidRPr="00D46578" w:rsidSect="00B8362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8E220BF" w14:textId="77777777" w:rsidR="0043783F" w:rsidRPr="00D46578" w:rsidRDefault="0043783F" w:rsidP="0043616B">
      <w:pPr>
        <w:rPr>
          <w:rFonts w:ascii="Comic Sans MS" w:hAnsi="Comic Sans MS" w:cs="Tahoma"/>
        </w:rPr>
      </w:pPr>
    </w:p>
    <w:p w14:paraId="760F3073" w14:textId="77777777" w:rsidR="00676BF5" w:rsidRPr="00D46578" w:rsidRDefault="00F65E1D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With strong verbal and personal communication skills</w:t>
      </w:r>
    </w:p>
    <w:p w14:paraId="3FC2AFA7" w14:textId="77777777" w:rsidR="00676BF5" w:rsidRPr="00D46578" w:rsidRDefault="00676BF5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Inventory control and record keeping</w:t>
      </w:r>
    </w:p>
    <w:p w14:paraId="2AD96785" w14:textId="77777777" w:rsidR="00676BF5" w:rsidRPr="00D46578" w:rsidRDefault="00F65E1D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Flexible and hard worker</w:t>
      </w:r>
    </w:p>
    <w:p w14:paraId="71652896" w14:textId="0B770921" w:rsidR="00676BF5" w:rsidRPr="00D46578" w:rsidRDefault="00F65E1D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Fast learner and able to work under pressure</w:t>
      </w:r>
    </w:p>
    <w:p w14:paraId="021B9B10" w14:textId="77777777" w:rsidR="00D46578" w:rsidRPr="00D46578" w:rsidRDefault="00D46578" w:rsidP="00D46578">
      <w:pPr>
        <w:rPr>
          <w:rFonts w:ascii="Comic Sans MS" w:hAnsi="Comic Sans MS" w:cs="Tahoma"/>
        </w:rPr>
      </w:pPr>
    </w:p>
    <w:p w14:paraId="50D30970" w14:textId="04BD3FF9" w:rsidR="00676BF5" w:rsidRPr="00D46578" w:rsidRDefault="00D46578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Computer</w:t>
      </w:r>
      <w:r w:rsidR="00F65E1D" w:rsidRPr="00D46578">
        <w:rPr>
          <w:rFonts w:ascii="Comic Sans MS" w:hAnsi="Comic Sans MS" w:cs="Tahoma"/>
        </w:rPr>
        <w:t xml:space="preserve"> literate (Microsoft office-Word/excel,)</w:t>
      </w:r>
    </w:p>
    <w:p w14:paraId="4B1DECC5" w14:textId="77777777" w:rsidR="00676BF5" w:rsidRPr="00D46578" w:rsidRDefault="00F65E1D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High level of energy</w:t>
      </w:r>
    </w:p>
    <w:p w14:paraId="56112EA9" w14:textId="77777777" w:rsidR="007605CA" w:rsidRPr="00D46578" w:rsidRDefault="00F65E1D" w:rsidP="00D46578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Self Motivated</w:t>
      </w:r>
    </w:p>
    <w:p w14:paraId="4ED07C2D" w14:textId="5278BF62" w:rsidR="0052024E" w:rsidRPr="00D46578" w:rsidRDefault="0052024E" w:rsidP="007605CA">
      <w:pPr>
        <w:pStyle w:val="ListParagraph"/>
        <w:numPr>
          <w:ilvl w:val="0"/>
          <w:numId w:val="36"/>
        </w:num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Playing Badminton</w:t>
      </w:r>
    </w:p>
    <w:p w14:paraId="2F38B306" w14:textId="77777777" w:rsidR="004512AC" w:rsidRPr="00D46578" w:rsidRDefault="004512AC" w:rsidP="007605CA">
      <w:pPr>
        <w:rPr>
          <w:rFonts w:ascii="Comic Sans MS" w:hAnsi="Comic Sans MS" w:cs="Tahoma"/>
        </w:rPr>
      </w:pPr>
    </w:p>
    <w:p w14:paraId="2D38BD81" w14:textId="77777777" w:rsidR="004512AC" w:rsidRPr="00D46578" w:rsidRDefault="004512AC" w:rsidP="007605CA">
      <w:pPr>
        <w:rPr>
          <w:rFonts w:ascii="Comic Sans MS" w:hAnsi="Comic Sans MS" w:cs="Tahoma"/>
        </w:rPr>
        <w:sectPr w:rsidR="004512AC" w:rsidRPr="00D46578" w:rsidSect="00676BF5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74CACCE9" w14:textId="77777777" w:rsidR="0043783F" w:rsidRPr="00D46578" w:rsidRDefault="0043783F" w:rsidP="0043783F">
      <w:pPr>
        <w:rPr>
          <w:rFonts w:ascii="Comic Sans MS" w:hAnsi="Comic Sans MS" w:cs="Tahoma"/>
        </w:rPr>
      </w:pPr>
    </w:p>
    <w:p w14:paraId="2323F8B0" w14:textId="77777777" w:rsidR="00F65E1D" w:rsidRPr="00D46578" w:rsidRDefault="00F65E1D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36083D19" w14:textId="77777777" w:rsidR="00F65E1D" w:rsidRPr="00D46578" w:rsidRDefault="00F65E1D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751CB4A8" w14:textId="7F049F88" w:rsidR="00F65E1D" w:rsidRPr="00D46578" w:rsidRDefault="00F65E1D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6F6919D1" w14:textId="77274B39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4434C70C" w14:textId="2D432AD8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1B7F8B05" w14:textId="4D87B37E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633D5F83" w14:textId="4D196E45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662D94B9" w14:textId="1D40360F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4C7A0436" w14:textId="1FF6AB5E" w:rsidR="00A66F21" w:rsidRPr="00D46578" w:rsidRDefault="00A66F21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694B834B" w14:textId="2AAE2652" w:rsidR="00F65E1D" w:rsidRPr="00D46578" w:rsidRDefault="00F65E1D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202EB3DE" w14:textId="1D3A3F90" w:rsidR="00D46578" w:rsidRPr="00D46578" w:rsidRDefault="00D46578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1DFB0B89" w14:textId="278DB830" w:rsidR="00D46578" w:rsidRPr="00D46578" w:rsidRDefault="00D46578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7C1109F3" w14:textId="28109745" w:rsidR="00D46578" w:rsidRDefault="00D46578" w:rsidP="003C1BAE">
      <w:pPr>
        <w:pBdr>
          <w:bottom w:val="single" w:sz="12" w:space="1" w:color="auto"/>
        </w:pBdr>
        <w:jc w:val="center"/>
        <w:rPr>
          <w:rFonts w:ascii="Comic Sans MS" w:hAnsi="Comic Sans MS" w:cs="Tahoma"/>
          <w:b/>
        </w:rPr>
      </w:pPr>
    </w:p>
    <w:p w14:paraId="3B20B1A4" w14:textId="515ADF3F" w:rsidR="00D46578" w:rsidRPr="00D46578" w:rsidRDefault="00D46578" w:rsidP="00443B33">
      <w:pPr>
        <w:pBdr>
          <w:bottom w:val="single" w:sz="12" w:space="1" w:color="auto"/>
        </w:pBdr>
        <w:rPr>
          <w:rFonts w:ascii="Comic Sans MS" w:hAnsi="Comic Sans MS" w:cs="Tahoma"/>
          <w:b/>
        </w:rPr>
      </w:pPr>
    </w:p>
    <w:p w14:paraId="10F8D49A" w14:textId="6FBEE7CE" w:rsidR="003C1BAE" w:rsidRPr="00443B33" w:rsidRDefault="003C1BAE" w:rsidP="003C1BAE">
      <w:pPr>
        <w:pBdr>
          <w:bottom w:val="single" w:sz="12" w:space="1" w:color="auto"/>
        </w:pBdr>
        <w:jc w:val="center"/>
        <w:rPr>
          <w:rFonts w:ascii="Arial Black" w:hAnsi="Arial Black" w:cs="Tahoma"/>
          <w:b/>
          <w:sz w:val="28"/>
          <w:szCs w:val="28"/>
        </w:rPr>
      </w:pPr>
      <w:r w:rsidRPr="00443B33">
        <w:rPr>
          <w:rFonts w:ascii="Arial Black" w:hAnsi="Arial Black" w:cs="Tahoma"/>
          <w:b/>
          <w:sz w:val="28"/>
          <w:szCs w:val="28"/>
        </w:rPr>
        <w:lastRenderedPageBreak/>
        <w:t>CHARACTER REFERENCES</w:t>
      </w:r>
    </w:p>
    <w:p w14:paraId="213ECEF2" w14:textId="77777777" w:rsidR="00D46578" w:rsidRDefault="00D46578" w:rsidP="0043783F">
      <w:pPr>
        <w:rPr>
          <w:rFonts w:ascii="Comic Sans MS" w:hAnsi="Comic Sans MS" w:cs="Tahoma"/>
          <w:b/>
        </w:rPr>
      </w:pPr>
    </w:p>
    <w:p w14:paraId="0EBDE17C" w14:textId="704BA67C" w:rsidR="00F65E1D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  <w:b/>
        </w:rPr>
        <w:t>Ms</w:t>
      </w:r>
      <w:r w:rsidR="004512AC" w:rsidRPr="00D46578">
        <w:rPr>
          <w:rFonts w:ascii="Comic Sans MS" w:hAnsi="Comic Sans MS" w:cs="Tahoma"/>
          <w:b/>
        </w:rPr>
        <w:t xml:space="preserve">. </w:t>
      </w:r>
      <w:r w:rsidR="00B83F69" w:rsidRPr="00D46578">
        <w:rPr>
          <w:rFonts w:ascii="Comic Sans MS" w:hAnsi="Comic Sans MS" w:cs="Tahoma"/>
          <w:b/>
        </w:rPr>
        <w:t>Jenneth Ferareza</w:t>
      </w:r>
    </w:p>
    <w:p w14:paraId="25801988" w14:textId="77777777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Restaurant Manager</w:t>
      </w:r>
    </w:p>
    <w:p w14:paraId="3E6034D2" w14:textId="77777777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Jollibee Foods Corporation</w:t>
      </w:r>
    </w:p>
    <w:p w14:paraId="0BD741E5" w14:textId="6B6899AD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Tel. No.</w:t>
      </w:r>
      <w:r w:rsidR="00D46578" w:rsidRPr="00D46578">
        <w:rPr>
          <w:rFonts w:ascii="Comic Sans MS" w:hAnsi="Comic Sans MS" w:cs="Tahoma"/>
        </w:rPr>
        <w:t>: (</w:t>
      </w:r>
      <w:r w:rsidRPr="00D46578">
        <w:rPr>
          <w:rFonts w:ascii="Comic Sans MS" w:hAnsi="Comic Sans MS" w:cs="Tahoma"/>
        </w:rPr>
        <w:t xml:space="preserve">632) </w:t>
      </w:r>
      <w:r w:rsidR="00D46578">
        <w:rPr>
          <w:rFonts w:ascii="Comic Sans MS" w:hAnsi="Comic Sans MS" w:cs="Tahoma"/>
        </w:rPr>
        <w:t>865 53766</w:t>
      </w:r>
    </w:p>
    <w:p w14:paraId="5C07AD5B" w14:textId="77777777" w:rsidR="001F5ADC" w:rsidRPr="00D46578" w:rsidRDefault="001F5ADC" w:rsidP="0043783F">
      <w:pPr>
        <w:rPr>
          <w:rFonts w:ascii="Comic Sans MS" w:hAnsi="Comic Sans MS" w:cs="Tahoma"/>
        </w:rPr>
      </w:pPr>
    </w:p>
    <w:p w14:paraId="2D925A9F" w14:textId="77777777" w:rsidR="001F5ADC" w:rsidRPr="00D46578" w:rsidRDefault="00F65E1D" w:rsidP="0043783F">
      <w:pPr>
        <w:rPr>
          <w:rFonts w:ascii="Comic Sans MS" w:hAnsi="Comic Sans MS" w:cs="Tahoma"/>
          <w:b/>
          <w:bCs/>
        </w:rPr>
      </w:pPr>
      <w:r w:rsidRPr="00D46578">
        <w:rPr>
          <w:rFonts w:ascii="Comic Sans MS" w:hAnsi="Comic Sans MS" w:cs="Tahoma"/>
          <w:b/>
          <w:bCs/>
        </w:rPr>
        <w:t>Ms. Myra Canaveras</w:t>
      </w:r>
    </w:p>
    <w:p w14:paraId="62AB4214" w14:textId="77777777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Restaurant Manager</w:t>
      </w:r>
    </w:p>
    <w:p w14:paraId="5F12DB92" w14:textId="77777777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Jollibee Foods Corporation</w:t>
      </w:r>
    </w:p>
    <w:p w14:paraId="717E55DD" w14:textId="39316E35" w:rsidR="001F5ADC" w:rsidRPr="00D46578" w:rsidRDefault="00F65E1D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 xml:space="preserve">Tel No.: (632) </w:t>
      </w:r>
      <w:r w:rsidR="00D46578">
        <w:rPr>
          <w:rFonts w:ascii="Comic Sans MS" w:hAnsi="Comic Sans MS" w:cs="Tahoma"/>
        </w:rPr>
        <w:t>827 76096</w:t>
      </w:r>
    </w:p>
    <w:p w14:paraId="16B0F9B9" w14:textId="77777777" w:rsidR="001F5ADC" w:rsidRPr="00D46578" w:rsidRDefault="001F5ADC" w:rsidP="0043783F">
      <w:pPr>
        <w:rPr>
          <w:rFonts w:ascii="Comic Sans MS" w:hAnsi="Comic Sans MS" w:cs="Tahoma"/>
        </w:rPr>
      </w:pPr>
    </w:p>
    <w:p w14:paraId="1E68DA31" w14:textId="77777777" w:rsidR="001F5ADC" w:rsidRPr="00D46578" w:rsidRDefault="00F56CB5" w:rsidP="0043783F">
      <w:pPr>
        <w:rPr>
          <w:rFonts w:ascii="Comic Sans MS" w:hAnsi="Comic Sans MS" w:cs="Tahoma"/>
          <w:b/>
          <w:bCs/>
        </w:rPr>
      </w:pPr>
      <w:r w:rsidRPr="00D46578">
        <w:rPr>
          <w:rFonts w:ascii="Comic Sans MS" w:hAnsi="Comic Sans MS" w:cs="Tahoma"/>
          <w:b/>
          <w:bCs/>
        </w:rPr>
        <w:t xml:space="preserve">Ms. </w:t>
      </w:r>
      <w:r w:rsidR="00272114" w:rsidRPr="00D46578">
        <w:rPr>
          <w:rFonts w:ascii="Comic Sans MS" w:hAnsi="Comic Sans MS" w:cs="Tahoma"/>
          <w:b/>
          <w:bCs/>
        </w:rPr>
        <w:t xml:space="preserve">Jennifer </w:t>
      </w:r>
      <w:r w:rsidR="00083C56" w:rsidRPr="00D46578">
        <w:rPr>
          <w:rFonts w:ascii="Comic Sans MS" w:hAnsi="Comic Sans MS" w:cs="Tahoma"/>
          <w:b/>
          <w:bCs/>
        </w:rPr>
        <w:t>Ann Ynot</w:t>
      </w:r>
    </w:p>
    <w:p w14:paraId="3787552E" w14:textId="77777777" w:rsidR="001F5ADC" w:rsidRPr="00D46578" w:rsidRDefault="00F56CB5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Assistant Restaurant Manager</w:t>
      </w:r>
    </w:p>
    <w:p w14:paraId="5DDB9535" w14:textId="77777777" w:rsidR="001F5ADC" w:rsidRPr="00D46578" w:rsidRDefault="00F56CB5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>Jollibee Foods Corporation</w:t>
      </w:r>
    </w:p>
    <w:p w14:paraId="4BF807BE" w14:textId="0077BF60" w:rsidR="001F5ADC" w:rsidRPr="00D46578" w:rsidRDefault="00F56CB5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 xml:space="preserve">Tel. No.: (632) </w:t>
      </w:r>
      <w:r w:rsidR="00D46578">
        <w:rPr>
          <w:rFonts w:ascii="Comic Sans MS" w:hAnsi="Comic Sans MS" w:cs="Tahoma"/>
        </w:rPr>
        <w:t>8</w:t>
      </w:r>
      <w:r w:rsidRPr="00D46578">
        <w:rPr>
          <w:rFonts w:ascii="Comic Sans MS" w:hAnsi="Comic Sans MS" w:cs="Tahoma"/>
        </w:rPr>
        <w:t>93</w:t>
      </w:r>
      <w:r w:rsidR="00D46578">
        <w:rPr>
          <w:rFonts w:ascii="Comic Sans MS" w:hAnsi="Comic Sans MS" w:cs="Tahoma"/>
        </w:rPr>
        <w:t xml:space="preserve"> </w:t>
      </w:r>
      <w:r w:rsidRPr="00D46578">
        <w:rPr>
          <w:rFonts w:ascii="Comic Sans MS" w:hAnsi="Comic Sans MS" w:cs="Tahoma"/>
        </w:rPr>
        <w:t>59117</w:t>
      </w:r>
    </w:p>
    <w:p w14:paraId="054DD6AC" w14:textId="77777777" w:rsidR="00146950" w:rsidRPr="00D46578" w:rsidRDefault="00146950" w:rsidP="0043783F">
      <w:pPr>
        <w:rPr>
          <w:rFonts w:ascii="Comic Sans MS" w:hAnsi="Comic Sans MS" w:cs="Tahoma"/>
        </w:rPr>
      </w:pPr>
    </w:p>
    <w:p w14:paraId="16314560" w14:textId="6DE8C4E6" w:rsidR="00BC2F38" w:rsidRDefault="00BC2F38" w:rsidP="0043783F">
      <w:pPr>
        <w:rPr>
          <w:rFonts w:ascii="Comic Sans MS" w:hAnsi="Comic Sans MS" w:cs="Tahoma"/>
        </w:rPr>
      </w:pPr>
    </w:p>
    <w:p w14:paraId="15D6A491" w14:textId="77777777" w:rsidR="00D46578" w:rsidRPr="00D46578" w:rsidRDefault="00D46578" w:rsidP="0043783F">
      <w:pPr>
        <w:rPr>
          <w:rFonts w:ascii="Comic Sans MS" w:hAnsi="Comic Sans MS" w:cs="Tahoma"/>
        </w:rPr>
      </w:pPr>
    </w:p>
    <w:p w14:paraId="7B3F32E3" w14:textId="77777777" w:rsidR="00146950" w:rsidRPr="00D46578" w:rsidRDefault="00146950" w:rsidP="0043783F">
      <w:pPr>
        <w:rPr>
          <w:rFonts w:ascii="Comic Sans MS" w:hAnsi="Comic Sans MS" w:cs="Tahoma"/>
        </w:rPr>
      </w:pPr>
    </w:p>
    <w:p w14:paraId="42902573" w14:textId="77777777" w:rsidR="00146950" w:rsidRPr="00D46578" w:rsidRDefault="00146950" w:rsidP="0043783F">
      <w:pPr>
        <w:rPr>
          <w:rFonts w:ascii="Comic Sans MS" w:hAnsi="Comic Sans MS" w:cs="Tahoma"/>
        </w:rPr>
      </w:pP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  <w:t>_________________________</w:t>
      </w:r>
    </w:p>
    <w:p w14:paraId="2EF997B4" w14:textId="696556C6" w:rsidR="0043783F" w:rsidRPr="00D46578" w:rsidRDefault="00146950" w:rsidP="0043783F">
      <w:pPr>
        <w:rPr>
          <w:rFonts w:ascii="Tahoma" w:hAnsi="Tahoma" w:cs="Tahoma"/>
        </w:rPr>
      </w:pP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Comic Sans MS" w:hAnsi="Comic Sans MS" w:cs="Tahoma"/>
        </w:rPr>
        <w:tab/>
      </w:r>
      <w:r w:rsidRPr="00D46578">
        <w:rPr>
          <w:rFonts w:ascii="Tahoma" w:hAnsi="Tahoma" w:cs="Tahoma"/>
        </w:rPr>
        <w:tab/>
        <w:t xml:space="preserve">        Applicant’s Signature </w:t>
      </w:r>
      <w:r w:rsidR="0043783F" w:rsidRPr="00D46578">
        <w:rPr>
          <w:rFonts w:ascii="Tahoma" w:hAnsi="Tahoma" w:cs="Tahoma"/>
        </w:rPr>
        <w:t xml:space="preserve"> </w:t>
      </w:r>
    </w:p>
    <w:sectPr w:rsidR="0043783F" w:rsidRPr="00D46578" w:rsidSect="00676BF5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25pt;height:14.25pt" o:bullet="t">
        <v:imagedata r:id="rId1" o:title="mso39EB"/>
      </v:shape>
    </w:pict>
  </w:numPicBullet>
  <w:abstractNum w:abstractNumId="0" w15:restartNumberingAfterBreak="0">
    <w:nsid w:val="013D25B0"/>
    <w:multiLevelType w:val="hybridMultilevel"/>
    <w:tmpl w:val="55F2AEC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752D"/>
    <w:multiLevelType w:val="hybridMultilevel"/>
    <w:tmpl w:val="8CB44FF6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F66276"/>
    <w:multiLevelType w:val="hybridMultilevel"/>
    <w:tmpl w:val="217CDB2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07C01133"/>
    <w:multiLevelType w:val="hybridMultilevel"/>
    <w:tmpl w:val="EA0EB52E"/>
    <w:lvl w:ilvl="0" w:tplc="10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ED113D3"/>
    <w:multiLevelType w:val="hybridMultilevel"/>
    <w:tmpl w:val="334E944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3D9164E"/>
    <w:multiLevelType w:val="hybridMultilevel"/>
    <w:tmpl w:val="35068B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7F87"/>
    <w:multiLevelType w:val="hybridMultilevel"/>
    <w:tmpl w:val="5896008E"/>
    <w:lvl w:ilvl="0" w:tplc="10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197C5218"/>
    <w:multiLevelType w:val="hybridMultilevel"/>
    <w:tmpl w:val="46D6050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77169F"/>
    <w:multiLevelType w:val="hybridMultilevel"/>
    <w:tmpl w:val="2FFE896C"/>
    <w:lvl w:ilvl="0" w:tplc="3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87797"/>
    <w:multiLevelType w:val="hybridMultilevel"/>
    <w:tmpl w:val="8A3C8BF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77B07"/>
    <w:multiLevelType w:val="hybridMultilevel"/>
    <w:tmpl w:val="229299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E7F0E"/>
    <w:multiLevelType w:val="hybridMultilevel"/>
    <w:tmpl w:val="0CC42B68"/>
    <w:lvl w:ilvl="0" w:tplc="10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69A1A59"/>
    <w:multiLevelType w:val="hybridMultilevel"/>
    <w:tmpl w:val="E93E82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C3654"/>
    <w:multiLevelType w:val="hybridMultilevel"/>
    <w:tmpl w:val="E7D8D36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2B9D65A9"/>
    <w:multiLevelType w:val="hybridMultilevel"/>
    <w:tmpl w:val="B8AE77EC"/>
    <w:lvl w:ilvl="0" w:tplc="10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0D13B3"/>
    <w:multiLevelType w:val="hybridMultilevel"/>
    <w:tmpl w:val="EEFCDC0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2C35AF"/>
    <w:multiLevelType w:val="hybridMultilevel"/>
    <w:tmpl w:val="73167F2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66A8B"/>
    <w:multiLevelType w:val="hybridMultilevel"/>
    <w:tmpl w:val="4B6CC014"/>
    <w:lvl w:ilvl="0" w:tplc="10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3CDE410B"/>
    <w:multiLevelType w:val="hybridMultilevel"/>
    <w:tmpl w:val="DCFC588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16FB0"/>
    <w:multiLevelType w:val="hybridMultilevel"/>
    <w:tmpl w:val="67FC9E00"/>
    <w:lvl w:ilvl="0" w:tplc="10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3FC23158"/>
    <w:multiLevelType w:val="hybridMultilevel"/>
    <w:tmpl w:val="69AECC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2B373C"/>
    <w:multiLevelType w:val="hybridMultilevel"/>
    <w:tmpl w:val="6B9E25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31AD9"/>
    <w:multiLevelType w:val="hybridMultilevel"/>
    <w:tmpl w:val="A3CAE9C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2300B"/>
    <w:multiLevelType w:val="hybridMultilevel"/>
    <w:tmpl w:val="819485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00414"/>
    <w:multiLevelType w:val="hybridMultilevel"/>
    <w:tmpl w:val="2ECE05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C6223C"/>
    <w:multiLevelType w:val="hybridMultilevel"/>
    <w:tmpl w:val="854E67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26E9E"/>
    <w:multiLevelType w:val="hybridMultilevel"/>
    <w:tmpl w:val="FD30B3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11DBB"/>
    <w:multiLevelType w:val="hybridMultilevel"/>
    <w:tmpl w:val="FAB208B0"/>
    <w:lvl w:ilvl="0" w:tplc="10090005">
      <w:start w:val="1"/>
      <w:numFmt w:val="bullet"/>
      <w:lvlText w:val=""/>
      <w:lvlPicBulletId w:val="0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B25FB"/>
    <w:multiLevelType w:val="hybridMultilevel"/>
    <w:tmpl w:val="135AB46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A13C7C"/>
    <w:multiLevelType w:val="hybridMultilevel"/>
    <w:tmpl w:val="6490573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09561B"/>
    <w:multiLevelType w:val="hybridMultilevel"/>
    <w:tmpl w:val="E38E5AAA"/>
    <w:lvl w:ilvl="0" w:tplc="100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7C797464"/>
    <w:multiLevelType w:val="hybridMultilevel"/>
    <w:tmpl w:val="0C34931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8"/>
  </w:num>
  <w:num w:numId="4">
    <w:abstractNumId w:val="23"/>
  </w:num>
  <w:num w:numId="5">
    <w:abstractNumId w:val="7"/>
  </w:num>
  <w:num w:numId="6">
    <w:abstractNumId w:val="17"/>
  </w:num>
  <w:num w:numId="7">
    <w:abstractNumId w:val="15"/>
  </w:num>
  <w:num w:numId="8">
    <w:abstractNumId w:val="3"/>
  </w:num>
  <w:num w:numId="9">
    <w:abstractNumId w:val="22"/>
  </w:num>
  <w:num w:numId="10">
    <w:abstractNumId w:val="18"/>
  </w:num>
  <w:num w:numId="11">
    <w:abstractNumId w:val="33"/>
  </w:num>
  <w:num w:numId="12">
    <w:abstractNumId w:val="35"/>
  </w:num>
  <w:num w:numId="13">
    <w:abstractNumId w:val="4"/>
  </w:num>
  <w:num w:numId="14">
    <w:abstractNumId w:val="14"/>
  </w:num>
  <w:num w:numId="15">
    <w:abstractNumId w:val="2"/>
  </w:num>
  <w:num w:numId="16">
    <w:abstractNumId w:val="34"/>
  </w:num>
  <w:num w:numId="17">
    <w:abstractNumId w:val="31"/>
  </w:num>
  <w:num w:numId="18">
    <w:abstractNumId w:val="6"/>
  </w:num>
  <w:num w:numId="19">
    <w:abstractNumId w:val="19"/>
  </w:num>
  <w:num w:numId="20">
    <w:abstractNumId w:val="20"/>
  </w:num>
  <w:num w:numId="21">
    <w:abstractNumId w:val="12"/>
  </w:num>
  <w:num w:numId="22">
    <w:abstractNumId w:val="21"/>
  </w:num>
  <w:num w:numId="23">
    <w:abstractNumId w:val="30"/>
  </w:num>
  <w:num w:numId="24">
    <w:abstractNumId w:val="32"/>
  </w:num>
  <w:num w:numId="25">
    <w:abstractNumId w:val="0"/>
  </w:num>
  <w:num w:numId="26">
    <w:abstractNumId w:val="5"/>
  </w:num>
  <w:num w:numId="27">
    <w:abstractNumId w:val="1"/>
  </w:num>
  <w:num w:numId="28">
    <w:abstractNumId w:val="8"/>
  </w:num>
  <w:num w:numId="29">
    <w:abstractNumId w:val="13"/>
  </w:num>
  <w:num w:numId="30">
    <w:abstractNumId w:val="24"/>
  </w:num>
  <w:num w:numId="31">
    <w:abstractNumId w:val="11"/>
  </w:num>
  <w:num w:numId="32">
    <w:abstractNumId w:val="27"/>
  </w:num>
  <w:num w:numId="33">
    <w:abstractNumId w:val="29"/>
  </w:num>
  <w:num w:numId="34">
    <w:abstractNumId w:val="10"/>
  </w:num>
  <w:num w:numId="35">
    <w:abstractNumId w:val="26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9C"/>
    <w:rsid w:val="000207DA"/>
    <w:rsid w:val="00022F32"/>
    <w:rsid w:val="0005149C"/>
    <w:rsid w:val="00063B81"/>
    <w:rsid w:val="00083C56"/>
    <w:rsid w:val="000865D3"/>
    <w:rsid w:val="000A6A53"/>
    <w:rsid w:val="000B7440"/>
    <w:rsid w:val="000C312B"/>
    <w:rsid w:val="000E3A44"/>
    <w:rsid w:val="00100C79"/>
    <w:rsid w:val="001131FA"/>
    <w:rsid w:val="00146950"/>
    <w:rsid w:val="001659D7"/>
    <w:rsid w:val="00186D4F"/>
    <w:rsid w:val="001A367F"/>
    <w:rsid w:val="001D5E19"/>
    <w:rsid w:val="001D7104"/>
    <w:rsid w:val="001F5ADC"/>
    <w:rsid w:val="00226B2C"/>
    <w:rsid w:val="00230447"/>
    <w:rsid w:val="002669C3"/>
    <w:rsid w:val="00272114"/>
    <w:rsid w:val="002B7160"/>
    <w:rsid w:val="002D0BD6"/>
    <w:rsid w:val="00304290"/>
    <w:rsid w:val="00305A55"/>
    <w:rsid w:val="00317EFA"/>
    <w:rsid w:val="00326E1E"/>
    <w:rsid w:val="00336242"/>
    <w:rsid w:val="003551C2"/>
    <w:rsid w:val="003903AE"/>
    <w:rsid w:val="00390DC3"/>
    <w:rsid w:val="003B7A55"/>
    <w:rsid w:val="003C1BAE"/>
    <w:rsid w:val="003C4785"/>
    <w:rsid w:val="00404D8F"/>
    <w:rsid w:val="0043616B"/>
    <w:rsid w:val="0043783F"/>
    <w:rsid w:val="00443B33"/>
    <w:rsid w:val="00445966"/>
    <w:rsid w:val="004512AC"/>
    <w:rsid w:val="00470139"/>
    <w:rsid w:val="004A1253"/>
    <w:rsid w:val="004A688E"/>
    <w:rsid w:val="004E3296"/>
    <w:rsid w:val="004E3E0D"/>
    <w:rsid w:val="00506C64"/>
    <w:rsid w:val="0052024E"/>
    <w:rsid w:val="00533290"/>
    <w:rsid w:val="00535EBF"/>
    <w:rsid w:val="0053727D"/>
    <w:rsid w:val="0056751D"/>
    <w:rsid w:val="00576AB9"/>
    <w:rsid w:val="00587212"/>
    <w:rsid w:val="00593DF0"/>
    <w:rsid w:val="005A0285"/>
    <w:rsid w:val="005B166B"/>
    <w:rsid w:val="006012CB"/>
    <w:rsid w:val="00644AEA"/>
    <w:rsid w:val="006526FD"/>
    <w:rsid w:val="00676BF5"/>
    <w:rsid w:val="006A537D"/>
    <w:rsid w:val="006D49AA"/>
    <w:rsid w:val="007126BA"/>
    <w:rsid w:val="007436F5"/>
    <w:rsid w:val="00755A15"/>
    <w:rsid w:val="007605CA"/>
    <w:rsid w:val="00764A74"/>
    <w:rsid w:val="00765CE0"/>
    <w:rsid w:val="00772BE0"/>
    <w:rsid w:val="00784CF4"/>
    <w:rsid w:val="007A0EBC"/>
    <w:rsid w:val="007D218F"/>
    <w:rsid w:val="007D33AC"/>
    <w:rsid w:val="00801B5E"/>
    <w:rsid w:val="00801D96"/>
    <w:rsid w:val="00864BEA"/>
    <w:rsid w:val="00872C0B"/>
    <w:rsid w:val="00877A02"/>
    <w:rsid w:val="008938A5"/>
    <w:rsid w:val="008A2B40"/>
    <w:rsid w:val="008B0988"/>
    <w:rsid w:val="008C04ED"/>
    <w:rsid w:val="0090058B"/>
    <w:rsid w:val="009054A4"/>
    <w:rsid w:val="0091734B"/>
    <w:rsid w:val="00931D3D"/>
    <w:rsid w:val="00981FE8"/>
    <w:rsid w:val="009825CE"/>
    <w:rsid w:val="009849A8"/>
    <w:rsid w:val="009E62B1"/>
    <w:rsid w:val="009F3B62"/>
    <w:rsid w:val="00A01250"/>
    <w:rsid w:val="00A033CF"/>
    <w:rsid w:val="00A05766"/>
    <w:rsid w:val="00A6405A"/>
    <w:rsid w:val="00A66F21"/>
    <w:rsid w:val="00A83C46"/>
    <w:rsid w:val="00AA2BBE"/>
    <w:rsid w:val="00AB4E02"/>
    <w:rsid w:val="00AF08F6"/>
    <w:rsid w:val="00AF6764"/>
    <w:rsid w:val="00B006CD"/>
    <w:rsid w:val="00B3235A"/>
    <w:rsid w:val="00B332A3"/>
    <w:rsid w:val="00B83623"/>
    <w:rsid w:val="00B83F69"/>
    <w:rsid w:val="00BA45C4"/>
    <w:rsid w:val="00BA501D"/>
    <w:rsid w:val="00BB66D6"/>
    <w:rsid w:val="00BC2F38"/>
    <w:rsid w:val="00BF4271"/>
    <w:rsid w:val="00C12310"/>
    <w:rsid w:val="00C16F64"/>
    <w:rsid w:val="00C64CB7"/>
    <w:rsid w:val="00C70266"/>
    <w:rsid w:val="00CA79E2"/>
    <w:rsid w:val="00CC715D"/>
    <w:rsid w:val="00CF7C97"/>
    <w:rsid w:val="00D13C59"/>
    <w:rsid w:val="00D3056E"/>
    <w:rsid w:val="00D46578"/>
    <w:rsid w:val="00D50818"/>
    <w:rsid w:val="00D602E9"/>
    <w:rsid w:val="00D763B9"/>
    <w:rsid w:val="00DC1998"/>
    <w:rsid w:val="00DC38D3"/>
    <w:rsid w:val="00DE0A0E"/>
    <w:rsid w:val="00E21368"/>
    <w:rsid w:val="00E34EB7"/>
    <w:rsid w:val="00E47246"/>
    <w:rsid w:val="00E52D03"/>
    <w:rsid w:val="00E75F9C"/>
    <w:rsid w:val="00E908D0"/>
    <w:rsid w:val="00EC4AAA"/>
    <w:rsid w:val="00F421D2"/>
    <w:rsid w:val="00F56CB5"/>
    <w:rsid w:val="00F65E1D"/>
    <w:rsid w:val="00F900D1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497D2"/>
  <w15:docId w15:val="{3545E21B-67DA-4E48-80F8-59141974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9AA"/>
    <w:pPr>
      <w:ind w:left="720"/>
      <w:contextualSpacing/>
    </w:pPr>
  </w:style>
  <w:style w:type="paragraph" w:styleId="NoSpacing">
    <w:name w:val="No Spacing"/>
    <w:uiPriority w:val="1"/>
    <w:qFormat/>
    <w:rsid w:val="001D5E19"/>
    <w:rPr>
      <w:rFonts w:ascii="Calibri" w:eastAsia="Calibri" w:hAnsi="Calibri" w:cs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B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6147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Guest</cp:lastModifiedBy>
  <cp:revision>63</cp:revision>
  <cp:lastPrinted>2020-02-20T06:41:00Z</cp:lastPrinted>
  <dcterms:created xsi:type="dcterms:W3CDTF">2020-02-20T06:42:00Z</dcterms:created>
  <dcterms:modified xsi:type="dcterms:W3CDTF">2023-11-07T03:22:00Z</dcterms:modified>
</cp:coreProperties>
</file>