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53D2" w14:textId="6D731359" w:rsidR="006E1EBF" w:rsidRPr="00E77D61" w:rsidRDefault="001C58DC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KHRISTINE JOY Q. NOVIDA, RN</w:t>
      </w:r>
    </w:p>
    <w:p w14:paraId="72BA2422" w14:textId="7CF85C10" w:rsidR="001C58DC" w:rsidRPr="00E77D61" w:rsidRDefault="001C58DC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Address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16-C Sta. Placida St.,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Gulod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>, Novaliches, Quezon City</w:t>
      </w:r>
    </w:p>
    <w:p w14:paraId="5EF0CF77" w14:textId="25968E9C" w:rsidR="001C58DC" w:rsidRPr="00E77D61" w:rsidRDefault="001C58DC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Contact No.: 09667033162 (GLOBE)</w:t>
      </w:r>
    </w:p>
    <w:p w14:paraId="34861B18" w14:textId="451971F5" w:rsidR="001C58DC" w:rsidRPr="00E77D61" w:rsidRDefault="001C58DC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E-mail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addre</w:t>
      </w:r>
      <w:r w:rsidR="0003212A" w:rsidRPr="00E77D61">
        <w:rPr>
          <w:rFonts w:ascii="Arial" w:hAnsi="Arial" w:cs="Arial"/>
          <w:sz w:val="24"/>
          <w:szCs w:val="24"/>
          <w:lang w:val="en-US"/>
        </w:rPr>
        <w:t>ss :</w:t>
      </w:r>
      <w:proofErr w:type="gramEnd"/>
      <w:r w:rsidR="0003212A" w:rsidRPr="00E77D61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="0003212A" w:rsidRPr="00E77D61">
          <w:rPr>
            <w:rStyle w:val="Hyperlink"/>
            <w:rFonts w:ascii="Arial" w:hAnsi="Arial" w:cs="Arial"/>
            <w:sz w:val="24"/>
            <w:szCs w:val="24"/>
            <w:lang w:val="en-US"/>
          </w:rPr>
          <w:t>tin_kj09@yahoo.com</w:t>
        </w:r>
      </w:hyperlink>
    </w:p>
    <w:p w14:paraId="6D25077C" w14:textId="7C358DCE" w:rsidR="0003212A" w:rsidRPr="00E77D61" w:rsidRDefault="0003212A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D8E14D1" w14:textId="151B789A" w:rsidR="0003212A" w:rsidRPr="00E77D61" w:rsidRDefault="0003212A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OBJ</w:t>
      </w:r>
      <w:r w:rsidR="008B028F" w:rsidRPr="00E77D61">
        <w:rPr>
          <w:rFonts w:ascii="Arial" w:hAnsi="Arial" w:cs="Arial"/>
          <w:b/>
          <w:sz w:val="24"/>
          <w:szCs w:val="24"/>
          <w:lang w:val="en-US"/>
        </w:rPr>
        <w:t>ECTIVE:</w:t>
      </w:r>
    </w:p>
    <w:p w14:paraId="59EE6437" w14:textId="540A9BC3" w:rsidR="008B028F" w:rsidRPr="00E77D61" w:rsidRDefault="008B028F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ab/>
      </w:r>
      <w:r w:rsidR="00C70E7E" w:rsidRPr="00E77D61">
        <w:rPr>
          <w:rFonts w:ascii="Arial" w:hAnsi="Arial" w:cs="Arial"/>
          <w:sz w:val="24"/>
          <w:szCs w:val="24"/>
          <w:lang w:val="en-US"/>
        </w:rPr>
        <w:t xml:space="preserve">Seeking a registered nurse position, that will require me to expand my practical experience </w:t>
      </w:r>
    </w:p>
    <w:p w14:paraId="4D9EADAC" w14:textId="5B7985AF" w:rsidR="008B028F" w:rsidRPr="00E77D61" w:rsidRDefault="008B028F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00A817C" w14:textId="5C5EACEB" w:rsidR="00C70E7E" w:rsidRPr="00E77D61" w:rsidRDefault="008B028F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PROFES</w:t>
      </w:r>
      <w:r w:rsidR="00C70E7E" w:rsidRPr="00E77D61">
        <w:rPr>
          <w:rFonts w:ascii="Arial" w:hAnsi="Arial" w:cs="Arial"/>
          <w:b/>
          <w:sz w:val="24"/>
          <w:szCs w:val="24"/>
          <w:lang w:val="en-US"/>
        </w:rPr>
        <w:t>SIONAL SUMMARY:</w:t>
      </w:r>
    </w:p>
    <w:p w14:paraId="7352D973" w14:textId="43F2EA16" w:rsidR="008B028F" w:rsidRPr="00E77D61" w:rsidRDefault="00C70E7E" w:rsidP="00E77D6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A compassionate registered nurse with 6year+ experience. </w:t>
      </w:r>
      <w:r w:rsidR="008B028F" w:rsidRPr="00E77D61">
        <w:rPr>
          <w:rFonts w:ascii="Arial" w:hAnsi="Arial" w:cs="Arial"/>
          <w:sz w:val="24"/>
          <w:szCs w:val="24"/>
          <w:lang w:val="en-US"/>
        </w:rPr>
        <w:t xml:space="preserve">Extensive experience in evidence-based neonatal care for premature infants and compromised newborns. </w:t>
      </w:r>
      <w:r w:rsidRPr="00E77D61">
        <w:rPr>
          <w:rFonts w:ascii="Arial" w:hAnsi="Arial" w:cs="Arial"/>
          <w:sz w:val="24"/>
          <w:szCs w:val="24"/>
          <w:lang w:val="en-US"/>
        </w:rPr>
        <w:t xml:space="preserve">Thinking and acting quickly in an extensive stressful situation. An educator committed to increase learning of infant’s family. </w:t>
      </w:r>
      <w:r w:rsidR="00463416" w:rsidRPr="00E77D61">
        <w:rPr>
          <w:rFonts w:ascii="Arial" w:hAnsi="Arial" w:cs="Arial"/>
          <w:sz w:val="24"/>
          <w:szCs w:val="24"/>
          <w:lang w:val="en-US"/>
        </w:rPr>
        <w:t>A good communicator with a team-oriented personality.</w:t>
      </w:r>
      <w:r w:rsidR="00E77D61" w:rsidRPr="00E77D61">
        <w:rPr>
          <w:rFonts w:ascii="Arial" w:hAnsi="Arial" w:cs="Arial"/>
          <w:sz w:val="24"/>
          <w:szCs w:val="24"/>
          <w:lang w:val="en-US"/>
        </w:rPr>
        <w:t xml:space="preserve"> </w:t>
      </w:r>
      <w:r w:rsidR="00E77D61" w:rsidRPr="00E77D61">
        <w:rPr>
          <w:rFonts w:ascii="Arial" w:hAnsi="Arial" w:cs="Arial"/>
          <w:sz w:val="24"/>
          <w:szCs w:val="24"/>
        </w:rPr>
        <w:t>Currently one of the assigned trainers who orients and mentors newly hired nurses in our institution.</w:t>
      </w:r>
    </w:p>
    <w:p w14:paraId="03945444" w14:textId="6C7165A1" w:rsidR="00463416" w:rsidRPr="00E77D61" w:rsidRDefault="00463416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DD1478A" w14:textId="387BEFA0" w:rsidR="00EA0EA2" w:rsidRPr="00E77D61" w:rsidRDefault="00EA0EA2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WORK EXPERIENCE:</w:t>
      </w:r>
    </w:p>
    <w:p w14:paraId="5810EA7F" w14:textId="1C00EB06" w:rsidR="00EA0EA2" w:rsidRPr="00E77D61" w:rsidRDefault="00EA0EA2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8F17BCE" w14:textId="62FB11FC" w:rsidR="00D26402" w:rsidRPr="00E77D61" w:rsidRDefault="00D26402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INSTITUTION</w:t>
      </w:r>
      <w:r w:rsidRPr="00E77D61">
        <w:rPr>
          <w:rFonts w:ascii="Arial" w:hAnsi="Arial" w:cs="Arial"/>
          <w:sz w:val="24"/>
          <w:szCs w:val="24"/>
          <w:lang w:val="en-US"/>
        </w:rPr>
        <w:t>: Novaliches District Hospital (May 16, 2018 – present)</w:t>
      </w:r>
    </w:p>
    <w:p w14:paraId="2C2FC758" w14:textId="61D4E9B7" w:rsidR="00CA4E55" w:rsidRPr="00E77D61" w:rsidRDefault="00CA4E55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AREAS:</w:t>
      </w:r>
    </w:p>
    <w:p w14:paraId="7033ACAD" w14:textId="06484854" w:rsidR="00C350FC" w:rsidRDefault="00C350FC" w:rsidP="00CA4E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Emergency Room Department</w:t>
      </w:r>
    </w:p>
    <w:p w14:paraId="7397801A" w14:textId="5FFC6175" w:rsidR="00CA4E55" w:rsidRPr="00E77D61" w:rsidRDefault="00CA4E55" w:rsidP="00CA4E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wing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( ER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/Satellite,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Wing Ward, Facility Ward)</w:t>
      </w:r>
    </w:p>
    <w:p w14:paraId="4F63C68D" w14:textId="014B48C7" w:rsidR="00CA4E55" w:rsidRPr="00E77D61" w:rsidRDefault="00CA4E55" w:rsidP="00CA4E5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On scheduled rotation following the Institute’s protocol during Covid-19 pandemic</w:t>
      </w:r>
    </w:p>
    <w:p w14:paraId="40339F3C" w14:textId="62AD4327" w:rsidR="00CA4E55" w:rsidRPr="00E77D61" w:rsidRDefault="000A1D73" w:rsidP="00CA4E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</w:rPr>
        <w:t xml:space="preserve">OB – </w:t>
      </w:r>
      <w:proofErr w:type="spellStart"/>
      <w:r w:rsidRPr="00E77D61">
        <w:rPr>
          <w:rFonts w:ascii="Arial" w:hAnsi="Arial" w:cs="Arial"/>
          <w:sz w:val="24"/>
          <w:szCs w:val="24"/>
        </w:rPr>
        <w:t>Gyne</w:t>
      </w:r>
      <w:proofErr w:type="spellEnd"/>
      <w:r w:rsidRPr="00E77D61">
        <w:rPr>
          <w:rFonts w:ascii="Arial" w:hAnsi="Arial" w:cs="Arial"/>
          <w:sz w:val="24"/>
          <w:szCs w:val="24"/>
        </w:rPr>
        <w:t xml:space="preserve"> Ward/ Pediatric Ward/ Pediatric Special Care Unit</w:t>
      </w:r>
    </w:p>
    <w:p w14:paraId="2BF615E5" w14:textId="47222ACC" w:rsidR="000A1D73" w:rsidRPr="00E77D61" w:rsidRDefault="000A1D73" w:rsidP="00CA4E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</w:rPr>
        <w:t>Nursery/Neonatal Special Care Unit</w:t>
      </w:r>
    </w:p>
    <w:p w14:paraId="04D0B7C5" w14:textId="6880F768" w:rsidR="000A1D73" w:rsidRPr="00E77D61" w:rsidRDefault="000A1D73" w:rsidP="00CA4E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</w:rPr>
        <w:t>Pediatric Ward / Pediatric Special Care Unit</w:t>
      </w:r>
    </w:p>
    <w:p w14:paraId="36A0388F" w14:textId="3AD14151" w:rsidR="00CA5F47" w:rsidRPr="00E77D61" w:rsidRDefault="00CA5F47" w:rsidP="00CA5F4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8C38690" w14:textId="45FBDBD2" w:rsidR="00CA5F47" w:rsidRPr="00E77D61" w:rsidRDefault="00CA5F47" w:rsidP="00CA5F4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SUMMARY OF ACTUAL DUTIES</w:t>
      </w:r>
    </w:p>
    <w:p w14:paraId="6121E520" w14:textId="77777777" w:rsidR="00CA5F47" w:rsidRPr="00E77D61" w:rsidRDefault="00CA5F47" w:rsidP="00CA5F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Continue to be the front line of patient care and actively involved in evaluation and monitoring of the community</w:t>
      </w:r>
    </w:p>
    <w:p w14:paraId="38876D4B" w14:textId="77777777" w:rsidR="00CA5F47" w:rsidRPr="00E77D61" w:rsidRDefault="00CA5F47" w:rsidP="00CA5F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Maintain effective supply and usage of sanitation materials and personal protective equipment and offer screening information, confinement guidelines, and triage protocols based on the latest guidance</w:t>
      </w:r>
    </w:p>
    <w:p w14:paraId="2B3B46F2" w14:textId="77777777" w:rsidR="00CA5F47" w:rsidRPr="00E77D61" w:rsidRDefault="00CA5F47" w:rsidP="00CA5F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Explaining treatment and procedures to enable parents or guardians to an informed consent</w:t>
      </w:r>
    </w:p>
    <w:p w14:paraId="7524391B" w14:textId="77777777" w:rsidR="00CA5F47" w:rsidRPr="00E77D61" w:rsidRDefault="00CA5F47" w:rsidP="00CA5F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Consults and coordinate with health care team members as needed for patient care</w:t>
      </w:r>
    </w:p>
    <w:p w14:paraId="08FCAA12" w14:textId="77777777" w:rsidR="00D26402" w:rsidRPr="00E77D61" w:rsidRDefault="00CA5F47" w:rsidP="00D264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Attend to deliveries of newborn, performs essential intrapartum newborn care (EINC) that includes immediate care, assessment of the newborn, and promotes bonding between mother and baby</w:t>
      </w:r>
    </w:p>
    <w:p w14:paraId="4ACF2935" w14:textId="07DB6B4E" w:rsidR="00CA5F47" w:rsidRPr="00E77D61" w:rsidRDefault="00D26402" w:rsidP="00D264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sz w:val="24"/>
          <w:szCs w:val="24"/>
        </w:rPr>
        <w:t>Providing basic care such as latching newborn to mother, feeding, bathing, diaper change, providing warmth and thermoregulation</w:t>
      </w:r>
    </w:p>
    <w:p w14:paraId="6A44F355" w14:textId="54002AAF" w:rsidR="00EA0EA2" w:rsidRPr="00E77D61" w:rsidRDefault="00EA0EA2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lastRenderedPageBreak/>
        <w:tab/>
      </w:r>
    </w:p>
    <w:p w14:paraId="25724BC0" w14:textId="2CD0C5DD" w:rsidR="00D26402" w:rsidRPr="00E77D61" w:rsidRDefault="00D26402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C9BE09C" w14:textId="068C7FFE" w:rsidR="00D26402" w:rsidRPr="00E77D61" w:rsidRDefault="00D26402" w:rsidP="00D26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 xml:space="preserve">INSTITUTION: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Nodado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General Hospital (</w:t>
      </w:r>
      <w:r w:rsidRPr="00E77D61">
        <w:rPr>
          <w:rFonts w:ascii="Arial" w:hAnsi="Arial" w:cs="Arial"/>
          <w:sz w:val="24"/>
          <w:szCs w:val="24"/>
        </w:rPr>
        <w:t>September 18, 2017 – April 23, 2018)</w:t>
      </w:r>
    </w:p>
    <w:p w14:paraId="5716F73B" w14:textId="4F31562A" w:rsidR="00D26402" w:rsidRPr="00E77D61" w:rsidRDefault="00D26402" w:rsidP="00D264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7D61">
        <w:rPr>
          <w:rFonts w:ascii="Arial" w:hAnsi="Arial" w:cs="Arial"/>
          <w:b/>
          <w:sz w:val="24"/>
          <w:szCs w:val="24"/>
        </w:rPr>
        <w:t>AREAS:</w:t>
      </w:r>
    </w:p>
    <w:p w14:paraId="32C35683" w14:textId="7C5940DE" w:rsidR="00D26402" w:rsidRPr="00E77D61" w:rsidRDefault="00D26402" w:rsidP="00D2640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Cs/>
          <w:sz w:val="24"/>
          <w:szCs w:val="24"/>
        </w:rPr>
        <w:t>OR/DR Complex</w:t>
      </w:r>
    </w:p>
    <w:p w14:paraId="071A7D36" w14:textId="716106EB" w:rsidR="00D26402" w:rsidRPr="00E77D61" w:rsidRDefault="00D26402" w:rsidP="00D2640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Cs/>
          <w:sz w:val="24"/>
          <w:szCs w:val="24"/>
        </w:rPr>
        <w:t>Surgery Ward</w:t>
      </w:r>
    </w:p>
    <w:p w14:paraId="3253480E" w14:textId="511DDCFC" w:rsidR="00D26402" w:rsidRPr="00E77D61" w:rsidRDefault="00D26402" w:rsidP="00D264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B38079" w14:textId="15B55C34" w:rsidR="00D26402" w:rsidRPr="00E77D61" w:rsidRDefault="00D26402" w:rsidP="00D264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77D61">
        <w:rPr>
          <w:rFonts w:ascii="Arial" w:eastAsia="Times New Roman" w:hAnsi="Arial" w:cs="Arial"/>
          <w:b/>
          <w:bCs/>
          <w:sz w:val="24"/>
          <w:szCs w:val="24"/>
        </w:rPr>
        <w:t>SUMMARY OF ACTUAL DUTIES:</w:t>
      </w:r>
    </w:p>
    <w:p w14:paraId="699EF1C8" w14:textId="224A2AF7" w:rsidR="00D26402" w:rsidRPr="00E77D61" w:rsidRDefault="00D26402" w:rsidP="00D2640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Cs/>
          <w:sz w:val="24"/>
          <w:szCs w:val="24"/>
        </w:rPr>
        <w:t>Assess patients before, during and after surgery</w:t>
      </w:r>
    </w:p>
    <w:p w14:paraId="125F0F17" w14:textId="06F4956C" w:rsidR="00D26402" w:rsidRPr="00E77D61" w:rsidRDefault="00D26402" w:rsidP="00D2640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Cs/>
          <w:sz w:val="24"/>
          <w:szCs w:val="24"/>
        </w:rPr>
        <w:t xml:space="preserve">Assist </w:t>
      </w:r>
      <w:r w:rsidR="00543F16" w:rsidRPr="00E77D61">
        <w:rPr>
          <w:rFonts w:ascii="Arial" w:eastAsia="Times New Roman" w:hAnsi="Arial" w:cs="Arial"/>
          <w:bCs/>
          <w:sz w:val="24"/>
          <w:szCs w:val="24"/>
        </w:rPr>
        <w:t>surgeon during operation</w:t>
      </w:r>
    </w:p>
    <w:p w14:paraId="7014F612" w14:textId="2DB1007F" w:rsidR="00543F16" w:rsidRPr="00E77D61" w:rsidRDefault="00543F16" w:rsidP="00D2640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Cs/>
          <w:sz w:val="24"/>
          <w:szCs w:val="24"/>
        </w:rPr>
        <w:t>Keeping Operating Room sterile as well as the instruments</w:t>
      </w:r>
    </w:p>
    <w:p w14:paraId="7A6CC0A1" w14:textId="4A810C72" w:rsidR="00543F16" w:rsidRPr="00E77D61" w:rsidRDefault="00543F16" w:rsidP="00543F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3C748C8" w14:textId="1F3FF28E" w:rsidR="00543F16" w:rsidRPr="00E77D61" w:rsidRDefault="00543F16" w:rsidP="00543F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348F984" w14:textId="1D4D6AD2" w:rsidR="00543F16" w:rsidRPr="00E77D61" w:rsidRDefault="00543F16" w:rsidP="00543F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77D61">
        <w:rPr>
          <w:rFonts w:ascii="Arial" w:eastAsia="Times New Roman" w:hAnsi="Arial" w:cs="Arial"/>
          <w:b/>
          <w:bCs/>
          <w:sz w:val="24"/>
          <w:szCs w:val="24"/>
        </w:rPr>
        <w:t xml:space="preserve">INSTITUTION: </w:t>
      </w:r>
      <w:r w:rsidRPr="00E77D61">
        <w:rPr>
          <w:rFonts w:ascii="Arial" w:eastAsia="Times New Roman" w:hAnsi="Arial" w:cs="Arial"/>
          <w:bCs/>
          <w:sz w:val="24"/>
          <w:szCs w:val="24"/>
        </w:rPr>
        <w:t>San Lorenzo Hospital / Caloocan City (October 10, 2012 – April 14, 2016)</w:t>
      </w:r>
    </w:p>
    <w:p w14:paraId="1C239D12" w14:textId="77777777" w:rsidR="00543F16" w:rsidRPr="00E77D61" w:rsidRDefault="00543F16" w:rsidP="00543F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0438334" w14:textId="730A57CC" w:rsidR="00D26402" w:rsidRPr="00E77D61" w:rsidRDefault="00543F16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 xml:space="preserve">AREA: </w:t>
      </w:r>
      <w:r w:rsidRPr="00E77D61">
        <w:rPr>
          <w:rFonts w:ascii="Arial" w:hAnsi="Arial" w:cs="Arial"/>
          <w:sz w:val="24"/>
          <w:szCs w:val="24"/>
          <w:lang w:val="en-US"/>
        </w:rPr>
        <w:t>Emergency Room</w:t>
      </w:r>
    </w:p>
    <w:p w14:paraId="6ED72EBC" w14:textId="5028C56D" w:rsidR="00543F16" w:rsidRPr="00E77D61" w:rsidRDefault="00543F16" w:rsidP="00BF109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72ACC6D" w14:textId="59D81F59" w:rsidR="00543F16" w:rsidRPr="00E77D61" w:rsidRDefault="00543F16" w:rsidP="00BF109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SUMMARY OF ACTUAL DUTIES:</w:t>
      </w:r>
    </w:p>
    <w:p w14:paraId="71E9D12D" w14:textId="7839018E" w:rsidR="00543F16" w:rsidRPr="00E77D61" w:rsidRDefault="00543F16" w:rsidP="00543F1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Recognize emergency and life-threatening situation and respond by initiating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life saving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corrective measures under the direction of the physician</w:t>
      </w:r>
    </w:p>
    <w:p w14:paraId="1FBAE83F" w14:textId="267ABF11" w:rsidR="00543F16" w:rsidRPr="00E77D61" w:rsidRDefault="00543F16" w:rsidP="00543F1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Maintains Emergency Room care standards</w:t>
      </w:r>
    </w:p>
    <w:p w14:paraId="606C73A1" w14:textId="57934271" w:rsidR="00543F16" w:rsidRPr="00E77D61" w:rsidRDefault="00543F16" w:rsidP="00543F1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Displays strong decision-making skills needed in emergency scenarios</w:t>
      </w:r>
    </w:p>
    <w:p w14:paraId="07462666" w14:textId="156B6BE7" w:rsidR="001C58DC" w:rsidRPr="00E77D61" w:rsidRDefault="001C58DC" w:rsidP="00543F16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55173F9A" w14:textId="42562ED8" w:rsidR="00543F16" w:rsidRPr="00E77D61" w:rsidRDefault="00543F16" w:rsidP="00543F16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E77D61">
        <w:rPr>
          <w:rFonts w:ascii="Arial" w:hAnsi="Arial" w:cs="Arial"/>
          <w:b/>
          <w:sz w:val="24"/>
          <w:szCs w:val="24"/>
          <w:lang w:val="en-US"/>
        </w:rPr>
        <w:t>INSITUTION :</w:t>
      </w:r>
      <w:proofErr w:type="gramEnd"/>
      <w:r w:rsidRPr="00E77D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77D61">
        <w:rPr>
          <w:rFonts w:ascii="Arial" w:hAnsi="Arial" w:cs="Arial"/>
          <w:sz w:val="24"/>
          <w:szCs w:val="24"/>
          <w:lang w:val="en-US"/>
        </w:rPr>
        <w:t>San Lorenzo Hospital / Quezon City Branch (January 01, 2014 – February 04, 2015)</w:t>
      </w:r>
    </w:p>
    <w:p w14:paraId="7F4FFD37" w14:textId="3AB224A3" w:rsidR="00543F16" w:rsidRPr="00E77D61" w:rsidRDefault="00543F16" w:rsidP="00543F1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C761FE" w14:textId="7370B20C" w:rsidR="00543F16" w:rsidRPr="00E77D61" w:rsidRDefault="00543F16" w:rsidP="00543F1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 xml:space="preserve">AREA: </w:t>
      </w:r>
      <w:r w:rsidRPr="00E77D61">
        <w:rPr>
          <w:rFonts w:ascii="Arial" w:hAnsi="Arial" w:cs="Arial"/>
          <w:sz w:val="24"/>
          <w:szCs w:val="24"/>
          <w:lang w:val="en-US"/>
        </w:rPr>
        <w:t>General Ward</w:t>
      </w:r>
    </w:p>
    <w:p w14:paraId="456B76B6" w14:textId="46B603CD" w:rsidR="00543F16" w:rsidRPr="00E77D61" w:rsidRDefault="00543F16" w:rsidP="00543F1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FBCA796" w14:textId="0B13F191" w:rsidR="00543F16" w:rsidRPr="00E77D61" w:rsidRDefault="00543F16" w:rsidP="00543F16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SUMMARY OF ACTUAL DUTIES:</w:t>
      </w:r>
    </w:p>
    <w:p w14:paraId="2C329FD6" w14:textId="1F726D18" w:rsidR="00543F16" w:rsidRPr="00E77D61" w:rsidRDefault="00543F16" w:rsidP="00543F1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Admit and orient patient and relatives to unit set-up, rules and regulations</w:t>
      </w:r>
    </w:p>
    <w:p w14:paraId="02282483" w14:textId="42DE374B" w:rsidR="0014658C" w:rsidRPr="00E77D61" w:rsidRDefault="0014658C" w:rsidP="0014658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Assess, plans, implements, and evaluates nursing care for patients</w:t>
      </w:r>
    </w:p>
    <w:p w14:paraId="590D7221" w14:textId="3D69D8AD" w:rsidR="0014658C" w:rsidRPr="00E77D61" w:rsidRDefault="0014658C" w:rsidP="0014658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Provide direct care to patients such as vital signs monitoring, giving oral and intravenous medications, cannulation, setting up drips and blood transfusions.,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etc</w:t>
      </w:r>
      <w:proofErr w:type="spellEnd"/>
    </w:p>
    <w:p w14:paraId="49853394" w14:textId="021B31FB" w:rsidR="0014658C" w:rsidRPr="00E77D61" w:rsidRDefault="0014658C" w:rsidP="0014658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Provides physical, psychological, spiritual, and emotional support to client and significant others</w:t>
      </w:r>
    </w:p>
    <w:p w14:paraId="1726FD7A" w14:textId="4D539EAF" w:rsidR="00543F16" w:rsidRPr="00E77D61" w:rsidRDefault="0014658C" w:rsidP="0014658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Maintains confidentiality in matters to patient, family, and client facility staff</w:t>
      </w:r>
    </w:p>
    <w:p w14:paraId="1BFB88B3" w14:textId="5B4CEFBF" w:rsidR="0014658C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964AA7" w14:textId="6DBAC175" w:rsid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09C88B6" w14:textId="0035747B" w:rsid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C2354E" w14:textId="3E83A1AB" w:rsid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ADDE50D" w14:textId="0DA90BF4" w:rsid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96A15A" w14:textId="1AB8E8F7" w:rsid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CE1B74" w14:textId="77777777" w:rsidR="00E77D61" w:rsidRP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86A56A" w14:textId="2B84AED9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347E6B" w14:textId="3E09E362" w:rsidR="0014658C" w:rsidRPr="00E77D61" w:rsidRDefault="0014658C" w:rsidP="0014658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EDUCATIONAL BACKGROUND:</w:t>
      </w:r>
    </w:p>
    <w:p w14:paraId="1C650922" w14:textId="1ECC2339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TERTIARY:</w:t>
      </w:r>
    </w:p>
    <w:p w14:paraId="18701554" w14:textId="0DDB44E8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Bachelor of Science in Nursing</w:t>
      </w:r>
    </w:p>
    <w:p w14:paraId="2FEF28C3" w14:textId="4209952E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Novagen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College of Quezon City</w:t>
      </w:r>
    </w:p>
    <w:p w14:paraId="04ACCCAC" w14:textId="11C84E81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2007-2011</w:t>
      </w:r>
    </w:p>
    <w:p w14:paraId="4C785AF8" w14:textId="4046A719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1853D1A" w14:textId="70D9E6E8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SECONDARY:</w:t>
      </w:r>
    </w:p>
    <w:p w14:paraId="727C5361" w14:textId="6DB1647E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San Quintin High School</w:t>
      </w:r>
    </w:p>
    <w:p w14:paraId="3638FF45" w14:textId="77777777" w:rsid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San Quintin, Pangasinan</w:t>
      </w:r>
    </w:p>
    <w:p w14:paraId="49692A96" w14:textId="7800152B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2003-2007</w:t>
      </w:r>
    </w:p>
    <w:p w14:paraId="65FB2AE5" w14:textId="3594BEDA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6A6E90" w14:textId="77777777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D0BAA9" w14:textId="6AA18F2F" w:rsidR="0014658C" w:rsidRPr="00E77D61" w:rsidRDefault="0014658C" w:rsidP="0014658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TRAININGS:</w:t>
      </w:r>
    </w:p>
    <w:p w14:paraId="51C8DEBA" w14:textId="77777777" w:rsidR="00782D12" w:rsidRDefault="00782D1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565AC7" w14:textId="107451C4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Philippine Essential Newborn Care and Resuscitation Program (Online Course)</w:t>
      </w:r>
    </w:p>
    <w:p w14:paraId="59717736" w14:textId="35E1D426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April 07, 2022 – April 08, 2022</w:t>
      </w:r>
    </w:p>
    <w:p w14:paraId="3E4B9BEA" w14:textId="69E149C1" w:rsidR="00762F86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Philippine Society of Newborn Medicine Inc.</w:t>
      </w:r>
    </w:p>
    <w:p w14:paraId="52B95808" w14:textId="77777777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0F5ABA" w14:textId="0AB9A75D" w:rsidR="00782D12" w:rsidRDefault="00782D1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Updates on the AHA pediatric advanced life support202 guidelines: An interactive discussion with the expert</w:t>
      </w:r>
    </w:p>
    <w:p w14:paraId="4A46A7EE" w14:textId="77777777" w:rsidR="00782D12" w:rsidRDefault="00782D1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February 5, 2021-February 5, 2021</w:t>
      </w:r>
    </w:p>
    <w:p w14:paraId="4E7F3FAF" w14:textId="77777777" w:rsidR="00782D12" w:rsidRDefault="00782D1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Philippine pediatric society Negros Occidental chapter</w:t>
      </w:r>
    </w:p>
    <w:p w14:paraId="58360191" w14:textId="77777777" w:rsidR="00782D12" w:rsidRDefault="00782D1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409ED9" w14:textId="02BAED80" w:rsidR="0014658C" w:rsidRPr="00E77D61" w:rsidRDefault="0014658C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Essential Intrapartum Newborn Care Training</w:t>
      </w:r>
    </w:p>
    <w:p w14:paraId="32BEBBEE" w14:textId="75FD1FCD" w:rsidR="0014658C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March 04, 2020 – March 05, 2020</w:t>
      </w:r>
    </w:p>
    <w:p w14:paraId="0AB9EDE4" w14:textId="7B746272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Novaliches District Hospital</w:t>
      </w:r>
    </w:p>
    <w:p w14:paraId="3AF19D09" w14:textId="62223237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ED60EA" w14:textId="5C205B15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24-hr Lactation Management Training Workshop</w:t>
      </w:r>
    </w:p>
    <w:p w14:paraId="60532D7D" w14:textId="541758FB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October 22, 2020 – October 24, 2020</w:t>
      </w:r>
    </w:p>
    <w:p w14:paraId="1EBD704C" w14:textId="24DE5319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Novaliches District Hospital</w:t>
      </w:r>
    </w:p>
    <w:p w14:paraId="170E5B59" w14:textId="1CD32CE4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C6DEC36" w14:textId="0486F181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Intravenous Therapy Training</w:t>
      </w:r>
    </w:p>
    <w:p w14:paraId="47EBA6DF" w14:textId="5543D36E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May 26, 2016</w:t>
      </w:r>
    </w:p>
    <w:p w14:paraId="2613068B" w14:textId="041EDC59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ANSAP</w:t>
      </w:r>
    </w:p>
    <w:p w14:paraId="2EF7FD3A" w14:textId="7ABA6B11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AA5293" w14:textId="2E5965FB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Heart Saver First Aid Course</w:t>
      </w:r>
    </w:p>
    <w:p w14:paraId="36AA0E66" w14:textId="28F4EC8C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August 31, 2015</w:t>
      </w:r>
    </w:p>
    <w:p w14:paraId="572371C0" w14:textId="3E212423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iNurse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Center for Excellence, Inc.</w:t>
      </w:r>
    </w:p>
    <w:p w14:paraId="18741ED8" w14:textId="39D00CED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8CAC5F" w14:textId="76A5D725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Basic Life Support</w:t>
      </w:r>
    </w:p>
    <w:p w14:paraId="533BAA17" w14:textId="760DE2EE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August 29, 2015</w:t>
      </w:r>
    </w:p>
    <w:p w14:paraId="0DC7CC02" w14:textId="22E9BEE1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iNurse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 xml:space="preserve"> Center for Excellence, Inc</w:t>
      </w:r>
    </w:p>
    <w:p w14:paraId="7C4C7B7A" w14:textId="02D767E1" w:rsidR="00CA0B10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B8D265" w14:textId="77777777" w:rsidR="005F0EAE" w:rsidRPr="00E77D61" w:rsidRDefault="005F0EAE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C26B727" w14:textId="244D3553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795B3BD" w14:textId="151D2138" w:rsidR="00E77D61" w:rsidRPr="00E77D61" w:rsidRDefault="00CA0B10" w:rsidP="0014658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lastRenderedPageBreak/>
        <w:t>PROFESSIONAL LICENSE:</w:t>
      </w:r>
    </w:p>
    <w:p w14:paraId="7860CD73" w14:textId="6DF26CFA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PH BOARD EXAM</w:t>
      </w:r>
    </w:p>
    <w:p w14:paraId="084BA35E" w14:textId="0BC4EA27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PASSED</w:t>
      </w:r>
    </w:p>
    <w:p w14:paraId="1C579331" w14:textId="43A5BC3A" w:rsidR="00CA0B10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>LIC. NO.: 0764330</w:t>
      </w:r>
    </w:p>
    <w:p w14:paraId="56F4EC59" w14:textId="77777777" w:rsidR="00E77D61" w:rsidRP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4E999E6B" w14:textId="765F3D8B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EC8F30F" w14:textId="3C9AAFF7" w:rsidR="00CA0B10" w:rsidRPr="00E77D61" w:rsidRDefault="00CA0B10" w:rsidP="0014658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PERSONAL INFORMATION:</w:t>
      </w:r>
    </w:p>
    <w:p w14:paraId="155D5CF1" w14:textId="1ADA0E9C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DATE OF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BIRTH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DECEMBER 09, 1990</w:t>
      </w:r>
    </w:p>
    <w:p w14:paraId="3A6F3889" w14:textId="176642BF" w:rsidR="00CA0B10" w:rsidRPr="00E77D61" w:rsidRDefault="003C35DD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PLACE</w:t>
      </w:r>
      <w:r w:rsidR="00CA0B10" w:rsidRPr="00E77D61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gramStart"/>
      <w:r w:rsidR="00CA0B10" w:rsidRPr="00E77D61">
        <w:rPr>
          <w:rFonts w:ascii="Arial" w:hAnsi="Arial" w:cs="Arial"/>
          <w:sz w:val="24"/>
          <w:szCs w:val="24"/>
          <w:lang w:val="en-US"/>
        </w:rPr>
        <w:t>BIRTH :</w:t>
      </w:r>
      <w:proofErr w:type="gramEnd"/>
      <w:r w:rsidR="00CA0B10" w:rsidRPr="00E77D61">
        <w:rPr>
          <w:rFonts w:ascii="Arial" w:hAnsi="Arial" w:cs="Arial"/>
          <w:sz w:val="24"/>
          <w:szCs w:val="24"/>
          <w:lang w:val="en-US"/>
        </w:rPr>
        <w:t xml:space="preserve"> San Quintin, Pangasinan</w:t>
      </w:r>
    </w:p>
    <w:p w14:paraId="68787D25" w14:textId="6446BF29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GENDER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Female</w:t>
      </w:r>
    </w:p>
    <w:p w14:paraId="092064F6" w14:textId="06D9A202" w:rsidR="00CA0B10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MARITAL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STATUS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Single</w:t>
      </w:r>
    </w:p>
    <w:p w14:paraId="6628CA3E" w14:textId="7C19A17B" w:rsidR="008C4582" w:rsidRPr="00E77D61" w:rsidRDefault="008C4582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NATIONALITY: Filipino</w:t>
      </w:r>
    </w:p>
    <w:p w14:paraId="662BE080" w14:textId="554B7FF1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CONTACT PERSON IN CASE OF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EMERGENCY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Anthony Vern Q.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Novida</w:t>
      </w:r>
      <w:proofErr w:type="spellEnd"/>
    </w:p>
    <w:p w14:paraId="4C7821A8" w14:textId="6CDA7724" w:rsidR="00CA0B10" w:rsidRPr="00E77D61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77D61">
        <w:rPr>
          <w:rFonts w:ascii="Arial" w:hAnsi="Arial" w:cs="Arial"/>
          <w:sz w:val="24"/>
          <w:szCs w:val="24"/>
          <w:lang w:val="en-US"/>
        </w:rPr>
        <w:t xml:space="preserve">EMERGENCY CONTACT </w:t>
      </w: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NUMBER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</w:t>
      </w:r>
      <w:r w:rsidR="00E77D61">
        <w:rPr>
          <w:rFonts w:ascii="Arial" w:hAnsi="Arial" w:cs="Arial"/>
          <w:sz w:val="24"/>
          <w:szCs w:val="24"/>
          <w:lang w:val="en-US"/>
        </w:rPr>
        <w:t>09083403437</w:t>
      </w:r>
    </w:p>
    <w:p w14:paraId="259E542B" w14:textId="6437AE90" w:rsidR="00E77D61" w:rsidRP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77D61">
        <w:rPr>
          <w:rFonts w:ascii="Arial" w:hAnsi="Arial" w:cs="Arial"/>
          <w:sz w:val="24"/>
          <w:szCs w:val="24"/>
          <w:lang w:val="en-US"/>
        </w:rPr>
        <w:t>ADDRESS :</w:t>
      </w:r>
      <w:proofErr w:type="gramEnd"/>
      <w:r w:rsidRPr="00E77D61">
        <w:rPr>
          <w:rFonts w:ascii="Arial" w:hAnsi="Arial" w:cs="Arial"/>
          <w:sz w:val="24"/>
          <w:szCs w:val="24"/>
          <w:lang w:val="en-US"/>
        </w:rPr>
        <w:t xml:space="preserve"> 16-C Sta. Placida , </w:t>
      </w:r>
      <w:proofErr w:type="spellStart"/>
      <w:r w:rsidRPr="00E77D61">
        <w:rPr>
          <w:rFonts w:ascii="Arial" w:hAnsi="Arial" w:cs="Arial"/>
          <w:sz w:val="24"/>
          <w:szCs w:val="24"/>
          <w:lang w:val="en-US"/>
        </w:rPr>
        <w:t>Gulod</w:t>
      </w:r>
      <w:proofErr w:type="spellEnd"/>
      <w:r w:rsidRPr="00E77D61">
        <w:rPr>
          <w:rFonts w:ascii="Arial" w:hAnsi="Arial" w:cs="Arial"/>
          <w:sz w:val="24"/>
          <w:szCs w:val="24"/>
          <w:lang w:val="en-US"/>
        </w:rPr>
        <w:t>, Novaliches, Quezon City</w:t>
      </w:r>
    </w:p>
    <w:p w14:paraId="4730C545" w14:textId="350CC4AE" w:rsidR="00E77D61" w:rsidRPr="00E77D61" w:rsidRDefault="00E77D61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E20E2B" w14:textId="17F8A7E1" w:rsidR="00E77D61" w:rsidRPr="00E77D61" w:rsidRDefault="00E77D61" w:rsidP="0014658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77D61">
        <w:rPr>
          <w:rFonts w:ascii="Arial" w:hAnsi="Arial" w:cs="Arial"/>
          <w:b/>
          <w:sz w:val="24"/>
          <w:szCs w:val="24"/>
          <w:lang w:val="en-US"/>
        </w:rPr>
        <w:t>CHARACTER REFERENCE:</w:t>
      </w:r>
    </w:p>
    <w:p w14:paraId="0798B386" w14:textId="531C2B0E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Jenine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Ganir</w:t>
      </w:r>
      <w:proofErr w:type="spellEnd"/>
      <w:r>
        <w:rPr>
          <w:rFonts w:ascii="Arial" w:hAnsi="Arial" w:cs="Arial"/>
          <w:sz w:val="24"/>
          <w:szCs w:val="24"/>
          <w:lang w:val="en-US"/>
        </w:rPr>
        <w:t>, M.D</w:t>
      </w:r>
    </w:p>
    <w:p w14:paraId="7AAC9C56" w14:textId="4DE3AADB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Address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B4, L41, Unit- I, Cypress St., West Fairview, Quezon City</w:t>
      </w:r>
    </w:p>
    <w:p w14:paraId="321E768A" w14:textId="33B73662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Contact No.: 09171670502</w:t>
      </w:r>
    </w:p>
    <w:p w14:paraId="16AE0C18" w14:textId="2E12BAEE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99F782" w14:textId="6163F1E5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Emy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Rose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Jenniffer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Lu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Tibang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R.N, MAN</w:t>
      </w:r>
    </w:p>
    <w:p w14:paraId="5243C25F" w14:textId="3F239BA3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Address: 11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Capetown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St., Vista Verde, North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Kaybiga</w:t>
      </w:r>
      <w:proofErr w:type="spellEnd"/>
      <w:r>
        <w:rPr>
          <w:rFonts w:ascii="Arial" w:hAnsi="Arial" w:cs="Arial"/>
          <w:sz w:val="24"/>
          <w:szCs w:val="24"/>
          <w:lang w:val="en-US"/>
        </w:rPr>
        <w:t>, Gen. Luis, Caloocan City</w:t>
      </w:r>
    </w:p>
    <w:p w14:paraId="54169FB8" w14:textId="5D43F5FC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Contact No.: 09175839653</w:t>
      </w:r>
    </w:p>
    <w:p w14:paraId="1340A6A2" w14:textId="32453F69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9E7F94" w14:textId="0DF8249F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Omega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Fralix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Cruz 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M.D</w:t>
      </w:r>
      <w:r w:rsidR="007A7DC9">
        <w:rPr>
          <w:rFonts w:ascii="Arial" w:hAnsi="Arial" w:cs="Arial"/>
          <w:sz w:val="24"/>
          <w:szCs w:val="24"/>
          <w:lang w:val="en-US"/>
        </w:rPr>
        <w:t>, FPOGS</w:t>
      </w:r>
    </w:p>
    <w:p w14:paraId="32D2B1B5" w14:textId="6CEA6677" w:rsidR="00383F0B" w:rsidRDefault="00383F0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Address: </w:t>
      </w:r>
      <w:r w:rsidR="007A7DC9">
        <w:rPr>
          <w:rFonts w:ascii="Arial" w:hAnsi="Arial" w:cs="Arial"/>
          <w:sz w:val="24"/>
          <w:szCs w:val="24"/>
          <w:lang w:val="en-US"/>
        </w:rPr>
        <w:t xml:space="preserve">638 </w:t>
      </w:r>
      <w:proofErr w:type="spellStart"/>
      <w:r w:rsidR="007A7DC9">
        <w:rPr>
          <w:rFonts w:ascii="Arial" w:hAnsi="Arial" w:cs="Arial"/>
          <w:sz w:val="24"/>
          <w:szCs w:val="24"/>
          <w:lang w:val="en-US"/>
        </w:rPr>
        <w:t>Quirino</w:t>
      </w:r>
      <w:proofErr w:type="spellEnd"/>
      <w:r w:rsidR="007A7DC9">
        <w:rPr>
          <w:rFonts w:ascii="Arial" w:hAnsi="Arial" w:cs="Arial"/>
          <w:sz w:val="24"/>
          <w:szCs w:val="24"/>
          <w:lang w:val="en-US"/>
        </w:rPr>
        <w:t xml:space="preserve"> Hi-Way, San Bartolome, Novaliches, Quezon City</w:t>
      </w:r>
    </w:p>
    <w:p w14:paraId="7769E288" w14:textId="2069110D" w:rsidR="007A7DC9" w:rsidRPr="00E77D61" w:rsidRDefault="007A7DC9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Contact No.: 09177003482</w:t>
      </w:r>
    </w:p>
    <w:p w14:paraId="3BFEB5E4" w14:textId="133EF46A" w:rsidR="00CA0B10" w:rsidRDefault="00CA0B10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133484B" w14:textId="57695184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E6920EC" w14:textId="2220F420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4222CD" w14:textId="353DEEA3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3F8A6BA" w14:textId="1520FA4D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D2F0F73" w14:textId="01708074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FC952A" w14:textId="1BF360DA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D73C0C" w14:textId="762782AE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FCDFAF2" w14:textId="335D6CBC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Declaration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 hereby declare that the above mention is true and correct to the best of my knowledge and bear responsibility for the correctness of the above mention.</w:t>
      </w:r>
    </w:p>
    <w:p w14:paraId="2221383F" w14:textId="6F779B75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A93B7C9" w14:textId="7683C353" w:rsidR="00092E5B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7E942EF" w14:textId="77777777" w:rsidR="00092E5B" w:rsidRPr="00E77D61" w:rsidRDefault="00092E5B" w:rsidP="0014658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092E5B" w:rsidRPr="00E77D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7832"/>
    <w:multiLevelType w:val="hybridMultilevel"/>
    <w:tmpl w:val="0DCA392C"/>
    <w:lvl w:ilvl="0" w:tplc="3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B91FF7"/>
    <w:multiLevelType w:val="hybridMultilevel"/>
    <w:tmpl w:val="40AC54F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453E1"/>
    <w:multiLevelType w:val="hybridMultilevel"/>
    <w:tmpl w:val="6CEABC8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904F8"/>
    <w:multiLevelType w:val="hybridMultilevel"/>
    <w:tmpl w:val="219A554E"/>
    <w:lvl w:ilvl="0" w:tplc="EED89ED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3565"/>
    <w:multiLevelType w:val="hybridMultilevel"/>
    <w:tmpl w:val="551460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2AE6"/>
    <w:multiLevelType w:val="hybridMultilevel"/>
    <w:tmpl w:val="67AEE4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C38"/>
    <w:multiLevelType w:val="hybridMultilevel"/>
    <w:tmpl w:val="14509CFE"/>
    <w:lvl w:ilvl="0" w:tplc="3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050176"/>
    <w:multiLevelType w:val="hybridMultilevel"/>
    <w:tmpl w:val="7D5C9E18"/>
    <w:lvl w:ilvl="0" w:tplc="CA1E91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F15D2E"/>
    <w:multiLevelType w:val="hybridMultilevel"/>
    <w:tmpl w:val="42E225FC"/>
    <w:lvl w:ilvl="0" w:tplc="FE5A4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86ACF"/>
    <w:multiLevelType w:val="hybridMultilevel"/>
    <w:tmpl w:val="90323C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851A2"/>
    <w:multiLevelType w:val="hybridMultilevel"/>
    <w:tmpl w:val="5C64EA10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19D7151"/>
    <w:multiLevelType w:val="hybridMultilevel"/>
    <w:tmpl w:val="6E505454"/>
    <w:lvl w:ilvl="0" w:tplc="90C67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F61CAA"/>
    <w:multiLevelType w:val="hybridMultilevel"/>
    <w:tmpl w:val="D7D6C33E"/>
    <w:lvl w:ilvl="0" w:tplc="C3622E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4B5233"/>
    <w:multiLevelType w:val="hybridMultilevel"/>
    <w:tmpl w:val="4C6ADCE8"/>
    <w:lvl w:ilvl="0" w:tplc="3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DC"/>
    <w:rsid w:val="0003212A"/>
    <w:rsid w:val="00092E5B"/>
    <w:rsid w:val="000A1D73"/>
    <w:rsid w:val="0014658C"/>
    <w:rsid w:val="001C58DC"/>
    <w:rsid w:val="001E3991"/>
    <w:rsid w:val="00383F0B"/>
    <w:rsid w:val="003C35DD"/>
    <w:rsid w:val="00463416"/>
    <w:rsid w:val="00543F16"/>
    <w:rsid w:val="005F0EAE"/>
    <w:rsid w:val="006E1EBF"/>
    <w:rsid w:val="0073023C"/>
    <w:rsid w:val="00762F86"/>
    <w:rsid w:val="00782D12"/>
    <w:rsid w:val="007A7DC9"/>
    <w:rsid w:val="008B028F"/>
    <w:rsid w:val="008C4582"/>
    <w:rsid w:val="00BF109F"/>
    <w:rsid w:val="00C350FC"/>
    <w:rsid w:val="00C70E7E"/>
    <w:rsid w:val="00CA0B10"/>
    <w:rsid w:val="00CA4E55"/>
    <w:rsid w:val="00CA5F47"/>
    <w:rsid w:val="00D26402"/>
    <w:rsid w:val="00E77D61"/>
    <w:rsid w:val="00EA0EA2"/>
    <w:rsid w:val="00E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45A8"/>
  <w15:chartTrackingRefBased/>
  <w15:docId w15:val="{7C1C3285-A81E-4A61-A7DB-63563B0D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8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_kj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639563973637</dc:creator>
  <cp:keywords/>
  <dc:description/>
  <cp:lastModifiedBy>april</cp:lastModifiedBy>
  <cp:revision>5</cp:revision>
  <dcterms:created xsi:type="dcterms:W3CDTF">2021-11-02T12:06:00Z</dcterms:created>
  <dcterms:modified xsi:type="dcterms:W3CDTF">2022-10-11T02:20:00Z</dcterms:modified>
</cp:coreProperties>
</file>