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49" w:rsidRDefault="008F3249" w:rsidP="00E467DF">
      <w:pPr>
        <w:spacing w:after="0" w:line="259" w:lineRule="auto"/>
        <w:ind w:left="0" w:firstLine="0"/>
        <w:jc w:val="right"/>
      </w:pPr>
    </w:p>
    <w:p w:rsidR="003A6F09" w:rsidRDefault="00A72FCB" w:rsidP="00E467DF">
      <w:pPr>
        <w:pStyle w:val="Heading1"/>
      </w:pPr>
      <w:r>
        <w:t>JOPHR L. GALIAN</w:t>
      </w:r>
    </w:p>
    <w:p w:rsidR="003A6F09" w:rsidRDefault="003A6F09" w:rsidP="003A6F09">
      <w:pPr>
        <w:tabs>
          <w:tab w:val="center" w:pos="5058"/>
        </w:tabs>
        <w:spacing w:after="0"/>
        <w:ind w:left="0" w:firstLine="0"/>
      </w:pPr>
    </w:p>
    <w:p w:rsidR="003A6F09" w:rsidRDefault="003A6F09" w:rsidP="003A6F09">
      <w:pPr>
        <w:tabs>
          <w:tab w:val="center" w:pos="5058"/>
        </w:tabs>
        <w:spacing w:after="0"/>
        <w:ind w:left="0" w:firstLine="0"/>
      </w:pPr>
      <w:r>
        <w:t xml:space="preserve">82 </w:t>
      </w:r>
      <w:proofErr w:type="spellStart"/>
      <w:r>
        <w:t>Dapiting</w:t>
      </w:r>
      <w:proofErr w:type="spellEnd"/>
      <w:r>
        <w:t xml:space="preserve">, </w:t>
      </w:r>
      <w:proofErr w:type="spellStart"/>
      <w:r>
        <w:t>Alapang</w:t>
      </w:r>
      <w:proofErr w:type="spellEnd"/>
      <w:r>
        <w:t xml:space="preserve">, La Trinidad, Benguet </w:t>
      </w:r>
      <w:r>
        <w:tab/>
        <w:t xml:space="preserve"> </w:t>
      </w:r>
    </w:p>
    <w:p w:rsidR="003A6F09" w:rsidRDefault="003A6F09" w:rsidP="003A6F09">
      <w:pPr>
        <w:spacing w:after="0" w:line="259" w:lineRule="auto"/>
        <w:ind w:left="17" w:firstLine="0"/>
      </w:pPr>
      <w:r>
        <w:t xml:space="preserve">E-mail address: </w:t>
      </w:r>
      <w:r>
        <w:rPr>
          <w:color w:val="0000FF"/>
          <w:u w:val="single" w:color="0000FF"/>
        </w:rPr>
        <w:t>jophrlee@gmail.com</w:t>
      </w:r>
      <w:r>
        <w:rPr>
          <w:color w:val="0000FF"/>
        </w:rPr>
        <w:t xml:space="preserve"> </w:t>
      </w:r>
      <w:r>
        <w:t xml:space="preserve"> </w:t>
      </w:r>
    </w:p>
    <w:p w:rsidR="008F3249" w:rsidRDefault="003A6F09" w:rsidP="003A6F09">
      <w:pPr>
        <w:spacing w:after="0"/>
        <w:ind w:left="12"/>
      </w:pPr>
      <w:r>
        <w:t xml:space="preserve">0928 200 5646 </w:t>
      </w:r>
    </w:p>
    <w:p w:rsidR="008F3249" w:rsidRDefault="00A72FCB" w:rsidP="00E467DF">
      <w:pPr>
        <w:spacing w:after="0" w:line="259" w:lineRule="auto"/>
        <w:ind w:left="-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3865" cy="18288"/>
                <wp:effectExtent l="0" t="0" r="0" b="0"/>
                <wp:docPr id="8033" name="Group 8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8288"/>
                          <a:chOff x="0" y="0"/>
                          <a:chExt cx="5523865" cy="18288"/>
                        </a:xfrm>
                      </wpg:grpSpPr>
                      <wps:wsp>
                        <wps:cNvPr id="11198" name="Shape 11198"/>
                        <wps:cNvSpPr/>
                        <wps:spPr>
                          <a:xfrm>
                            <a:off x="0" y="0"/>
                            <a:ext cx="55238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8288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2D46D" id="Group 8033" o:spid="_x0000_s1026" style="width:434.95pt;height:1.45pt;mso-position-horizontal-relative:char;mso-position-vertical-relative:line" coordsize="5523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">
                <v:shape id="Shape 11198" o:spid="_x0000_s1027" style="position:absolute;width:55238;height:182;visibility:visible;mso-wrap-style:square;v-text-anchor:top" coordsize="552386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78McA&#10;AADeAAAADwAAAGRycy9kb3ducmV2LnhtbESPQWvCQBCF70L/wzKFXqRu0oNo6iqiCPagYBS8Dtlp&#10;EpqdDdmtif31nYPgbYb35r1vFqvBNepGXag9G0gnCSjiwtuaSwOX8+59BipEZIuNZzJwpwCr5cto&#10;gZn1PZ/olsdSSQiHDA1UMbaZ1qGoyGGY+JZYtG/fOYyydqW2HfYS7hr9kSRT7bBmaaiwpU1FxU/+&#10;6wwcfR3O433Y3Q85TmO/La9/X2tj3l6H9SeoSEN8mh/Xeyv4aToXXnlHZ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7+/DHAAAA3gAAAA8AAAAAAAAAAAAAAAAAmAIAAGRy&#10;cy9kb3ducmV2LnhtbFBLBQYAAAAABAAEAPUAAACMAwAAAAA=&#10;" path="m,l5523865,r,18288l,18288,,e" fillcolor="black" stroked="f" strokeweight="0">
                  <v:stroke miterlimit="83231f" joinstyle="miter"/>
                  <v:path arrowok="t" textboxrect="0,0,5523865,18288"/>
                </v:shape>
                <w10:anchorlock/>
              </v:group>
            </w:pict>
          </mc:Fallback>
        </mc:AlternateConten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2"/>
      </w:pPr>
      <w:r>
        <w:rPr>
          <w:b/>
        </w:rPr>
        <w:t xml:space="preserve">Personal Information: </w:t>
      </w:r>
      <w:r>
        <w:t xml:space="preserve">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/>
        <w:ind w:left="12"/>
      </w:pPr>
      <w:r>
        <w:t>Age: 3</w:t>
      </w:r>
      <w:r w:rsidR="00606BA9">
        <w:t>6</w:t>
      </w:r>
      <w:r>
        <w:t xml:space="preserve">  </w:t>
      </w:r>
    </w:p>
    <w:p w:rsidR="008F3249" w:rsidRDefault="00A72FCB" w:rsidP="00E467DF">
      <w:pPr>
        <w:spacing w:after="0"/>
        <w:ind w:left="12"/>
      </w:pPr>
      <w:r>
        <w:t xml:space="preserve">Gender: Male </w:t>
      </w:r>
    </w:p>
    <w:p w:rsidR="008F3249" w:rsidRDefault="00A72FCB" w:rsidP="00E467DF">
      <w:pPr>
        <w:spacing w:after="0"/>
        <w:ind w:left="12"/>
      </w:pPr>
      <w:r>
        <w:t xml:space="preserve">Height: 5 11” </w:t>
      </w:r>
    </w:p>
    <w:p w:rsidR="008F3249" w:rsidRDefault="00A72FCB" w:rsidP="00E467DF">
      <w:pPr>
        <w:spacing w:after="0"/>
        <w:ind w:left="12"/>
      </w:pPr>
      <w:r>
        <w:t xml:space="preserve">Weight: 75 kilograms </w:t>
      </w:r>
    </w:p>
    <w:p w:rsidR="008F3249" w:rsidRDefault="00A72FCB" w:rsidP="00E467DF">
      <w:pPr>
        <w:spacing w:after="0"/>
        <w:ind w:left="12"/>
      </w:pPr>
      <w:r>
        <w:t xml:space="preserve">Date of birth: January 30, 1985 </w:t>
      </w:r>
    </w:p>
    <w:p w:rsidR="008F3249" w:rsidRDefault="00A72FCB" w:rsidP="00E467DF">
      <w:pPr>
        <w:spacing w:after="0"/>
        <w:ind w:left="12"/>
      </w:pPr>
      <w:r>
        <w:t xml:space="preserve">Spouse name: Jamie Beth </w:t>
      </w:r>
      <w:proofErr w:type="spellStart"/>
      <w:r>
        <w:t>Basngi</w:t>
      </w:r>
      <w:proofErr w:type="spellEnd"/>
      <w:r>
        <w:t xml:space="preserve">- Galian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2"/>
      </w:pPr>
      <w:r>
        <w:rPr>
          <w:b/>
        </w:rPr>
        <w:t xml:space="preserve">Educational Attainment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tabs>
          <w:tab w:val="center" w:pos="1457"/>
          <w:tab w:val="center" w:pos="4191"/>
        </w:tabs>
        <w:spacing w:after="0"/>
        <w:ind w:left="0" w:firstLine="0"/>
      </w:pPr>
      <w:r>
        <w:t xml:space="preserve">2011-2018 </w:t>
      </w:r>
      <w:r>
        <w:tab/>
        <w:t xml:space="preserve"> </w:t>
      </w:r>
      <w:r>
        <w:tab/>
      </w:r>
      <w:proofErr w:type="gramStart"/>
      <w:r>
        <w:t>Masters</w:t>
      </w:r>
      <w:r w:rsidR="003A6F09">
        <w:t xml:space="preserve">  of</w:t>
      </w:r>
      <w:proofErr w:type="gramEnd"/>
      <w:r w:rsidR="003A6F09">
        <w:t xml:space="preserve"> </w:t>
      </w:r>
      <w:r>
        <w:t xml:space="preserve">Science in Plant Pathology  </w:t>
      </w:r>
    </w:p>
    <w:p w:rsidR="008F3249" w:rsidRDefault="00A72FCB" w:rsidP="00E467DF">
      <w:pPr>
        <w:tabs>
          <w:tab w:val="center" w:pos="737"/>
          <w:tab w:val="center" w:pos="1457"/>
          <w:tab w:val="center" w:pos="3497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Benguet State University </w:t>
      </w:r>
    </w:p>
    <w:p w:rsidR="008F3249" w:rsidRDefault="00A72FCB" w:rsidP="00E467DF">
      <w:pPr>
        <w:tabs>
          <w:tab w:val="center" w:pos="737"/>
          <w:tab w:val="center" w:pos="1457"/>
          <w:tab w:val="center" w:pos="3291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La Trinidad, Benguet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8F3249" w:rsidRDefault="00A72FCB" w:rsidP="00E467DF">
      <w:pPr>
        <w:tabs>
          <w:tab w:val="center" w:pos="1620"/>
          <w:tab w:val="right" w:pos="8725"/>
        </w:tabs>
        <w:spacing w:after="0"/>
        <w:ind w:left="0" w:firstLine="0"/>
      </w:pPr>
      <w:r>
        <w:t xml:space="preserve">2001-2005 </w:t>
      </w:r>
      <w:r>
        <w:tab/>
        <w:t xml:space="preserve"> </w:t>
      </w:r>
      <w:r w:rsidR="00606BA9">
        <w:t xml:space="preserve">              </w:t>
      </w:r>
      <w:r>
        <w:t xml:space="preserve">Bachelor of Science in Agriculture (Major in Plant Pathology)  </w:t>
      </w:r>
    </w:p>
    <w:p w:rsidR="008F3249" w:rsidRDefault="00A72FCB" w:rsidP="00E467DF">
      <w:pPr>
        <w:tabs>
          <w:tab w:val="center" w:pos="737"/>
          <w:tab w:val="center" w:pos="1457"/>
          <w:tab w:val="center" w:pos="3497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Benguet State University </w:t>
      </w:r>
    </w:p>
    <w:p w:rsidR="008F3249" w:rsidRDefault="00A72FCB" w:rsidP="00E467DF">
      <w:pPr>
        <w:spacing w:after="0"/>
        <w:ind w:left="2187"/>
      </w:pPr>
      <w:r>
        <w:t xml:space="preserve">La Trinidad, Benguet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tabs>
          <w:tab w:val="center" w:pos="1457"/>
          <w:tab w:val="center" w:pos="3318"/>
        </w:tabs>
        <w:spacing w:after="0"/>
        <w:ind w:left="0" w:firstLine="0"/>
      </w:pPr>
      <w:r>
        <w:t xml:space="preserve">1997-2001 </w:t>
      </w:r>
      <w:r>
        <w:tab/>
        <w:t xml:space="preserve"> </w:t>
      </w:r>
      <w:r>
        <w:tab/>
        <w:t xml:space="preserve">Secondary Education </w:t>
      </w:r>
    </w:p>
    <w:p w:rsidR="008F3249" w:rsidRDefault="00A72FCB" w:rsidP="00E467DF">
      <w:pPr>
        <w:spacing w:after="0"/>
        <w:ind w:left="2187"/>
      </w:pPr>
      <w:r>
        <w:t xml:space="preserve">San Jose High School </w:t>
      </w:r>
    </w:p>
    <w:p w:rsidR="008F3249" w:rsidRDefault="00A72FCB" w:rsidP="00E467DF">
      <w:pPr>
        <w:spacing w:after="0"/>
        <w:ind w:left="2187"/>
      </w:pPr>
      <w:r>
        <w:t xml:space="preserve">La Trinidad, Benguet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tabs>
          <w:tab w:val="center" w:pos="1457"/>
          <w:tab w:val="center" w:pos="3352"/>
        </w:tabs>
        <w:spacing w:after="0"/>
        <w:ind w:left="0" w:firstLine="0"/>
      </w:pPr>
      <w:r>
        <w:t xml:space="preserve">1991-1997 </w:t>
      </w:r>
      <w:r>
        <w:tab/>
        <w:t xml:space="preserve"> </w:t>
      </w:r>
      <w:r>
        <w:tab/>
        <w:t xml:space="preserve">Elementary Education </w:t>
      </w:r>
    </w:p>
    <w:p w:rsidR="008F3249" w:rsidRDefault="00A72FCB" w:rsidP="00E467DF">
      <w:pPr>
        <w:tabs>
          <w:tab w:val="center" w:pos="737"/>
          <w:tab w:val="center" w:pos="1457"/>
          <w:tab w:val="center" w:pos="4278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Taba-ao</w:t>
      </w:r>
      <w:proofErr w:type="spellEnd"/>
      <w:r>
        <w:t xml:space="preserve">, </w:t>
      </w:r>
      <w:proofErr w:type="spellStart"/>
      <w:r>
        <w:t>Kapangan</w:t>
      </w:r>
      <w:proofErr w:type="spellEnd"/>
      <w:r>
        <w:t xml:space="preserve"> Elementary School </w:t>
      </w:r>
    </w:p>
    <w:p w:rsidR="008F3249" w:rsidRDefault="00A72FCB" w:rsidP="00E467DF">
      <w:pPr>
        <w:spacing w:after="0"/>
        <w:ind w:left="2187"/>
      </w:pPr>
      <w:proofErr w:type="spellStart"/>
      <w:r>
        <w:t>Kapangan</w:t>
      </w:r>
      <w:proofErr w:type="spellEnd"/>
      <w:r>
        <w:t xml:space="preserve">, Benguet 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2"/>
      </w:pPr>
      <w:r>
        <w:rPr>
          <w:b/>
        </w:rPr>
        <w:t xml:space="preserve">Eligibility: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Philippine Agriculture’s Licensure Examination </w:t>
      </w:r>
    </w:p>
    <w:p w:rsidR="008F3249" w:rsidRDefault="00A72FCB" w:rsidP="00E467DF">
      <w:pPr>
        <w:spacing w:after="0"/>
        <w:ind w:left="12"/>
      </w:pPr>
      <w:r>
        <w:t xml:space="preserve">July 6, 7 &amp; 8, 2005 </w:t>
      </w:r>
    </w:p>
    <w:p w:rsidR="008F3249" w:rsidRDefault="00A72FCB" w:rsidP="00E467DF">
      <w:pPr>
        <w:spacing w:after="0"/>
        <w:ind w:left="12"/>
      </w:pPr>
      <w:r>
        <w:t xml:space="preserve">License Number: 000373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National Certificate II in Horticulture </w:t>
      </w:r>
    </w:p>
    <w:p w:rsidR="008F3249" w:rsidRDefault="00A72FCB" w:rsidP="00E467DF">
      <w:pPr>
        <w:spacing w:after="0"/>
        <w:ind w:left="12"/>
      </w:pPr>
      <w:r>
        <w:t xml:space="preserve">Certificate Number: 1315070200683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lastRenderedPageBreak/>
        <w:t xml:space="preserve"> </w:t>
      </w:r>
    </w:p>
    <w:p w:rsidR="008F3249" w:rsidRDefault="00A72FCB" w:rsidP="00E467DF">
      <w:pPr>
        <w:spacing w:after="0" w:line="259" w:lineRule="auto"/>
        <w:ind w:left="12"/>
      </w:pPr>
      <w:r>
        <w:rPr>
          <w:b/>
        </w:rPr>
        <w:t xml:space="preserve">Work Experiences: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606BA9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 xml:space="preserve">Agricultural Technician </w:t>
      </w:r>
      <w:r w:rsidR="00A72FCB">
        <w:rPr>
          <w:b/>
          <w:u w:val="single" w:color="000000"/>
        </w:rPr>
        <w:t xml:space="preserve"> I</w:t>
      </w:r>
      <w:r w:rsidR="00A72FCB"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December 05, 2019 to Present  </w:t>
      </w:r>
    </w:p>
    <w:p w:rsidR="008F3249" w:rsidRDefault="00A72FCB" w:rsidP="00E467DF">
      <w:pPr>
        <w:spacing w:after="0"/>
        <w:ind w:left="747"/>
      </w:pPr>
      <w:r>
        <w:t xml:space="preserve">Benguet State University </w:t>
      </w:r>
    </w:p>
    <w:p w:rsidR="00AB42B2" w:rsidRDefault="00A72FCB" w:rsidP="00AB42B2">
      <w:pPr>
        <w:spacing w:after="0"/>
        <w:ind w:left="747"/>
      </w:pPr>
      <w:r>
        <w:t xml:space="preserve">Office of the Extension </w:t>
      </w:r>
      <w:r w:rsidR="00AB42B2">
        <w:t xml:space="preserve">Services and </w:t>
      </w:r>
    </w:p>
    <w:p w:rsidR="00AB42B2" w:rsidRDefault="00AB42B2" w:rsidP="00AB42B2">
      <w:pPr>
        <w:spacing w:after="0"/>
        <w:ind w:left="747"/>
      </w:pPr>
      <w:r>
        <w:t xml:space="preserve">Northern Philippine Root Crops Research Training Center </w:t>
      </w:r>
    </w:p>
    <w:p w:rsidR="008F3249" w:rsidRDefault="008F3249" w:rsidP="00E467DF">
      <w:pPr>
        <w:spacing w:after="0"/>
        <w:ind w:left="747"/>
      </w:pPr>
    </w:p>
    <w:p w:rsidR="008F3249" w:rsidRDefault="00A72FCB" w:rsidP="00E467DF">
      <w:pPr>
        <w:spacing w:after="0" w:line="259" w:lineRule="auto"/>
        <w:ind w:left="737" w:firstLine="0"/>
      </w:pPr>
      <w:r>
        <w:rPr>
          <w:b/>
        </w:rP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Science Aide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July 11, 2016 to December 04, 2019  </w:t>
      </w:r>
    </w:p>
    <w:p w:rsidR="008F3249" w:rsidRDefault="00A72FCB" w:rsidP="00E467DF">
      <w:pPr>
        <w:spacing w:after="0"/>
        <w:ind w:left="747"/>
      </w:pPr>
      <w:r>
        <w:t xml:space="preserve">Benguet State University </w:t>
      </w:r>
    </w:p>
    <w:p w:rsidR="008F3249" w:rsidRDefault="00A72FCB" w:rsidP="00E467DF">
      <w:pPr>
        <w:spacing w:after="0"/>
        <w:ind w:left="747"/>
      </w:pPr>
      <w:r>
        <w:t xml:space="preserve">Northern Philippine Root Crops Research Training Center </w:t>
      </w:r>
    </w:p>
    <w:p w:rsidR="008F3249" w:rsidRDefault="00A72FCB" w:rsidP="00E467DF">
      <w:pPr>
        <w:spacing w:after="0" w:line="259" w:lineRule="auto"/>
        <w:ind w:left="737" w:firstLine="0"/>
      </w:pPr>
      <w: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Green House Worker</w:t>
      </w:r>
      <w:r>
        <w:rPr>
          <w:b/>
        </w:rPr>
        <w:t xml:space="preserve">  </w:t>
      </w:r>
    </w:p>
    <w:p w:rsidR="008F3249" w:rsidRDefault="00A72FCB" w:rsidP="00E467DF">
      <w:pPr>
        <w:spacing w:after="0"/>
        <w:ind w:left="747"/>
      </w:pPr>
      <w:r>
        <w:t xml:space="preserve">November 12, 2015 to October 21, 2016 </w:t>
      </w:r>
    </w:p>
    <w:p w:rsidR="008F3249" w:rsidRDefault="00A72FCB" w:rsidP="00E467DF">
      <w:pPr>
        <w:spacing w:after="0"/>
        <w:ind w:left="747"/>
      </w:pPr>
      <w:proofErr w:type="spellStart"/>
      <w:r>
        <w:t>Policella</w:t>
      </w:r>
      <w:proofErr w:type="spellEnd"/>
      <w:r>
        <w:t xml:space="preserve"> Farm  </w:t>
      </w:r>
    </w:p>
    <w:p w:rsidR="008F3249" w:rsidRDefault="00A72FCB" w:rsidP="00E467DF">
      <w:pPr>
        <w:spacing w:after="0"/>
        <w:ind w:left="747"/>
      </w:pPr>
      <w:r>
        <w:t xml:space="preserve">3069 Graham Side Road, Kingsville, Ontario, Canada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Science Aide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May 18, 2015 to October 30, 2015 </w:t>
      </w:r>
    </w:p>
    <w:p w:rsidR="008F3249" w:rsidRDefault="00A72FCB" w:rsidP="00E467DF">
      <w:pPr>
        <w:spacing w:after="0"/>
        <w:ind w:left="747"/>
      </w:pPr>
      <w:r>
        <w:t xml:space="preserve">Benguet State University </w:t>
      </w:r>
    </w:p>
    <w:p w:rsidR="008F3249" w:rsidRDefault="00A72FCB" w:rsidP="00E467DF">
      <w:pPr>
        <w:spacing w:after="0"/>
        <w:ind w:left="747"/>
      </w:pPr>
      <w:r>
        <w:t xml:space="preserve">Northern Philippine Root Crops Research Training Center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Admin Aide 1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October 2013 to May 17, 2015 </w:t>
      </w:r>
    </w:p>
    <w:p w:rsidR="008F3249" w:rsidRDefault="00A72FCB" w:rsidP="00E467DF">
      <w:pPr>
        <w:spacing w:after="0"/>
        <w:ind w:left="747"/>
      </w:pPr>
      <w:r>
        <w:t xml:space="preserve">Floriculture Section, Benguet State University </w:t>
      </w:r>
    </w:p>
    <w:p w:rsidR="008F3249" w:rsidRDefault="00A72FCB" w:rsidP="00E467DF">
      <w:pPr>
        <w:spacing w:after="0" w:line="259" w:lineRule="auto"/>
        <w:ind w:left="737" w:firstLine="0"/>
      </w:pPr>
      <w: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September 2011 to September 2013 </w:t>
      </w:r>
    </w:p>
    <w:p w:rsidR="008F3249" w:rsidRDefault="00A72FCB" w:rsidP="00E467DF">
      <w:pPr>
        <w:spacing w:after="0"/>
        <w:ind w:left="747"/>
      </w:pPr>
      <w:r>
        <w:t xml:space="preserve">HORTI Department, Benguet State University </w:t>
      </w:r>
    </w:p>
    <w:p w:rsidR="008F3249" w:rsidRDefault="00A72FCB" w:rsidP="00E467DF">
      <w:pPr>
        <w:spacing w:after="0" w:line="259" w:lineRule="auto"/>
        <w:ind w:left="737" w:firstLine="0"/>
      </w:pPr>
      <w:r>
        <w:rPr>
          <w:b/>
        </w:rP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Project Research Assistant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September 2010 to September 2011 </w:t>
      </w:r>
    </w:p>
    <w:p w:rsidR="008F3249" w:rsidRDefault="00A72FCB" w:rsidP="00E467DF">
      <w:pPr>
        <w:spacing w:after="0"/>
        <w:ind w:left="747"/>
      </w:pPr>
      <w:r>
        <w:t xml:space="preserve">International Potato Center (CIP) </w:t>
      </w:r>
    </w:p>
    <w:p w:rsidR="008F3249" w:rsidRDefault="00A72FCB" w:rsidP="00E467DF">
      <w:pPr>
        <w:spacing w:after="0"/>
        <w:ind w:left="747"/>
      </w:pPr>
      <w:r>
        <w:t xml:space="preserve">BSU, Northern Philippine Root Crops Research and Training Center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Project Research Assistant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June 2009 to August 2010 </w:t>
      </w:r>
    </w:p>
    <w:p w:rsidR="008F3249" w:rsidRDefault="00A72FCB" w:rsidP="00E467DF">
      <w:pPr>
        <w:spacing w:after="0"/>
        <w:ind w:left="747"/>
      </w:pPr>
      <w:r>
        <w:t xml:space="preserve">Technology Commercialization of Potato Seed Production to strengthen the potato seed system in Cordillera, Philippines,  </w:t>
      </w:r>
    </w:p>
    <w:p w:rsidR="008F3249" w:rsidRDefault="00A72FCB" w:rsidP="00E467DF">
      <w:pPr>
        <w:spacing w:after="0"/>
        <w:ind w:left="747"/>
      </w:pPr>
      <w:r>
        <w:t xml:space="preserve">BSU, Northern Philippine Root Crops Research and Training Center </w:t>
      </w:r>
    </w:p>
    <w:p w:rsidR="00E467DF" w:rsidRDefault="00A72FCB" w:rsidP="00E467DF">
      <w:pPr>
        <w:spacing w:after="0" w:line="259" w:lineRule="auto"/>
        <w:ind w:left="17" w:firstLine="0"/>
      </w:pPr>
      <w:r>
        <w:lastRenderedPageBreak/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Agricultural Farm Trainee</w:t>
      </w:r>
      <w:r>
        <w:rPr>
          <w:b/>
        </w:rPr>
        <w:t xml:space="preserve">  </w:t>
      </w:r>
    </w:p>
    <w:p w:rsidR="008F3249" w:rsidRDefault="00A72FCB" w:rsidP="00E467DF">
      <w:pPr>
        <w:spacing w:after="0"/>
        <w:ind w:left="747"/>
      </w:pPr>
      <w:r>
        <w:t xml:space="preserve">First Yamashiro Farm  </w:t>
      </w:r>
    </w:p>
    <w:p w:rsidR="008F3249" w:rsidRDefault="00A72FCB" w:rsidP="00E467DF">
      <w:pPr>
        <w:spacing w:after="0"/>
        <w:ind w:left="747"/>
      </w:pPr>
      <w:r>
        <w:t xml:space="preserve">May 2008 – December 2008 (Hawaii, USA) </w:t>
      </w:r>
    </w:p>
    <w:p w:rsidR="008F3249" w:rsidRDefault="00A72FCB" w:rsidP="00E467DF">
      <w:pPr>
        <w:spacing w:after="0" w:line="259" w:lineRule="auto"/>
        <w:ind w:left="737" w:firstLine="0"/>
      </w:pPr>
      <w:r>
        <w:t xml:space="preserve"> </w:t>
      </w:r>
    </w:p>
    <w:p w:rsidR="008F3249" w:rsidRDefault="00A72FCB" w:rsidP="00E467DF">
      <w:pPr>
        <w:spacing w:after="0"/>
        <w:ind w:left="747"/>
      </w:pPr>
      <w:proofErr w:type="spellStart"/>
      <w:r>
        <w:t>Evonuk</w:t>
      </w:r>
      <w:proofErr w:type="spellEnd"/>
      <w:r>
        <w:t xml:space="preserve"> Farms </w:t>
      </w:r>
    </w:p>
    <w:p w:rsidR="008F3249" w:rsidRDefault="00A72FCB" w:rsidP="00E467DF">
      <w:pPr>
        <w:spacing w:after="0"/>
        <w:ind w:left="747"/>
      </w:pPr>
      <w:r>
        <w:t xml:space="preserve">January 2009-May 2009 (Hawaii, USA)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Project Research Assistant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 November 15, 2006 – May 2008 </w:t>
      </w:r>
    </w:p>
    <w:p w:rsidR="008F3249" w:rsidRDefault="00A72FCB" w:rsidP="00E467DF">
      <w:pPr>
        <w:spacing w:after="0"/>
        <w:ind w:left="747"/>
      </w:pPr>
      <w:r>
        <w:t xml:space="preserve"> Seed Potato project </w:t>
      </w:r>
    </w:p>
    <w:p w:rsidR="008F3249" w:rsidRDefault="00A72FCB" w:rsidP="00E467DF">
      <w:pPr>
        <w:spacing w:after="0"/>
        <w:ind w:left="747"/>
      </w:pPr>
      <w:r>
        <w:t xml:space="preserve"> BSU, Northern Philippine Root Crops Research and Training Center </w:t>
      </w:r>
    </w:p>
    <w:p w:rsidR="008F3249" w:rsidRDefault="00A72FCB" w:rsidP="00E467DF">
      <w:pPr>
        <w:spacing w:after="0" w:line="259" w:lineRule="auto"/>
        <w:ind w:left="737" w:firstLine="0"/>
      </w:pPr>
      <w:r>
        <w:rPr>
          <w:b/>
        </w:rP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Project Research Assistant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 February 01, 2006 – November 14, 2006 </w:t>
      </w:r>
    </w:p>
    <w:p w:rsidR="008F3249" w:rsidRDefault="00A72FCB" w:rsidP="00E467DF">
      <w:pPr>
        <w:spacing w:after="0"/>
        <w:ind w:left="747"/>
      </w:pPr>
      <w:r>
        <w:t xml:space="preserve"> Seed Potato Project </w:t>
      </w:r>
    </w:p>
    <w:p w:rsidR="008F3249" w:rsidRDefault="00A72FCB" w:rsidP="00E467DF">
      <w:pPr>
        <w:spacing w:after="0"/>
        <w:ind w:left="747"/>
      </w:pPr>
      <w:r>
        <w:t xml:space="preserve"> BSU, Northern Philippine Root Crops Research and Training Center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Enumerator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January 01, 2005 – March 30, 2005 </w:t>
      </w:r>
    </w:p>
    <w:p w:rsidR="008F3249" w:rsidRDefault="00A72FCB" w:rsidP="00E467DF">
      <w:pPr>
        <w:spacing w:after="0"/>
        <w:ind w:left="747"/>
      </w:pPr>
      <w:r>
        <w:t xml:space="preserve">BSU, Highland Agricultural Resources Research Development Consortium.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numPr>
          <w:ilvl w:val="0"/>
          <w:numId w:val="1"/>
        </w:numPr>
        <w:spacing w:after="0" w:line="259" w:lineRule="auto"/>
        <w:ind w:left="840" w:hanging="478"/>
      </w:pPr>
      <w:r>
        <w:rPr>
          <w:b/>
          <w:u w:val="single" w:color="000000"/>
        </w:rPr>
        <w:t>Private field Researcher</w:t>
      </w:r>
      <w:r>
        <w:rPr>
          <w:b/>
        </w:rPr>
        <w:t xml:space="preserve"> </w:t>
      </w:r>
    </w:p>
    <w:p w:rsidR="008F3249" w:rsidRDefault="00A72FCB" w:rsidP="00E467DF">
      <w:pPr>
        <w:spacing w:after="0"/>
        <w:ind w:left="747"/>
      </w:pPr>
      <w:r>
        <w:t xml:space="preserve">December 02, 2004-March 30, 2005 </w:t>
      </w:r>
    </w:p>
    <w:p w:rsidR="008F3249" w:rsidRDefault="00A72FCB" w:rsidP="00E467DF">
      <w:pPr>
        <w:spacing w:after="0"/>
        <w:ind w:left="747"/>
      </w:pPr>
      <w:r>
        <w:t xml:space="preserve">Field evaluation of </w:t>
      </w:r>
      <w:r w:rsidR="00606BA9">
        <w:t xml:space="preserve">Virtuoso and </w:t>
      </w:r>
      <w:proofErr w:type="spellStart"/>
      <w:r w:rsidR="00606BA9">
        <w:t>A</w:t>
      </w:r>
      <w:r>
        <w:t>lternil</w:t>
      </w:r>
      <w:proofErr w:type="spellEnd"/>
      <w:r>
        <w:t xml:space="preserve"> against potato late blight </w:t>
      </w:r>
    </w:p>
    <w:p w:rsidR="008F3249" w:rsidRDefault="00A72FCB" w:rsidP="00E467DF">
      <w:pPr>
        <w:spacing w:after="0"/>
        <w:ind w:left="747"/>
      </w:pPr>
      <w:r>
        <w:t xml:space="preserve">Benguet State University and Enviro Crop Vet Company </w:t>
      </w:r>
    </w:p>
    <w:p w:rsidR="008F3249" w:rsidRDefault="00A72FCB" w:rsidP="00E467DF">
      <w:pPr>
        <w:spacing w:after="0" w:line="259" w:lineRule="auto"/>
        <w:ind w:left="737" w:firstLine="0"/>
      </w:pPr>
      <w:r>
        <w:t xml:space="preserve"> </w:t>
      </w:r>
    </w:p>
    <w:p w:rsidR="008F3249" w:rsidRDefault="00A72FCB" w:rsidP="00E467DF">
      <w:pPr>
        <w:spacing w:after="0" w:line="259" w:lineRule="auto"/>
        <w:ind w:left="17" w:firstLine="0"/>
        <w:rPr>
          <w:b/>
        </w:rPr>
      </w:pPr>
      <w:r>
        <w:rPr>
          <w:b/>
        </w:rPr>
        <w:t xml:space="preserve"> </w:t>
      </w: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E467DF" w:rsidRDefault="00E467DF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AE3BAE" w:rsidRDefault="00AE3BAE" w:rsidP="00E467DF">
      <w:pPr>
        <w:spacing w:after="0" w:line="259" w:lineRule="auto"/>
        <w:ind w:left="17" w:firstLine="0"/>
        <w:rPr>
          <w:b/>
        </w:rPr>
      </w:pPr>
    </w:p>
    <w:p w:rsidR="008F3249" w:rsidRDefault="00A72FCB" w:rsidP="00E467DF">
      <w:pPr>
        <w:spacing w:after="0" w:line="259" w:lineRule="auto"/>
        <w:ind w:left="12"/>
      </w:pPr>
      <w:r>
        <w:rPr>
          <w:b/>
        </w:rPr>
        <w:t xml:space="preserve">Trainings and Seminars </w:t>
      </w:r>
      <w:r w:rsidR="00E467DF">
        <w:rPr>
          <w:b/>
        </w:rPr>
        <w:t xml:space="preserve">Participated </w:t>
      </w:r>
      <w:r w:rsidR="00E467DF" w:rsidRPr="00AB42B2">
        <w:rPr>
          <w:b/>
          <w:sz w:val="20"/>
          <w:szCs w:val="20"/>
        </w:rPr>
        <w:t>(</w:t>
      </w:r>
      <w:r w:rsidR="00AE3BAE" w:rsidRPr="00AB42B2">
        <w:rPr>
          <w:b/>
          <w:sz w:val="20"/>
          <w:szCs w:val="20"/>
        </w:rPr>
        <w:t>for the last past 10 years)</w:t>
      </w: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39198F" w:rsidRDefault="00A72FCB" w:rsidP="00E467DF">
      <w:pPr>
        <w:spacing w:after="0"/>
        <w:ind w:left="12" w:right="407"/>
      </w:pPr>
      <w:r>
        <w:t xml:space="preserve">Webinar training on Application of LAMP Technology in Plant </w:t>
      </w:r>
      <w:r w:rsidR="0039198F">
        <w:t>Pathology Plant</w:t>
      </w:r>
      <w:r>
        <w:t xml:space="preserve"> Pathology Laboratory- Institute of Plant Breeding, </w:t>
      </w:r>
    </w:p>
    <w:p w:rsidR="008F3249" w:rsidRDefault="00A72FCB" w:rsidP="00E467DF">
      <w:pPr>
        <w:spacing w:after="0"/>
        <w:ind w:left="12" w:right="407"/>
      </w:pPr>
      <w:r>
        <w:t xml:space="preserve">College of Agriculture and Food Science, UP, Los </w:t>
      </w:r>
      <w:proofErr w:type="spellStart"/>
      <w:r>
        <w:t>Baños</w:t>
      </w:r>
      <w:proofErr w:type="spellEnd"/>
      <w:r>
        <w:t xml:space="preserve">, Laguna </w:t>
      </w:r>
    </w:p>
    <w:p w:rsidR="008F3249" w:rsidRDefault="00A72FCB" w:rsidP="00E467DF">
      <w:pPr>
        <w:spacing w:after="0"/>
        <w:ind w:left="12"/>
      </w:pPr>
      <w:r>
        <w:t xml:space="preserve">July 10, 2020 </w:t>
      </w: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Webinar on Food Security Challenges and Opportunities </w:t>
      </w:r>
      <w:r w:rsidR="00AE3BAE">
        <w:t>under</w:t>
      </w:r>
      <w:r>
        <w:t xml:space="preserve"> the New Normal  </w:t>
      </w:r>
    </w:p>
    <w:p w:rsidR="008F3249" w:rsidRDefault="00A72FCB" w:rsidP="00E467DF">
      <w:pPr>
        <w:spacing w:after="0"/>
        <w:ind w:left="12"/>
      </w:pPr>
      <w:r>
        <w:t xml:space="preserve">Philippines Council for Agriculture, Aquatic and Natural Resources Research and </w:t>
      </w:r>
    </w:p>
    <w:p w:rsidR="008F3249" w:rsidRDefault="00A72FCB" w:rsidP="00E467DF">
      <w:pPr>
        <w:spacing w:after="0"/>
        <w:ind w:left="12"/>
      </w:pPr>
      <w:r>
        <w:t xml:space="preserve">Development  </w:t>
      </w:r>
    </w:p>
    <w:p w:rsidR="008F3249" w:rsidRDefault="00A72FCB" w:rsidP="00E467DF">
      <w:pPr>
        <w:spacing w:after="0"/>
        <w:ind w:left="12"/>
      </w:pPr>
      <w:r>
        <w:t xml:space="preserve">June 30, 2020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Basic Hydroponics, Plant Nutrition and Hydroponics Systems Training </w:t>
      </w:r>
    </w:p>
    <w:p w:rsidR="008F3249" w:rsidRDefault="00A72FCB" w:rsidP="00E467DF">
      <w:pPr>
        <w:spacing w:after="0"/>
        <w:ind w:left="12"/>
      </w:pPr>
      <w:r>
        <w:t xml:space="preserve">Bataan hydroponics </w:t>
      </w:r>
    </w:p>
    <w:p w:rsidR="008F3249" w:rsidRDefault="00A72FCB" w:rsidP="00E467DF">
      <w:pPr>
        <w:spacing w:after="0"/>
        <w:ind w:left="12"/>
      </w:pPr>
      <w:r>
        <w:t xml:space="preserve">December 9,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Precision Technologies for Sustainable Agriculture and Healthy Dies International Life Science Institute South East Asia Region Philippine Committee, Inc.  </w:t>
      </w:r>
    </w:p>
    <w:p w:rsidR="008F3249" w:rsidRDefault="00A72FCB" w:rsidP="00E467DF">
      <w:pPr>
        <w:spacing w:after="0"/>
        <w:ind w:left="12"/>
      </w:pPr>
      <w:r>
        <w:t xml:space="preserve">November 20,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 w:line="240" w:lineRule="auto"/>
        <w:ind w:left="17" w:right="73" w:firstLine="0"/>
        <w:jc w:val="both"/>
      </w:pPr>
      <w:r>
        <w:t xml:space="preserve">Training on Mainstreaming Gender Perspective in Disaster Risk Reduction &amp; Management (DRMM): Skills Enhancement on Basic Life Support (Module 2: Batch 2)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>October 23-25,</w:t>
      </w:r>
      <w:r w:rsidR="00E467DF">
        <w:t xml:space="preserve"> </w:t>
      </w:r>
      <w:r>
        <w:t xml:space="preserve">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Cost and Return Analysis of Root Crop Production and Processing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July 31-August 1,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Joint Seminar Series on from Spores to Genes: Plant Pathogen Identification, </w:t>
      </w:r>
    </w:p>
    <w:p w:rsidR="008F3249" w:rsidRDefault="00A72FCB" w:rsidP="00E467DF">
      <w:pPr>
        <w:spacing w:after="0"/>
        <w:ind w:left="12"/>
      </w:pPr>
      <w:r>
        <w:t xml:space="preserve">Detection and Characterization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July 25,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How’s of the Functional and Operational Objectives, KPI’s, Targets and </w:t>
      </w:r>
    </w:p>
    <w:p w:rsidR="008F3249" w:rsidRDefault="00A72FCB" w:rsidP="00E467DF">
      <w:pPr>
        <w:spacing w:after="0"/>
        <w:ind w:left="12"/>
      </w:pPr>
      <w:r>
        <w:t xml:space="preserve">Programs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April 4-5,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E467DF" w:rsidRDefault="00E467DF" w:rsidP="00E467DF">
      <w:pPr>
        <w:spacing w:after="0" w:line="259" w:lineRule="auto"/>
        <w:ind w:left="17" w:firstLine="0"/>
      </w:pPr>
    </w:p>
    <w:p w:rsidR="00E467DF" w:rsidRDefault="00E467DF" w:rsidP="00E467DF">
      <w:pPr>
        <w:spacing w:after="0" w:line="259" w:lineRule="auto"/>
        <w:ind w:left="17" w:firstLine="0"/>
      </w:pPr>
    </w:p>
    <w:p w:rsidR="008F3249" w:rsidRDefault="00A72FCB" w:rsidP="00E467DF">
      <w:pPr>
        <w:spacing w:after="0"/>
        <w:ind w:left="12"/>
      </w:pPr>
      <w:r>
        <w:t xml:space="preserve">Batch 2 Research Proposal Writing Workshop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>July 8-12,</w:t>
      </w:r>
      <w:r w:rsidR="0039198F">
        <w:t xml:space="preserve"> </w:t>
      </w:r>
      <w:r>
        <w:t xml:space="preserve">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Tissue Culture Techniques on Quality </w:t>
      </w:r>
      <w:proofErr w:type="spellStart"/>
      <w:r>
        <w:t>Ubi</w:t>
      </w:r>
      <w:proofErr w:type="spellEnd"/>
      <w:r>
        <w:t xml:space="preserve"> Propagation, </w:t>
      </w:r>
    </w:p>
    <w:p w:rsidR="008F3249" w:rsidRDefault="00A72FCB" w:rsidP="00E467DF">
      <w:pPr>
        <w:spacing w:after="0"/>
        <w:ind w:left="12"/>
      </w:pPr>
      <w:r>
        <w:t xml:space="preserve">DOST-PCAARRD, BSU  </w:t>
      </w:r>
    </w:p>
    <w:p w:rsidR="008F3249" w:rsidRDefault="00A72FCB" w:rsidP="00E467DF">
      <w:pPr>
        <w:spacing w:after="0"/>
        <w:ind w:left="12"/>
      </w:pPr>
      <w:r>
        <w:t>February 28-March 1,</w:t>
      </w:r>
      <w:r w:rsidR="0039198F">
        <w:t xml:space="preserve"> </w:t>
      </w:r>
      <w:r>
        <w:t xml:space="preserve">2 and 5, 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Hands-on On-site Skills Training  </w:t>
      </w:r>
    </w:p>
    <w:p w:rsidR="008F3249" w:rsidRDefault="00A72FCB" w:rsidP="00E467DF">
      <w:pPr>
        <w:spacing w:after="0"/>
        <w:ind w:left="12"/>
      </w:pPr>
      <w:r>
        <w:t xml:space="preserve">PCAARRD-IPTBM, IPRO-BSU </w:t>
      </w:r>
    </w:p>
    <w:p w:rsidR="008F3249" w:rsidRDefault="00A72FCB" w:rsidP="00E467DF">
      <w:pPr>
        <w:spacing w:after="0"/>
        <w:ind w:left="12"/>
      </w:pPr>
      <w:r>
        <w:t>March 21-22,</w:t>
      </w:r>
      <w:r w:rsidR="0039198F">
        <w:t xml:space="preserve"> </w:t>
      </w:r>
      <w:r>
        <w:t xml:space="preserve">2019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Corporate Values and Social Responsibility Year-End Experiential Learning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December 19,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Potato Production Training Course of the Project: "Elevating Potato as a Food </w:t>
      </w:r>
    </w:p>
    <w:p w:rsidR="008F3249" w:rsidRDefault="00A72FCB" w:rsidP="00E467DF">
      <w:pPr>
        <w:spacing w:after="0"/>
        <w:ind w:left="12"/>
      </w:pPr>
      <w:r>
        <w:t xml:space="preserve">Security Crop in the Philippines: Response to Climate Change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December 3-7, 2018 </w:t>
      </w:r>
    </w:p>
    <w:p w:rsidR="00E467DF" w:rsidRDefault="00E467DF" w:rsidP="00E467DF">
      <w:pPr>
        <w:spacing w:after="0"/>
        <w:ind w:left="12"/>
      </w:pPr>
    </w:p>
    <w:p w:rsidR="008F3249" w:rsidRDefault="00A72FCB" w:rsidP="00E467DF">
      <w:pPr>
        <w:spacing w:after="0"/>
        <w:ind w:left="12"/>
      </w:pPr>
      <w:r>
        <w:t xml:space="preserve">Skills Training on Bonsai Production and Stakeholders' Consultation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October 8,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Echo Seminar on Intellectual Property and Technology Transfer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August 31,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Training- Workshop on Proposal Preparation and Packaging of Industry Strategic </w:t>
      </w:r>
    </w:p>
    <w:p w:rsidR="008F3249" w:rsidRDefault="00A72FCB" w:rsidP="00E467DF">
      <w:pPr>
        <w:spacing w:after="0"/>
        <w:ind w:left="12"/>
      </w:pPr>
      <w:r>
        <w:t xml:space="preserve">S&amp;T Plans and Programs (ISPs) </w:t>
      </w:r>
    </w:p>
    <w:p w:rsidR="008F3249" w:rsidRDefault="00A72FCB" w:rsidP="00E467DF">
      <w:pPr>
        <w:spacing w:after="0"/>
        <w:ind w:left="12"/>
      </w:pPr>
      <w:r>
        <w:t xml:space="preserve">2018 Agency in-House Review 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August 13-17,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Biological Control: Knowing Pest Management in Crop Production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 July 12, 2018 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Seminar Workshop on the Philippine Bidding Documents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March 26-28,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E467DF" w:rsidRDefault="00E467DF" w:rsidP="00E467DF">
      <w:pPr>
        <w:spacing w:after="0" w:line="259" w:lineRule="auto"/>
        <w:ind w:left="17" w:firstLine="0"/>
      </w:pPr>
    </w:p>
    <w:p w:rsidR="008F3249" w:rsidRDefault="00A72FCB" w:rsidP="00E467DF">
      <w:pPr>
        <w:spacing w:after="0"/>
        <w:ind w:left="12"/>
      </w:pPr>
      <w:r>
        <w:t xml:space="preserve">Seminar Workshop on Government Procurement Reform Act (R.A. 9184) and its </w:t>
      </w:r>
    </w:p>
    <w:p w:rsidR="008F3249" w:rsidRDefault="00A72FCB" w:rsidP="00E467DF">
      <w:pPr>
        <w:spacing w:after="0"/>
        <w:ind w:left="12"/>
      </w:pPr>
      <w:r>
        <w:t xml:space="preserve">IRR and Updates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March 21-23,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39198F" w:rsidP="00E467DF">
      <w:pPr>
        <w:spacing w:after="0"/>
        <w:ind w:left="12"/>
      </w:pPr>
      <w:r>
        <w:t>Root crops</w:t>
      </w:r>
      <w:r w:rsidR="00A72FCB">
        <w:t xml:space="preserve"> Based Edible and Vertical Landscaping: Mentoring of Mentors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March 14-15,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Forum on Conservation and Agriculture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February 02,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Simulation Driven Design for Faculty and Researchers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January 15-19, 2018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-Workshop on Basic Statistical Designs in Conducting Experiments and the Use of SPSS Statistical Package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October 27, 2017 </w:t>
      </w:r>
    </w:p>
    <w:p w:rsidR="00E467DF" w:rsidRDefault="00E467DF" w:rsidP="00E467DF">
      <w:pPr>
        <w:spacing w:after="0"/>
        <w:ind w:left="12"/>
      </w:pPr>
    </w:p>
    <w:p w:rsidR="008F3249" w:rsidRDefault="00A72FCB" w:rsidP="00E467DF">
      <w:pPr>
        <w:spacing w:after="0"/>
        <w:ind w:left="12"/>
      </w:pPr>
      <w:r>
        <w:t xml:space="preserve">Training Workshop on Technical Writing Study Proposal for Scholarship Application </w:t>
      </w:r>
    </w:p>
    <w:p w:rsidR="008F3249" w:rsidRDefault="00A72FCB" w:rsidP="00E467DF">
      <w:pPr>
        <w:spacing w:after="0"/>
        <w:ind w:left="12"/>
      </w:pPr>
      <w:r>
        <w:t xml:space="preserve">Benguet State University  </w:t>
      </w:r>
    </w:p>
    <w:p w:rsidR="008F3249" w:rsidRDefault="00A72FCB" w:rsidP="00E467DF">
      <w:pPr>
        <w:spacing w:after="0"/>
        <w:ind w:left="12"/>
      </w:pPr>
      <w:r>
        <w:t xml:space="preserve">July 20-21,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Potato Quality Seed Production, Package of Technology </w:t>
      </w:r>
    </w:p>
    <w:p w:rsidR="008F3249" w:rsidRDefault="00A72FCB" w:rsidP="00E467DF">
      <w:pPr>
        <w:spacing w:after="0"/>
        <w:ind w:left="12"/>
      </w:pPr>
      <w:r>
        <w:t xml:space="preserve">Benguet State University-Northern Philippines Root Crops Research Training Center </w:t>
      </w:r>
    </w:p>
    <w:p w:rsidR="008F3249" w:rsidRDefault="00A72FCB" w:rsidP="00E467DF">
      <w:pPr>
        <w:spacing w:after="0"/>
        <w:ind w:left="12"/>
      </w:pPr>
      <w:r>
        <w:t xml:space="preserve">BSU-NPRCRTC </w:t>
      </w:r>
    </w:p>
    <w:p w:rsidR="008F3249" w:rsidRDefault="00A72FCB" w:rsidP="00E467DF">
      <w:pPr>
        <w:spacing w:after="0"/>
        <w:ind w:left="12"/>
      </w:pPr>
      <w:r>
        <w:t xml:space="preserve">June 27-29,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>1</w:t>
      </w:r>
      <w:r>
        <w:rPr>
          <w:vertAlign w:val="superscript"/>
        </w:rPr>
        <w:t>st</w:t>
      </w:r>
      <w:r>
        <w:t xml:space="preserve"> International Conference on Food, Environment and Culture </w:t>
      </w:r>
    </w:p>
    <w:p w:rsidR="008F3249" w:rsidRDefault="00A72FCB" w:rsidP="00E467DF">
      <w:pPr>
        <w:spacing w:after="0"/>
        <w:ind w:left="12"/>
      </w:pPr>
      <w:r>
        <w:t xml:space="preserve">Benguet State University </w:t>
      </w:r>
    </w:p>
    <w:p w:rsidR="008F3249" w:rsidRDefault="00A72FCB" w:rsidP="00E467DF">
      <w:pPr>
        <w:spacing w:after="0"/>
        <w:ind w:left="12"/>
      </w:pPr>
      <w:r>
        <w:t xml:space="preserve">Hotel Supreme, Magsaysay Venue, Baguio City </w:t>
      </w:r>
    </w:p>
    <w:p w:rsidR="008F3249" w:rsidRDefault="00A72FCB" w:rsidP="00E467DF">
      <w:pPr>
        <w:spacing w:after="0"/>
        <w:ind w:left="12"/>
      </w:pPr>
      <w:r>
        <w:t xml:space="preserve">May 16-18,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E467DF" w:rsidRDefault="00E467DF" w:rsidP="00E467DF">
      <w:pPr>
        <w:spacing w:after="0"/>
        <w:ind w:left="12"/>
      </w:pPr>
    </w:p>
    <w:p w:rsidR="00E467DF" w:rsidRDefault="00E467DF" w:rsidP="00E467DF">
      <w:pPr>
        <w:spacing w:after="0"/>
        <w:ind w:left="12"/>
      </w:pPr>
    </w:p>
    <w:p w:rsidR="00E467DF" w:rsidRDefault="00E467DF" w:rsidP="00E467DF">
      <w:pPr>
        <w:spacing w:after="0"/>
        <w:ind w:left="12"/>
      </w:pPr>
    </w:p>
    <w:p w:rsidR="008F3249" w:rsidRDefault="00A72FCB" w:rsidP="00E467DF">
      <w:pPr>
        <w:spacing w:after="0"/>
        <w:ind w:left="12"/>
      </w:pPr>
      <w:r>
        <w:lastRenderedPageBreak/>
        <w:t xml:space="preserve">Training of Trainers (TOT) on Good Agricultural Practices (GAP) for Fruits and Vegetables with National Certificate (NC) II for AEWs and GAP Learning Sites of </w:t>
      </w:r>
    </w:p>
    <w:p w:rsidR="008F3249" w:rsidRDefault="00A72FCB" w:rsidP="00E467DF">
      <w:pPr>
        <w:spacing w:after="0"/>
        <w:ind w:left="12"/>
      </w:pPr>
      <w:r>
        <w:t xml:space="preserve">CAR (Batch 3)  </w:t>
      </w:r>
    </w:p>
    <w:p w:rsidR="00E467DF" w:rsidRDefault="00A72FCB" w:rsidP="00E467DF">
      <w:pPr>
        <w:spacing w:after="0" w:line="240" w:lineRule="auto"/>
        <w:ind w:left="12"/>
      </w:pPr>
      <w:r>
        <w:t xml:space="preserve">ATI-CAR, BSU Compound, La Trinidad, Benguet </w:t>
      </w:r>
    </w:p>
    <w:p w:rsidR="008F3249" w:rsidRDefault="00A72FCB" w:rsidP="00E467DF">
      <w:pPr>
        <w:spacing w:after="0"/>
        <w:ind w:left="12"/>
      </w:pPr>
      <w:r>
        <w:t xml:space="preserve">May 2-6,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Seminar- Training on Operation of Enzyme-linked Immunosorbents Assay </w:t>
      </w:r>
    </w:p>
    <w:p w:rsidR="008F3249" w:rsidRDefault="00A72FCB" w:rsidP="00E467DF">
      <w:pPr>
        <w:spacing w:after="0"/>
        <w:ind w:left="12"/>
      </w:pPr>
      <w:r>
        <w:t xml:space="preserve">(ELISA Reader in Quantifying Pre- Harvest Aflatoxin Contamination of Peanut </w:t>
      </w:r>
    </w:p>
    <w:p w:rsidR="008F3249" w:rsidRDefault="00A72FCB" w:rsidP="00E467DF">
      <w:pPr>
        <w:spacing w:after="0"/>
        <w:ind w:left="12"/>
      </w:pPr>
      <w:r>
        <w:t xml:space="preserve">Glen wood Technologies International, Inc., International Benguet State </w:t>
      </w:r>
    </w:p>
    <w:p w:rsidR="008F3249" w:rsidRDefault="00A72FCB" w:rsidP="00E467DF">
      <w:pPr>
        <w:spacing w:after="0"/>
        <w:ind w:left="12"/>
      </w:pPr>
      <w:r>
        <w:t xml:space="preserve">University-HORTI and Department of Plant Pathology </w:t>
      </w:r>
    </w:p>
    <w:p w:rsidR="008F3249" w:rsidRDefault="00A72FCB" w:rsidP="00E467DF">
      <w:pPr>
        <w:spacing w:after="0"/>
        <w:ind w:left="12"/>
      </w:pPr>
      <w:r>
        <w:t xml:space="preserve">Seed Laboratory, R&amp;E Building  </w:t>
      </w:r>
    </w:p>
    <w:p w:rsidR="008F3249" w:rsidRDefault="00A72FCB" w:rsidP="00E467DF">
      <w:pPr>
        <w:spacing w:after="0"/>
        <w:ind w:left="12"/>
      </w:pPr>
      <w:r>
        <w:t xml:space="preserve">March 24,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Seminar on Agricultural Feature Writing </w:t>
      </w:r>
    </w:p>
    <w:p w:rsidR="008F3249" w:rsidRDefault="00A72FCB" w:rsidP="00E467DF">
      <w:pPr>
        <w:spacing w:after="0"/>
        <w:ind w:left="12"/>
      </w:pPr>
      <w:r>
        <w:t xml:space="preserve">Benguet State University </w:t>
      </w:r>
    </w:p>
    <w:p w:rsidR="008F3249" w:rsidRDefault="00A72FCB" w:rsidP="00E467DF">
      <w:pPr>
        <w:spacing w:after="0"/>
        <w:ind w:left="12"/>
      </w:pPr>
      <w:r>
        <w:t xml:space="preserve">Strawberry Hall </w:t>
      </w:r>
    </w:p>
    <w:p w:rsidR="008F3249" w:rsidRDefault="00A72FCB" w:rsidP="00E467DF">
      <w:pPr>
        <w:spacing w:after="0"/>
        <w:ind w:left="12"/>
      </w:pPr>
      <w:r>
        <w:t xml:space="preserve">March 16,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Gender Sensitivity Training  </w:t>
      </w:r>
    </w:p>
    <w:p w:rsidR="008F3249" w:rsidRDefault="00A72FCB" w:rsidP="00E467DF">
      <w:pPr>
        <w:spacing w:after="0"/>
        <w:ind w:left="12"/>
      </w:pPr>
      <w:r>
        <w:t xml:space="preserve">Benguet State University </w:t>
      </w:r>
    </w:p>
    <w:p w:rsidR="008F3249" w:rsidRDefault="00A72FCB" w:rsidP="00E467DF">
      <w:pPr>
        <w:spacing w:after="0"/>
        <w:ind w:left="12"/>
      </w:pPr>
      <w:r>
        <w:t xml:space="preserve">Northern Philippine Root Crops Research and Training Center </w:t>
      </w:r>
    </w:p>
    <w:p w:rsidR="008F3249" w:rsidRDefault="00A72FCB" w:rsidP="00E467DF">
      <w:pPr>
        <w:spacing w:after="0"/>
        <w:ind w:left="12"/>
      </w:pPr>
      <w:r>
        <w:t xml:space="preserve">February 23-24,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tabs>
          <w:tab w:val="center" w:pos="1698"/>
          <w:tab w:val="center" w:pos="2648"/>
          <w:tab w:val="center" w:pos="3664"/>
          <w:tab w:val="center" w:pos="4950"/>
          <w:tab w:val="center" w:pos="6136"/>
          <w:tab w:val="center" w:pos="7115"/>
          <w:tab w:val="right" w:pos="8725"/>
        </w:tabs>
        <w:spacing w:after="0"/>
        <w:ind w:left="0" w:firstLine="0"/>
      </w:pPr>
      <w:r>
        <w:t xml:space="preserve">Training </w:t>
      </w:r>
      <w:r>
        <w:tab/>
        <w:t xml:space="preserve">Workshop </w:t>
      </w:r>
      <w:r>
        <w:tab/>
        <w:t xml:space="preserve">on </w:t>
      </w:r>
      <w:r>
        <w:tab/>
        <w:t xml:space="preserve">Conducting </w:t>
      </w:r>
      <w:r>
        <w:tab/>
        <w:t xml:space="preserve">Survey, </w:t>
      </w:r>
      <w:r>
        <w:tab/>
        <w:t xml:space="preserve">Sampling </w:t>
      </w:r>
      <w:r>
        <w:tab/>
        <w:t xml:space="preserve">and </w:t>
      </w:r>
      <w:r>
        <w:tab/>
        <w:t xml:space="preserve">Designing </w:t>
      </w:r>
    </w:p>
    <w:p w:rsidR="008F3249" w:rsidRDefault="00A72FCB" w:rsidP="00E467DF">
      <w:pPr>
        <w:spacing w:after="0"/>
        <w:ind w:left="12"/>
      </w:pPr>
      <w:r>
        <w:t xml:space="preserve">Questionnaire Benguet State University </w:t>
      </w:r>
    </w:p>
    <w:p w:rsidR="008F3249" w:rsidRDefault="00A72FCB" w:rsidP="00E467DF">
      <w:pPr>
        <w:spacing w:after="0"/>
        <w:ind w:left="12"/>
      </w:pPr>
      <w:r>
        <w:t xml:space="preserve">BSU, Gladiola Center </w:t>
      </w:r>
    </w:p>
    <w:p w:rsidR="008F3249" w:rsidRDefault="00A72FCB" w:rsidP="00E467DF">
      <w:pPr>
        <w:spacing w:after="0"/>
        <w:ind w:left="12"/>
      </w:pPr>
      <w:r>
        <w:t xml:space="preserve">February 10, 2017 </w:t>
      </w:r>
    </w:p>
    <w:p w:rsidR="00E467DF" w:rsidRDefault="00E467DF" w:rsidP="00E467DF">
      <w:pPr>
        <w:spacing w:after="0"/>
        <w:ind w:left="12"/>
      </w:pPr>
    </w:p>
    <w:p w:rsidR="008F3249" w:rsidRDefault="00A72FCB" w:rsidP="00E467DF">
      <w:pPr>
        <w:spacing w:after="0"/>
        <w:ind w:left="12"/>
      </w:pPr>
      <w:r>
        <w:t xml:space="preserve">Seminar on Introduction to Impact Evaluation  </w:t>
      </w:r>
    </w:p>
    <w:p w:rsidR="008F3249" w:rsidRDefault="00A72FCB" w:rsidP="00E467DF">
      <w:pPr>
        <w:spacing w:after="0"/>
        <w:ind w:left="12"/>
      </w:pPr>
      <w:r>
        <w:t xml:space="preserve">Benguet State University </w:t>
      </w:r>
    </w:p>
    <w:p w:rsidR="008F3249" w:rsidRDefault="00A72FCB" w:rsidP="00E467DF">
      <w:pPr>
        <w:spacing w:after="0"/>
        <w:ind w:left="12"/>
      </w:pPr>
      <w:r>
        <w:t xml:space="preserve">BSU, Chrysanthemum Hall </w:t>
      </w:r>
    </w:p>
    <w:p w:rsidR="008F3249" w:rsidRDefault="00A72FCB" w:rsidP="00E467DF">
      <w:pPr>
        <w:spacing w:after="0"/>
        <w:ind w:left="12"/>
      </w:pPr>
      <w:r>
        <w:t xml:space="preserve">January 27,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Packaging of Fruits and Vegetables Greenhouse Management of vegetables Drip irrigation/Fertigation) </w:t>
      </w:r>
    </w:p>
    <w:p w:rsidR="008F3249" w:rsidRDefault="00A72FCB" w:rsidP="00E467DF">
      <w:pPr>
        <w:spacing w:after="0"/>
        <w:ind w:left="12"/>
      </w:pPr>
      <w:r>
        <w:t xml:space="preserve">BSU-HORTI and Plant Pathology Department  </w:t>
      </w:r>
    </w:p>
    <w:p w:rsidR="008F3249" w:rsidRDefault="00A72FCB" w:rsidP="00E467DF">
      <w:pPr>
        <w:spacing w:after="0"/>
        <w:ind w:left="12"/>
      </w:pPr>
      <w:r>
        <w:t xml:space="preserve">Chrysanthemum Hall, BSU </w:t>
      </w:r>
    </w:p>
    <w:p w:rsidR="008F3249" w:rsidRDefault="00A72FCB" w:rsidP="00E467DF">
      <w:pPr>
        <w:spacing w:after="0"/>
        <w:ind w:left="12"/>
      </w:pPr>
      <w:r>
        <w:t xml:space="preserve">January 25,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Greenhouse Management of vegetables Drip irrigation/Fertigation) </w:t>
      </w:r>
    </w:p>
    <w:p w:rsidR="008F3249" w:rsidRDefault="00A72FCB" w:rsidP="00E467DF">
      <w:pPr>
        <w:spacing w:after="0"/>
        <w:ind w:left="12"/>
      </w:pPr>
      <w:r>
        <w:t xml:space="preserve">BSU-HORTI, Plant Pathology Department and CEAT  </w:t>
      </w:r>
    </w:p>
    <w:p w:rsidR="008F3249" w:rsidRDefault="00A72FCB" w:rsidP="00E467DF">
      <w:pPr>
        <w:spacing w:after="0"/>
        <w:ind w:left="12"/>
      </w:pPr>
      <w:r>
        <w:t xml:space="preserve">Chrysanthemum Hall, BSU </w:t>
      </w:r>
    </w:p>
    <w:p w:rsidR="008F3249" w:rsidRDefault="00A72FCB" w:rsidP="00E467DF">
      <w:pPr>
        <w:spacing w:after="0"/>
        <w:ind w:left="12"/>
      </w:pPr>
      <w:r>
        <w:t xml:space="preserve">January 24, 2017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lastRenderedPageBreak/>
        <w:t xml:space="preserve">Trail Blazers in Science </w:t>
      </w:r>
    </w:p>
    <w:p w:rsidR="008F3249" w:rsidRDefault="00A72FCB" w:rsidP="00E467DF">
      <w:pPr>
        <w:spacing w:after="0"/>
        <w:ind w:left="12"/>
      </w:pPr>
      <w:r>
        <w:t xml:space="preserve">Lecture Series by National Scientists </w:t>
      </w:r>
    </w:p>
    <w:p w:rsidR="008F3249" w:rsidRDefault="00A72FCB" w:rsidP="00E467DF">
      <w:pPr>
        <w:spacing w:after="0"/>
        <w:ind w:left="12"/>
      </w:pPr>
      <w:r>
        <w:t xml:space="preserve">National Academy of Science and Technology and DOST-CAR </w:t>
      </w:r>
    </w:p>
    <w:p w:rsidR="008F3249" w:rsidRDefault="00A72FCB" w:rsidP="00E467DF">
      <w:pPr>
        <w:spacing w:after="0"/>
        <w:ind w:left="12"/>
      </w:pPr>
      <w:r>
        <w:t xml:space="preserve">CAP, Camp John Hay, Baguio City  </w:t>
      </w:r>
    </w:p>
    <w:p w:rsidR="008F3249" w:rsidRDefault="00A72FCB" w:rsidP="00E467DF">
      <w:pPr>
        <w:spacing w:after="0"/>
        <w:ind w:left="12"/>
      </w:pPr>
      <w:r>
        <w:t xml:space="preserve">December 8, 2016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Class 1 and 4 Fork Lift Operator </w:t>
      </w:r>
    </w:p>
    <w:p w:rsidR="008F3249" w:rsidRDefault="00A72FCB" w:rsidP="00E467DF">
      <w:pPr>
        <w:spacing w:after="0"/>
        <w:ind w:left="12"/>
      </w:pPr>
      <w:proofErr w:type="spellStart"/>
      <w:r>
        <w:t>Liftow</w:t>
      </w:r>
      <w:proofErr w:type="spellEnd"/>
      <w:r>
        <w:t xml:space="preserve"> Certified </w:t>
      </w:r>
    </w:p>
    <w:p w:rsidR="008F3249" w:rsidRDefault="00A72FCB" w:rsidP="00E467DF">
      <w:pPr>
        <w:spacing w:after="0"/>
        <w:ind w:left="12"/>
      </w:pPr>
      <w:r>
        <w:t xml:space="preserve">January 02, 2016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Microbial Risk Assessment </w:t>
      </w:r>
      <w:r>
        <w:rPr>
          <w:i/>
        </w:rPr>
        <w:t xml:space="preserve">(Salmonella) </w:t>
      </w:r>
      <w:r>
        <w:t xml:space="preserve">and Management in Green Leafy </w:t>
      </w:r>
    </w:p>
    <w:p w:rsidR="008F3249" w:rsidRDefault="00A72FCB" w:rsidP="00E467DF">
      <w:pPr>
        <w:spacing w:after="0"/>
        <w:ind w:left="12"/>
      </w:pPr>
      <w:r>
        <w:t xml:space="preserve">Vegetables </w:t>
      </w:r>
    </w:p>
    <w:p w:rsidR="008F3249" w:rsidRDefault="00A72FCB" w:rsidP="00E467DF">
      <w:pPr>
        <w:spacing w:after="0"/>
        <w:ind w:left="12"/>
      </w:pPr>
      <w:r>
        <w:t xml:space="preserve">BSU-HORTI and College of Veterinary Medicine </w:t>
      </w:r>
    </w:p>
    <w:p w:rsidR="008F3249" w:rsidRDefault="00A72FCB" w:rsidP="00E467DF">
      <w:pPr>
        <w:spacing w:after="0"/>
        <w:ind w:left="12"/>
      </w:pPr>
      <w:proofErr w:type="spellStart"/>
      <w:r>
        <w:t>Aspulan</w:t>
      </w:r>
      <w:proofErr w:type="spellEnd"/>
      <w:r>
        <w:t xml:space="preserve"> Hall, ATI-CAR </w:t>
      </w:r>
    </w:p>
    <w:p w:rsidR="008F3249" w:rsidRDefault="00A72FCB" w:rsidP="00E467DF">
      <w:pPr>
        <w:spacing w:after="0"/>
        <w:ind w:left="12"/>
      </w:pPr>
      <w:r>
        <w:t xml:space="preserve">October 06, 2015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Organic Agriculture  </w:t>
      </w:r>
    </w:p>
    <w:p w:rsidR="008F3249" w:rsidRDefault="00A72FCB" w:rsidP="00E467DF">
      <w:pPr>
        <w:spacing w:after="0"/>
        <w:ind w:left="12"/>
      </w:pPr>
      <w:r>
        <w:t xml:space="preserve">Benguet State University –HORTI </w:t>
      </w:r>
    </w:p>
    <w:p w:rsidR="008F3249" w:rsidRDefault="00A72FCB" w:rsidP="00E467DF">
      <w:pPr>
        <w:spacing w:after="0"/>
        <w:ind w:left="12"/>
      </w:pPr>
      <w:r>
        <w:t xml:space="preserve">Chrysanthemum Hall, Research and Extension, BSU </w:t>
      </w:r>
    </w:p>
    <w:p w:rsidR="008F3249" w:rsidRDefault="00A72FCB" w:rsidP="00E467DF">
      <w:pPr>
        <w:spacing w:after="0"/>
        <w:ind w:left="12"/>
      </w:pPr>
      <w:r>
        <w:t xml:space="preserve">September 12, 2015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Integrating Gender Perspective in Capability Enhancement of BSU Utility, Janitorial Staff on Hands-on Landscaping Concepts and Designs and </w:t>
      </w:r>
    </w:p>
    <w:p w:rsidR="008F3249" w:rsidRDefault="00A72FCB" w:rsidP="00E467DF">
      <w:pPr>
        <w:spacing w:after="0"/>
        <w:ind w:left="12"/>
      </w:pPr>
      <w:r>
        <w:t xml:space="preserve">Ornamental Plant Care and Propagation </w:t>
      </w:r>
    </w:p>
    <w:p w:rsidR="008F3249" w:rsidRDefault="00A72FCB" w:rsidP="00E467DF">
      <w:pPr>
        <w:spacing w:after="0"/>
        <w:ind w:left="12"/>
      </w:pPr>
      <w:r>
        <w:t xml:space="preserve">Benguet State University –HORTI </w:t>
      </w:r>
    </w:p>
    <w:p w:rsidR="008F3249" w:rsidRDefault="00A72FCB" w:rsidP="00E467DF">
      <w:pPr>
        <w:spacing w:after="0"/>
        <w:ind w:left="12"/>
      </w:pPr>
      <w:r>
        <w:t xml:space="preserve">May 11-14, 2015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Report Writing, Presentation and Intellectual Property Rights  </w:t>
      </w:r>
    </w:p>
    <w:p w:rsidR="008F3249" w:rsidRDefault="00A72FCB" w:rsidP="00E467DF">
      <w:pPr>
        <w:spacing w:after="0"/>
        <w:ind w:left="12"/>
      </w:pPr>
      <w:r>
        <w:t xml:space="preserve">Horticultural Research and Training Institute (HORTI) </w:t>
      </w:r>
    </w:p>
    <w:p w:rsidR="008F3249" w:rsidRDefault="00A72FCB" w:rsidP="00E467DF">
      <w:pPr>
        <w:spacing w:after="0"/>
        <w:ind w:left="12"/>
      </w:pPr>
      <w:r>
        <w:t xml:space="preserve">Benguet State University, La Trinidad, Benguet </w:t>
      </w:r>
    </w:p>
    <w:p w:rsidR="008F3249" w:rsidRDefault="00A72FCB" w:rsidP="00E467DF">
      <w:pPr>
        <w:spacing w:after="0"/>
        <w:ind w:left="12"/>
      </w:pPr>
      <w:r>
        <w:t xml:space="preserve">November 19-21, 2014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Training on Project Proposal Preparation </w:t>
      </w:r>
    </w:p>
    <w:p w:rsidR="008F3249" w:rsidRDefault="00A72FCB" w:rsidP="00E467DF">
      <w:pPr>
        <w:spacing w:after="0"/>
        <w:ind w:left="12"/>
      </w:pPr>
      <w:r>
        <w:t xml:space="preserve">Benguet State University, La Trinidad, Benguet </w:t>
      </w:r>
    </w:p>
    <w:p w:rsidR="008F3249" w:rsidRDefault="00A72FCB" w:rsidP="00E467DF">
      <w:pPr>
        <w:spacing w:after="0"/>
        <w:ind w:left="12"/>
      </w:pPr>
      <w:r>
        <w:t xml:space="preserve">October 16-17, 2014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Enhancement Training on Ethical and Principal Obligation of Newly-Hired </w:t>
      </w:r>
      <w:proofErr w:type="spellStart"/>
      <w:r>
        <w:t>NonTeaching</w:t>
      </w:r>
      <w:proofErr w:type="spellEnd"/>
      <w:r>
        <w:t xml:space="preserve"> Employee (2011-present) </w:t>
      </w:r>
    </w:p>
    <w:p w:rsidR="008F3249" w:rsidRDefault="00A72FCB" w:rsidP="00E467DF">
      <w:pPr>
        <w:spacing w:after="0"/>
        <w:ind w:left="12"/>
      </w:pPr>
      <w:r>
        <w:t xml:space="preserve">Benguet State University, La Trinidad, Benguet </w:t>
      </w:r>
    </w:p>
    <w:p w:rsidR="008F3249" w:rsidRDefault="00A72FCB" w:rsidP="00E467DF">
      <w:pPr>
        <w:spacing w:after="0"/>
        <w:ind w:left="12"/>
      </w:pPr>
      <w:r>
        <w:t xml:space="preserve">September 24, 2014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E467DF" w:rsidRDefault="00E467DF" w:rsidP="00E467DF">
      <w:pPr>
        <w:spacing w:after="0" w:line="259" w:lineRule="auto"/>
        <w:ind w:left="17" w:firstLine="0"/>
      </w:pPr>
    </w:p>
    <w:p w:rsidR="008F3249" w:rsidRDefault="00A72FCB" w:rsidP="00E467DF">
      <w:pPr>
        <w:spacing w:after="0"/>
        <w:ind w:left="12"/>
      </w:pPr>
      <w:r>
        <w:lastRenderedPageBreak/>
        <w:t xml:space="preserve">Training program of Presentations and Practical Workshops </w:t>
      </w:r>
    </w:p>
    <w:p w:rsidR="008F3249" w:rsidRDefault="00A72FCB" w:rsidP="00E467DF">
      <w:pPr>
        <w:spacing w:after="0"/>
        <w:ind w:left="12"/>
      </w:pPr>
      <w:r>
        <w:t xml:space="preserve">Global Application Team, Syngenta Crop Protection AG </w:t>
      </w:r>
    </w:p>
    <w:p w:rsidR="008F3249" w:rsidRDefault="00A72FCB" w:rsidP="00E467DF">
      <w:pPr>
        <w:spacing w:after="0"/>
        <w:ind w:left="12"/>
      </w:pPr>
      <w:r>
        <w:t xml:space="preserve">Benguet State University, La Trinidad, Benguet </w:t>
      </w:r>
    </w:p>
    <w:p w:rsidR="008F3249" w:rsidRDefault="00A72FCB" w:rsidP="00E467DF">
      <w:pPr>
        <w:spacing w:after="0"/>
        <w:ind w:left="12"/>
      </w:pPr>
      <w:r>
        <w:t xml:space="preserve">March 27-28, 2014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Statistics Training Course on Agricultural Field Trial Designing and Analysis </w:t>
      </w:r>
    </w:p>
    <w:p w:rsidR="008F3249" w:rsidRDefault="00A72FCB" w:rsidP="00E467DF">
      <w:pPr>
        <w:spacing w:after="0"/>
        <w:ind w:left="12"/>
      </w:pPr>
      <w:r>
        <w:t xml:space="preserve">DA-BAR, BSU and ICRISAT </w:t>
      </w:r>
    </w:p>
    <w:p w:rsidR="008F3249" w:rsidRDefault="00A72FCB" w:rsidP="00E467DF">
      <w:pPr>
        <w:spacing w:after="0"/>
        <w:ind w:left="12"/>
      </w:pPr>
      <w:r>
        <w:t xml:space="preserve">Benguet State University, Gladiola Center </w:t>
      </w:r>
    </w:p>
    <w:p w:rsidR="008F3249" w:rsidRDefault="00A72FCB" w:rsidP="00E467DF">
      <w:pPr>
        <w:spacing w:after="0"/>
        <w:ind w:left="12"/>
      </w:pPr>
      <w:r>
        <w:t xml:space="preserve">April 3-7, 2014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Modern Approaches to Detection of Biological Agents Using Biosensors and  </w:t>
      </w:r>
    </w:p>
    <w:p w:rsidR="008F3249" w:rsidRDefault="00A72FCB" w:rsidP="00E467DF">
      <w:pPr>
        <w:spacing w:after="0"/>
        <w:ind w:left="12"/>
      </w:pPr>
      <w:r>
        <w:t xml:space="preserve">Functional Genomics of Host Pathogen Interactions in Fungal </w:t>
      </w:r>
      <w:proofErr w:type="spellStart"/>
      <w:r>
        <w:t>Patho</w:t>
      </w:r>
      <w:proofErr w:type="spellEnd"/>
      <w:r>
        <w:t xml:space="preserve"> systems </w:t>
      </w:r>
    </w:p>
    <w:p w:rsidR="008F3249" w:rsidRDefault="00A72FCB" w:rsidP="00E467DF">
      <w:pPr>
        <w:spacing w:after="0"/>
        <w:ind w:left="12"/>
      </w:pPr>
      <w:r>
        <w:t xml:space="preserve">Benguet State University, La Trinidad, Benguet </w:t>
      </w:r>
    </w:p>
    <w:p w:rsidR="008F3249" w:rsidRDefault="00A72FCB" w:rsidP="00E467DF">
      <w:pPr>
        <w:spacing w:after="0"/>
        <w:ind w:left="12"/>
      </w:pPr>
      <w:r>
        <w:t xml:space="preserve">September 16, 2013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A72FCB" w:rsidP="00E467DF">
      <w:pPr>
        <w:spacing w:after="0"/>
        <w:ind w:left="12"/>
      </w:pPr>
      <w:r>
        <w:t xml:space="preserve">Dairy Production and Management  </w:t>
      </w:r>
    </w:p>
    <w:p w:rsidR="008F3249" w:rsidRDefault="00A72FCB" w:rsidP="00E467DF">
      <w:pPr>
        <w:spacing w:after="0"/>
        <w:ind w:left="12"/>
      </w:pPr>
      <w:r>
        <w:t xml:space="preserve">Mountain High Dairy Cooperative </w:t>
      </w:r>
    </w:p>
    <w:p w:rsidR="008F3249" w:rsidRDefault="00A72FCB" w:rsidP="00E467DF">
      <w:pPr>
        <w:spacing w:after="0"/>
        <w:ind w:left="12"/>
      </w:pPr>
      <w:r>
        <w:t xml:space="preserve">Baguio Stock Farm Compound, Km. 5 </w:t>
      </w:r>
      <w:proofErr w:type="spellStart"/>
      <w:r>
        <w:t>Sto</w:t>
      </w:r>
      <w:proofErr w:type="spellEnd"/>
      <w:r>
        <w:t xml:space="preserve">. Tomas Road, </w:t>
      </w:r>
      <w:proofErr w:type="spellStart"/>
      <w:r>
        <w:t>Dontogan</w:t>
      </w:r>
      <w:proofErr w:type="spellEnd"/>
      <w:r>
        <w:t xml:space="preserve">, Baguio </w:t>
      </w:r>
      <w:r w:rsidR="00AB42B2">
        <w:t>City June</w:t>
      </w:r>
      <w:r>
        <w:t xml:space="preserve"> 15-July 15, 2011 </w:t>
      </w:r>
    </w:p>
    <w:p w:rsidR="00AE3BAE" w:rsidRDefault="00AE3BAE" w:rsidP="00E467DF">
      <w:pPr>
        <w:spacing w:after="0"/>
        <w:ind w:left="12" w:right="293"/>
      </w:pPr>
    </w:p>
    <w:p w:rsidR="00AE3BAE" w:rsidRDefault="00A72FCB" w:rsidP="00E467DF">
      <w:pPr>
        <w:spacing w:after="0"/>
        <w:ind w:left="12" w:right="293"/>
      </w:pPr>
      <w:r>
        <w:t xml:space="preserve">Regional Workshop on Potato Crop Management in the Tropics and Subtropics of South East Asia  </w:t>
      </w:r>
    </w:p>
    <w:p w:rsidR="008F3249" w:rsidRDefault="00A72FCB" w:rsidP="00E467DF">
      <w:pPr>
        <w:spacing w:after="0"/>
        <w:ind w:left="12" w:right="293"/>
      </w:pPr>
      <w:proofErr w:type="spellStart"/>
      <w:r>
        <w:t>Dalat</w:t>
      </w:r>
      <w:proofErr w:type="spellEnd"/>
      <w:r>
        <w:t xml:space="preserve">, Vietnam </w:t>
      </w:r>
    </w:p>
    <w:p w:rsidR="008F3249" w:rsidRDefault="00A72FCB" w:rsidP="00E467DF">
      <w:pPr>
        <w:spacing w:after="0"/>
        <w:ind w:left="12"/>
      </w:pPr>
      <w:r>
        <w:t xml:space="preserve">December 06-11, 2010 </w:t>
      </w:r>
    </w:p>
    <w:p w:rsidR="008F3249" w:rsidRDefault="00A72FCB" w:rsidP="00E467DF">
      <w:pPr>
        <w:spacing w:after="0" w:line="259" w:lineRule="auto"/>
        <w:ind w:left="17" w:firstLine="0"/>
      </w:pPr>
      <w:r>
        <w:t xml:space="preserve"> </w:t>
      </w:r>
    </w:p>
    <w:p w:rsidR="008F3249" w:rsidRDefault="008F3249" w:rsidP="00E467DF">
      <w:pPr>
        <w:spacing w:after="0" w:line="259" w:lineRule="auto"/>
        <w:ind w:left="17" w:firstLine="0"/>
      </w:pP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</w:p>
    <w:p w:rsidR="008F3249" w:rsidRDefault="00A72FCB" w:rsidP="00E467DF">
      <w:pPr>
        <w:spacing w:after="0" w:line="259" w:lineRule="auto"/>
        <w:ind w:left="17" w:firstLine="0"/>
      </w:pPr>
      <w:r>
        <w:rPr>
          <w:b/>
        </w:rPr>
        <w:t xml:space="preserve"> </w:t>
      </w:r>
      <w:bookmarkStart w:id="0" w:name="_GoBack"/>
      <w:bookmarkEnd w:id="0"/>
    </w:p>
    <w:sectPr w:rsidR="008F3249">
      <w:footerReference w:type="even" r:id="rId7"/>
      <w:footerReference w:type="default" r:id="rId8"/>
      <w:footerReference w:type="first" r:id="rId9"/>
      <w:pgSz w:w="12240" w:h="15840"/>
      <w:pgMar w:top="1444" w:right="1371" w:bottom="1141" w:left="2144" w:header="72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7D" w:rsidRDefault="00F42F7D">
      <w:pPr>
        <w:spacing w:after="0" w:line="240" w:lineRule="auto"/>
      </w:pPr>
      <w:r>
        <w:separator/>
      </w:r>
    </w:p>
  </w:endnote>
  <w:endnote w:type="continuationSeparator" w:id="0">
    <w:p w:rsidR="00F42F7D" w:rsidRDefault="00F4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9" w:rsidRDefault="00A72FCB">
    <w:pPr>
      <w:spacing w:after="638" w:line="259" w:lineRule="auto"/>
      <w:ind w:left="1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1298702</wp:posOffset>
              </wp:positionH>
              <wp:positionV relativeFrom="page">
                <wp:posOffset>9111690</wp:posOffset>
              </wp:positionV>
              <wp:extent cx="5633720" cy="294133"/>
              <wp:effectExtent l="0" t="0" r="0" b="0"/>
              <wp:wrapSquare wrapText="bothSides"/>
              <wp:docPr id="10503" name="Group 10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3720" cy="294133"/>
                        <a:chOff x="0" y="0"/>
                        <a:chExt cx="5633720" cy="294133"/>
                      </a:xfrm>
                    </wpg:grpSpPr>
                    <wps:wsp>
                      <wps:cNvPr id="10512" name="Rectangle 10512"/>
                      <wps:cNvSpPr/>
                      <wps:spPr>
                        <a:xfrm>
                          <a:off x="73152" y="79249"/>
                          <a:ext cx="12835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JOPHR L. GALIAN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3" name="Rectangle 10513"/>
                      <wps:cNvSpPr/>
                      <wps:spPr>
                        <a:xfrm>
                          <a:off x="1036320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15" name="Shape 11215"/>
                      <wps:cNvSpPr/>
                      <wps:spPr>
                        <a:xfrm>
                          <a:off x="5069840" y="7621"/>
                          <a:ext cx="56388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286512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6" name="Shape 11216"/>
                      <wps:cNvSpPr/>
                      <wps:spPr>
                        <a:xfrm>
                          <a:off x="5142992" y="53341"/>
                          <a:ext cx="417576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576" h="195072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  <a:lnTo>
                                <a:pt x="417576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4" name="Rectangle 10514"/>
                      <wps:cNvSpPr/>
                      <wps:spPr>
                        <a:xfrm>
                          <a:off x="5142992" y="79249"/>
                          <a:ext cx="945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separate"/>
                            </w:r>
                            <w:r w:rsidR="00AB42B2">
                              <w:rPr>
                                <w:rFonts w:ascii="Calibri" w:eastAsia="Calibri" w:hAnsi="Calibri" w:cs="Calibri"/>
                                <w:noProof/>
                                <w:color w:val="FFFFFF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15" name="Rectangle 10515"/>
                      <wps:cNvSpPr/>
                      <wps:spPr>
                        <a:xfrm>
                          <a:off x="5213096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17" name="Shape 11217"/>
                      <wps:cNvSpPr/>
                      <wps:spPr>
                        <a:xfrm>
                          <a:off x="0" y="0"/>
                          <a:ext cx="5069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9713" h="9144">
                              <a:moveTo>
                                <a:pt x="0" y="0"/>
                              </a:moveTo>
                              <a:lnTo>
                                <a:pt x="5069713" y="0"/>
                              </a:lnTo>
                              <a:lnTo>
                                <a:pt x="5069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8" name="Shape 11218"/>
                      <wps:cNvSpPr/>
                      <wps:spPr>
                        <a:xfrm>
                          <a:off x="506984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9" name="Shape 11219"/>
                      <wps:cNvSpPr/>
                      <wps:spPr>
                        <a:xfrm>
                          <a:off x="50698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0" name="Shape 11220"/>
                      <wps:cNvSpPr/>
                      <wps:spPr>
                        <a:xfrm>
                          <a:off x="5075936" y="0"/>
                          <a:ext cx="5577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9144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1" name="Shape 11221"/>
                      <wps:cNvSpPr/>
                      <wps:spPr>
                        <a:xfrm>
                          <a:off x="5075936" y="6097"/>
                          <a:ext cx="55778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45720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2" name="Shape 11222"/>
                      <wps:cNvSpPr/>
                      <wps:spPr>
                        <a:xfrm>
                          <a:off x="5069840" y="248413"/>
                          <a:ext cx="56388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45720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503" o:spid="_x0000_s1026" style="position:absolute;left:0;text-align:left;margin-left:102.25pt;margin-top:717.45pt;width:443.6pt;height:23.15pt;z-index:251658240;mso-position-horizontal-relative:page;mso-position-vertical-relative:page" coordsize="56337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">
              <v:rect id="Rectangle 10512" o:spid="_x0000_s1027" style="position:absolute;left:731;top:792;width:1283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2mMUA&#10;AADeAAAADwAAAGRycy9kb3ducmV2LnhtbERPTWvCQBC9F/oflil4azYKLZq6iqjFHDUW0t6G7JgE&#10;s7Mhu5rYX+8Khd7m8T5nvhxMI67UudqygnEUgyAurK65VPB1/HydgnAeWWNjmRTcyMFy8fw0x0Tb&#10;ng90zXwpQgi7BBVU3reJlK6oyKCLbEscuJPtDPoAu1LqDvsQbho5ieN3abDm0FBhS+uKinN2MQp2&#10;03b1ndrfvmy2P7t8n882x5lXavQyrD5AeBr8v/jPneowP34bT+D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LaYxQAAAN4AAAAPAAAAAAAAAAAAAAAAAJgCAABkcnMv&#10;ZG93bnJldi54bWxQSwUGAAAAAAQABAD1AAAAigMAAAAA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JOPHR L. GALIAN</w:t>
                      </w:r>
                    </w:p>
                  </w:txbxContent>
                </v:textbox>
              </v:rect>
              <v:rect id="Rectangle 10513" o:spid="_x0000_s1028" style="position:absolute;left:10363;top:79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TA8UA&#10;AADe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dHTbAG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BMDxQAAAN4AAAAPAAAAAAAAAAAAAAAAAJgCAABkcnMv&#10;ZG93bnJldi54bWxQSwUGAAAAAAQABAD1AAAAigMAAAAA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215" o:spid="_x0000_s1029" style="position:absolute;left:50698;top:76;width:5639;height:2865;visibility:visible;mso-wrap-style:square;v-text-anchor:top" coordsize="56388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4lcMA&#10;AADeAAAADwAAAGRycy9kb3ducmV2LnhtbERPTWuDQBC9B/oflin0lqwGGoLNKqUghIKHpM2ht8Ed&#10;XVt3Vtyt2n/fDQRym8f7nEOx2F5MNPrOsYJ0k4Agrp3uuFXw+VGu9yB8QNbYOyYFf+ShyB9WB8y0&#10;m/lE0zm0Ioawz1CBCWHIpPS1IYt+4wbiyDVutBgiHFupR5xjuO3lNkl20mLHscHgQG+G6p/zr1UQ&#10;3nn+dqa92K8K9/NRn8qmMko9PS6vLyACLeEuvrmPOs5Pt+kzXN+JN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L4lcMAAADeAAAADwAAAAAAAAAAAAAAAACYAgAAZHJzL2Rv&#10;d25yZXYueG1sUEsFBgAAAAAEAAQA9QAAAIgDAAAAAA==&#10;" path="m,l563880,r,286512l,286512,,e" fillcolor="#943634" stroked="f" strokeweight="0">
                <v:stroke miterlimit="83231f" joinstyle="miter"/>
                <v:path arrowok="t" textboxrect="0,0,563880,286512"/>
              </v:shape>
              <v:shape id="Shape 11216" o:spid="_x0000_s1030" style="position:absolute;left:51429;top:533;width:4176;height:1951;visibility:visible;mso-wrap-style:square;v-text-anchor:top" coordsize="417576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b7sMA&#10;AADeAAAADwAAAGRycy9kb3ducmV2LnhtbERPS4vCMBC+L/gfwix4W9N6EKlGEReXBRFZFfE4NGNT&#10;bCalSR/+e7OwsLf5+J6zXA+2Eh01vnSsIJ0kIIhzp0suFFzOu485CB+QNVaOScGTPKxXo7clZtr1&#10;/EPdKRQihrDPUIEJoc6k9Lkhi37iauLI3V1jMUTYFFI32MdwW8lpksykxZJjg8Gatobyx6m1Cubl&#10;Jv/c7lsjj/uvQ68P17a7WaXG78NmASLQEP7Ff+5vHeen03QGv+/EG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b7sMAAADeAAAADwAAAAAAAAAAAAAAAACYAgAAZHJzL2Rv&#10;d25yZXYueG1sUEsFBgAAAAAEAAQA9QAAAIgDAAAAAA==&#10;" path="m,l417576,r,195072l,195072,,e" fillcolor="#943634" stroked="f" strokeweight="0">
                <v:stroke miterlimit="83231f" joinstyle="miter"/>
                <v:path arrowok="t" textboxrect="0,0,417576,195072"/>
              </v:shape>
              <v:rect id="Rectangle 10514" o:spid="_x0000_s1031" style="position:absolute;left:51429;top:792;width:94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Ld8UA&#10;AADe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dHTbAG/74Qb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Yt3xQAAAN4AAAAPAAAAAAAAAAAAAAAAAJgCAABkcnMv&#10;ZG93bnJldi54bWxQSwUGAAAAAAQABAD1AAAAigMAAAAA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separate"/>
                      </w:r>
                      <w:r w:rsidR="00AB42B2">
                        <w:rPr>
                          <w:rFonts w:ascii="Calibri" w:eastAsia="Calibri" w:hAnsi="Calibri" w:cs="Calibri"/>
                          <w:noProof/>
                          <w:color w:val="FFFFFF"/>
                          <w:sz w:val="22"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515" o:spid="_x0000_s1032" style="position:absolute;left:52130;top:79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u7MUA&#10;AADeAAAADwAAAGRycy9kb3ducmV2LnhtbERPTWvCQBC9F/wPywjemo2CRVNXEbWYYxuF2NuQHZNg&#10;djZktyb213cLhd7m8T5ntRlMI+7UudqygmkUgyAurK65VHA+vT0vQDiPrLGxTAoe5GCzHj2tMNG2&#10;5w+6Z74UIYRdggoq79tESldUZNBFtiUO3NV2Bn2AXSl1h30IN42cxfGLNFhzaKiwpV1FxS37MgqO&#10;i3Z7Se13XzaHz2P+ni/3p6VXajIetq8gPA3+X/znTnWYH8+nc/h9J9w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S7sxQAAAN4AAAAPAAAAAAAAAAAAAAAAAJgCAABkcnMv&#10;ZG93bnJldi54bWxQSwUGAAAAAAQABAD1AAAAigMAAAAA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217" o:spid="_x0000_s1033" style="position:absolute;width:50697;height:91;visibility:visible;mso-wrap-style:square;v-text-anchor:top" coordsize="5069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qG8QA&#10;AADeAAAADwAAAGRycy9kb3ducmV2LnhtbERP32vCMBB+H/g/hBP2NtN2skk1ihsMBkPGnCK+3Zpb&#10;U2wuJclq/e/NYLC3+/h+3mI12Fb05EPjWEE+yUAQV043XCvYfb7czUCEiKyxdUwKLhRgtRzdLLDU&#10;7swf1G9jLVIIhxIVmBi7UspQGbIYJq4jTty38xZjgr6W2uM5hdtWFln2IC02nBoMdvRsqDptf6yC&#10;d2+aLj5Ne/1WbL5Q4+G41/dK3Y6H9RxEpCH+i//crzrNz4v8EX7fST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Y6hvEAAAA3gAAAA8AAAAAAAAAAAAAAAAAmAIAAGRycy9k&#10;b3ducmV2LnhtbFBLBQYAAAAABAAEAPUAAACJAwAAAAA=&#10;" path="m,l5069713,r,9144l,9144,,e" fillcolor="black" stroked="f" strokeweight="0">
                <v:stroke miterlimit="83231f" joinstyle="miter"/>
                <v:path arrowok="t" textboxrect="0,0,5069713,9144"/>
              </v:shape>
              <v:shape id="Shape 11218" o:spid="_x0000_s1034" style="position:absolute;left:50698;top:60;width:91;height:458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gE8UA&#10;AADeAAAADwAAAGRycy9kb3ducmV2LnhtbESPQU/DMAyF70j8h8hI3FjaHRAqyyZAmlQuINYhrqYx&#10;aaFxqiRk5d/jAxI3W+/5vc+b3eInVSimMbCBelWBIu6DHdkZOHb7qxtQKSNbnAKTgR9KsNuen22w&#10;seHEL1QO2SkJ4dSggSHnudE69QN5TKswE4v2EaLHLGt02kY8Sbif9LqqrrXHkaVhwJkeBuq/Dt/e&#10;gH8r94/lybXP++61/Sx9dLZ7N+byYrm7BZVpyf/mv+vWCn69roVX3pEZ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CATxQAAAN4AAAAPAAAAAAAAAAAAAAAAAJgCAABkcnMv&#10;ZG93bnJldi54bWxQSwUGAAAAAAQABAD1AAAAigMAAAAA&#10;" path="m,l9144,r,45720l,45720,,e" fillcolor="#943634" stroked="f" strokeweight="0">
                <v:stroke miterlimit="83231f" joinstyle="miter"/>
                <v:path arrowok="t" textboxrect="0,0,9144,45720"/>
              </v:shape>
              <v:shape id="Shape 11219" o:spid="_x0000_s1035" style="position:absolute;left:506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7SS8MA&#10;AADeAAAADwAAAGRycy9kb3ducmV2LnhtbERPS4vCMBC+C/6HMMLeNK0rsnaNIoIg7MkH4t6GZmzq&#10;NpPSRK37640geJuP7znTeWsrcaXGl44VpIMEBHHudMmFgv1u1f8C4QOyxsoxKbiTh/ms25lipt2N&#10;N3TdhkLEEPYZKjAh1JmUPjdk0Q9cTRy5k2sshgibQuoGbzHcVnKYJGNpseTYYLCmpaH8b3uxCo5s&#10;fvW+PYyOl8npLn8+z/J/fFbqo9cuvkEEasNb/HKvdZyfDtMJPN+JN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7SS8MAAADeAAAADwAAAAAAAAAAAAAAAACYAgAAZHJzL2Rv&#10;d25yZXYueG1sUEsFBgAAAAAEAAQA9QAAAIgDAAAAAA==&#10;" path="m,l9144,r,9144l,9144,,e" fillcolor="#c0504d" stroked="f" strokeweight="0">
                <v:stroke miterlimit="83231f" joinstyle="miter"/>
                <v:path arrowok="t" textboxrect="0,0,9144,9144"/>
              </v:shape>
              <v:shape id="Shape 11220" o:spid="_x0000_s1036" style="position:absolute;left:50759;width:5578;height:91;visibility:visible;mso-wrap-style:square;v-text-anchor:top" coordsize="557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Al8cA&#10;AADeAAAADwAAAGRycy9kb3ducmV2LnhtbESPT2vCQBDF74LfYRmhN90YQWzqKiUg9NKCfw4ep9lp&#10;kpqdDdnVxH76zkHwNsO8ee/91tvBNepGXag9G5jPElDEhbc1lwZOx910BSpEZIuNZzJwpwDbzXi0&#10;xsz6nvd0O8RSiQmHDA1UMbaZ1qGoyGGY+ZZYbj++cxhl7UptO+zF3DU6TZKldlizJFTYUl5RcTlc&#10;nYHzvdnr/LX/i5ev4+c35otfDAtjXibD+xuoSEN8ih/fH1bqz9NUAARHZt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WwJfHAAAA3gAAAA8AAAAAAAAAAAAAAAAAmAIAAGRy&#10;cy9kb3ducmV2LnhtbFBLBQYAAAAABAAEAPUAAACMAwAAAAA=&#10;" path="m,l557784,r,9144l,9144,,e" fillcolor="#c0504d" stroked="f" strokeweight="0">
                <v:stroke miterlimit="83231f" joinstyle="miter"/>
                <v:path arrowok="t" textboxrect="0,0,557784,9144"/>
              </v:shape>
              <v:shape id="Shape 11221" o:spid="_x0000_s1037" style="position:absolute;left:50759;top:60;width:5578;height:458;visibility:visible;mso-wrap-style:square;v-text-anchor:top" coordsize="55778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qq8IA&#10;AADeAAAADwAAAGRycy9kb3ducmV2LnhtbERPS4vCMBC+C/6HMMLeNG0Pi1SjqCCUvfkCvc02s21p&#10;MylJVuu/3ywI3ubje85yPZhO3Mn5xrKCdJaAIC6tbrhScD7tp3MQPiBr7CyTgid5WK/GoyXm2j74&#10;QPdjqEQMYZ+jgjqEPpfSlzUZ9DPbE0fuxzqDIUJXSe3wEcNNJ7Mk+ZQGG44NNfa0q6lsj79GwWV7&#10;PtyK9NvtiufmlHF75a+2UOpjMmwWIAIN4S1+uQsd56dZlsL/O/EG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uqrwgAAAN4AAAAPAAAAAAAAAAAAAAAAAJgCAABkcnMvZG93&#10;bnJldi54bWxQSwUGAAAAAAQABAD1AAAAhwMAAAAA&#10;" path="m,l557784,r,45720l,45720,,e" fillcolor="#943634" stroked="f" strokeweight="0">
                <v:stroke miterlimit="83231f" joinstyle="miter"/>
                <v:path arrowok="t" textboxrect="0,0,557784,45720"/>
              </v:shape>
              <v:shape id="Shape 11222" o:spid="_x0000_s1038" style="position:absolute;left:50698;top:2484;width:5639;height:457;visibility:visible;mso-wrap-style:square;v-text-anchor:top" coordsize="56388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IecIA&#10;AADeAAAADwAAAGRycy9kb3ducmV2LnhtbESPzarCMBCF9xd8hzCCm4umFpRSjeIvuHDjzwMMzdiW&#10;NpPSRK1vbwTB3QznzPnOzJedqcWDWldaVjAeRSCIM6tLzhVcL/thAsJ5ZI21ZVLwIgfLRe9vjqm2&#10;Tz7R4+xzEULYpaig8L5JpXRZQQbdyDbEQbvZ1qAPa5tL3eIzhJtaxlE0lQZLDoQCG9oUlFXnuwlc&#10;sz2tE1fVSXTA3f+E9LEir9Sg361mIDx1/mf+Xh90qD+O4xg+74QZ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sh5wgAAAN4AAAAPAAAAAAAAAAAAAAAAAJgCAABkcnMvZG93&#10;bnJldi54bWxQSwUGAAAAAAQABAD1AAAAhwMAAAAA&#10;" path="m,l563880,r,45720l,45720,,e" fillcolor="#943634" stroked="f" strokeweight="0">
                <v:stroke miterlimit="83231f" joinstyle="miter"/>
                <v:path arrowok="t" textboxrect="0,0,563880,4572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8F3249" w:rsidRDefault="00A72FCB">
    <w:pPr>
      <w:spacing w:after="0" w:line="259" w:lineRule="auto"/>
      <w:ind w:left="17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9" w:rsidRDefault="00A72FCB">
    <w:pPr>
      <w:spacing w:after="0" w:line="259" w:lineRule="auto"/>
      <w:ind w:left="1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1298702</wp:posOffset>
              </wp:positionH>
              <wp:positionV relativeFrom="page">
                <wp:posOffset>9111690</wp:posOffset>
              </wp:positionV>
              <wp:extent cx="5633720" cy="294133"/>
              <wp:effectExtent l="0" t="0" r="0" b="0"/>
              <wp:wrapSquare wrapText="bothSides"/>
              <wp:docPr id="10484" name="Group 10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3720" cy="294133"/>
                        <a:chOff x="0" y="0"/>
                        <a:chExt cx="5633720" cy="294133"/>
                      </a:xfrm>
                    </wpg:grpSpPr>
                    <wps:wsp>
                      <wps:cNvPr id="10493" name="Rectangle 10493"/>
                      <wps:cNvSpPr/>
                      <wps:spPr>
                        <a:xfrm>
                          <a:off x="73152" y="79249"/>
                          <a:ext cx="12835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JOPHR L. GALIAN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4" name="Rectangle 10494"/>
                      <wps:cNvSpPr/>
                      <wps:spPr>
                        <a:xfrm>
                          <a:off x="1036320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07" name="Shape 11207"/>
                      <wps:cNvSpPr/>
                      <wps:spPr>
                        <a:xfrm>
                          <a:off x="5069840" y="7621"/>
                          <a:ext cx="56388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286512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8" name="Shape 11208"/>
                      <wps:cNvSpPr/>
                      <wps:spPr>
                        <a:xfrm>
                          <a:off x="5142992" y="53341"/>
                          <a:ext cx="417576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576" h="195072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  <a:lnTo>
                                <a:pt x="417576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5" name="Rectangle 10495"/>
                      <wps:cNvSpPr/>
                      <wps:spPr>
                        <a:xfrm>
                          <a:off x="5142992" y="79249"/>
                          <a:ext cx="945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separate"/>
                            </w:r>
                            <w:r w:rsidR="00AB42B2">
                              <w:rPr>
                                <w:rFonts w:ascii="Calibri" w:eastAsia="Calibri" w:hAnsi="Calibri" w:cs="Calibri"/>
                                <w:noProof/>
                                <w:color w:val="FFFFFF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6" name="Rectangle 10496"/>
                      <wps:cNvSpPr/>
                      <wps:spPr>
                        <a:xfrm>
                          <a:off x="5213096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09" name="Shape 11209"/>
                      <wps:cNvSpPr/>
                      <wps:spPr>
                        <a:xfrm>
                          <a:off x="0" y="0"/>
                          <a:ext cx="5069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9713" h="9144">
                              <a:moveTo>
                                <a:pt x="0" y="0"/>
                              </a:moveTo>
                              <a:lnTo>
                                <a:pt x="5069713" y="0"/>
                              </a:lnTo>
                              <a:lnTo>
                                <a:pt x="5069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0" name="Shape 11210"/>
                      <wps:cNvSpPr/>
                      <wps:spPr>
                        <a:xfrm>
                          <a:off x="506984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1" name="Shape 11211"/>
                      <wps:cNvSpPr/>
                      <wps:spPr>
                        <a:xfrm>
                          <a:off x="50698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2" name="Shape 11212"/>
                      <wps:cNvSpPr/>
                      <wps:spPr>
                        <a:xfrm>
                          <a:off x="5075936" y="0"/>
                          <a:ext cx="5577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9144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3" name="Shape 11213"/>
                      <wps:cNvSpPr/>
                      <wps:spPr>
                        <a:xfrm>
                          <a:off x="5075936" y="6097"/>
                          <a:ext cx="55778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45720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4" name="Shape 11214"/>
                      <wps:cNvSpPr/>
                      <wps:spPr>
                        <a:xfrm>
                          <a:off x="5069840" y="248413"/>
                          <a:ext cx="56388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45720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484" o:spid="_x0000_s1039" style="position:absolute;left:0;text-align:left;margin-left:102.25pt;margin-top:717.45pt;width:443.6pt;height:23.15pt;z-index:251659264;mso-position-horizontal-relative:page;mso-position-vertical-relative:page" coordsize="56337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">
              <v:rect id="Rectangle 10493" o:spid="_x0000_s1040" style="position:absolute;left:731;top:792;width:1283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fxMQA&#10;AADeAAAADwAAAGRycy9kb3ducmV2LnhtbERPS2vCQBC+F/oflil4qxtrERNdRaqix/oA9TZkxySY&#10;nQ3Z1aT+ercgeJuP7znjaWtKcaPaFZYV9LoRCOLU6oIzBfvd8nMIwnlkjaVlUvBHDqaT97cxJto2&#10;vKHb1mcihLBLUEHufZVI6dKcDLqurYgDd7a1QR9gnUldYxPCTSm/omggDRYcGnKs6Cen9LK9GgWr&#10;YTU7ru29ycrFaXX4PcTzXeyV6ny0sxEIT61/iZ/utQ7zo++4D/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+H8T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JOPHR L. GALIAN</w:t>
                      </w:r>
                    </w:p>
                  </w:txbxContent>
                </v:textbox>
              </v:rect>
              <v:rect id="Rectangle 10494" o:spid="_x0000_s1041" style="position:absolute;left:10363;top:79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HsMQA&#10;AADeAAAADwAAAGRycy9kb3ducmV2LnhtbERPS4vCMBC+C/sfwix401SRxVajyK6iRx8L6m1oxrbY&#10;TEoTbd1fbwRhb/PxPWc6b00p7lS7wrKCQT8CQZxaXXCm4Pew6o1BOI+ssbRMCh7kYD776Ewx0bbh&#10;Hd33PhMhhF2CCnLvq0RKl+Zk0PVtRRy4i60N+gDrTOoamxBuSjmMoi9psODQkGNF3zml1/3NKFiP&#10;q8VpY/+arFye18ftMf45xF6p7me7mIDw1Pp/8du90WF+NIpH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h7D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207" o:spid="_x0000_s1042" style="position:absolute;left:50698;top:76;width:5639;height:2865;visibility:visible;mso-wrap-style:square;v-text-anchor:top" coordsize="56388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VpMIA&#10;AADeAAAADwAAAGRycy9kb3ducmV2LnhtbERPS4vCMBC+C/6HMII3TevBlWoUEQoiePB18DY0Y9Pd&#10;ZlKaaOu/NwsLe5uP7zmrTW9r8aLWV44VpNMEBHHhdMWlguslnyxA+ICssXZMCt7kYbMeDlaYadfx&#10;iV7nUIoYwj5DBSaEJpPSF4Ys+qlriCP3cK3FEGFbSt1iF8NtLWdJMpcWK44NBhvaGSp+zk+rIBy4&#10;+3amvNn7ERfdXp/yx9EoNR712yWIQH34F/+59zrOT2fJF/y+E2+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VWkwgAAAN4AAAAPAAAAAAAAAAAAAAAAAJgCAABkcnMvZG93&#10;bnJldi54bWxQSwUGAAAAAAQABAD1AAAAhwMAAAAA&#10;" path="m,l563880,r,286512l,286512,,e" fillcolor="#943634" stroked="f" strokeweight="0">
                <v:stroke miterlimit="83231f" joinstyle="miter"/>
                <v:path arrowok="t" textboxrect="0,0,563880,286512"/>
              </v:shape>
              <v:shape id="Shape 11208" o:spid="_x0000_s1043" style="position:absolute;left:51429;top:533;width:4176;height:1951;visibility:visible;mso-wrap-style:square;v-text-anchor:top" coordsize="417576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g82scA&#10;AADeAAAADwAAAGRycy9kb3ducmV2LnhtbESPT2sCQQzF70K/w5BCbzqrhyJbRxFLRRAp1SIew07c&#10;WdzJLDuzf/rtm0Oht4T38t4vq83oa9VTG6vABuazDBRxEWzFpYHvy8d0CSomZIt1YDLwQxE266fJ&#10;CnMbBv6i/pxKJSEcczTgUmpyrWPhyGOchYZYtHtoPSZZ21LbFgcJ97VeZNmr9lixNDhsaOeoeJw7&#10;b2BZbYv33bFz+vO4Pw32dO36mzfm5XncvoFKNKZ/89/1wQr+fJEJr7wjM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IPNrHAAAA3gAAAA8AAAAAAAAAAAAAAAAAmAIAAGRy&#10;cy9kb3ducmV2LnhtbFBLBQYAAAAABAAEAPUAAACMAwAAAAA=&#10;" path="m,l417576,r,195072l,195072,,e" fillcolor="#943634" stroked="f" strokeweight="0">
                <v:stroke miterlimit="83231f" joinstyle="miter"/>
                <v:path arrowok="t" textboxrect="0,0,417576,195072"/>
              </v:shape>
              <v:rect id="Rectangle 10495" o:spid="_x0000_s1044" style="position:absolute;left:51429;top:792;width:94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iK8QA&#10;AADeAAAADwAAAGRycy9kb3ducmV2LnhtbERPS2vCQBC+F/oflil4qxuLFRNdRaqix/oA9TZkxySY&#10;nQ3Z1aT+ercgeJuP7znjaWtKcaPaFZYV9LoRCOLU6oIzBfvd8nMIwnlkjaVlUvBHDqaT97cxJto2&#10;vKHb1mcihLBLUEHufZVI6dKcDLqurYgDd7a1QR9gnUldYxPCTSm/omggDRYcGnKs6Cen9LK9GgWr&#10;YTU7ru29ycrFaXX4PcTzXeyV6ny0sxEIT61/iZ/utQ7zo378Df/vhBv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bIiv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separate"/>
                      </w:r>
                      <w:r w:rsidR="00AB42B2">
                        <w:rPr>
                          <w:rFonts w:ascii="Calibri" w:eastAsia="Calibri" w:hAnsi="Calibri" w:cs="Calibri"/>
                          <w:noProof/>
                          <w:color w:val="FFFFFF"/>
                          <w:sz w:val="22"/>
                        </w:rPr>
                        <w:t>9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496" o:spid="_x0000_s1045" style="position:absolute;left:52130;top:79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8XM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F+NIr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JvFz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209" o:spid="_x0000_s1046" style="position:absolute;width:50697;height:91;visibility:visible;mso-wrap-style:square;v-text-anchor:top" coordsize="5069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NL8QA&#10;AADeAAAADwAAAGRycy9kb3ducmV2LnhtbERP30vDMBB+H/g/hBP2tqarIlqXDRWEwZCxqohvZ3M2&#10;xeZSkqyt/70ZCHu7j+/nrTaT7cRAPrSOFSyzHARx7XTLjYK31+fFLYgQkTV2jknBLwXYrC9mKyy1&#10;G/lAQxUbkUI4lKjAxNiXUobakMWQuZ44cd/OW4wJ+kZqj2MKt50s8vxGWmw5NRjs6clQ/VMdrYK9&#10;N20fH68HvStevlDjx+e7vlJqfjk93IOINMWz+N+91Wn+ssjv4PROuk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STS/EAAAA3gAAAA8AAAAAAAAAAAAAAAAAmAIAAGRycy9k&#10;b3ducmV2LnhtbFBLBQYAAAAABAAEAPUAAACJAwAAAAA=&#10;" path="m,l5069713,r,9144l,9144,,e" fillcolor="black" stroked="f" strokeweight="0">
                <v:stroke miterlimit="83231f" joinstyle="miter"/>
                <v:path arrowok="t" textboxrect="0,0,5069713,9144"/>
              </v:shape>
              <v:shape id="Shape 11210" o:spid="_x0000_s1047" style="position:absolute;left:50698;top:60;width:91;height:458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sFcUA&#10;AADeAAAADwAAAGRycy9kb3ducmV2LnhtbESPQU/DMAyF70j8h8hI3FjaHRAqyyZAmlQuINYhrqYx&#10;aaFxqiRk5d/jAxI3W35+732b3eInVSimMbCBelWBIu6DHdkZOHb7qxtQKSNbnAKTgR9KsNuen22w&#10;seHEL1QO2Skx4dSggSHnudE69QN5TKswE8vtI0SPWdbotI14EnM/6XVVXWuPI0vCgDM9DNR/Hb69&#10;Af9W7h/Lk2uf991r+1n66Gz3bszlxXJ3CyrTkv/Ff9+tlfr1uhYAwZEZ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iwVxQAAAN4AAAAPAAAAAAAAAAAAAAAAAJgCAABkcnMv&#10;ZG93bnJldi54bWxQSwUGAAAAAAQABAD1AAAAigMAAAAA&#10;" path="m,l9144,r,45720l,45720,,e" fillcolor="#943634" stroked="f" strokeweight="0">
                <v:stroke miterlimit="83231f" joinstyle="miter"/>
                <v:path arrowok="t" textboxrect="0,0,9144,45720"/>
              </v:shape>
              <v:shape id="Shape 11211" o:spid="_x0000_s1048" style="position:absolute;left:506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eTcMA&#10;AADeAAAADwAAAGRycy9kb3ducmV2LnhtbERPS4vCMBC+L/gfwgje1rQqol2jiLCwsCcfiN6GZmzq&#10;NpPSRK37640geJuP7zmzRWsrcaXGl44VpP0EBHHudMmFgt32+3MCwgdkjZVjUnAnD4t552OGmXY3&#10;XtN1EwoRQ9hnqMCEUGdS+tyQRd93NXHkTq6xGCJsCqkbvMVwW8lBkoylxZJjg8GaVobyv83FKjiw&#10;Oepdux8dLtPTXf4Oz/J/fFaq122XXyACteEtfrl/dJyfDtIUnu/EG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eTcMAAADeAAAADwAAAAAAAAAAAAAAAACYAgAAZHJzL2Rv&#10;d25yZXYueG1sUEsFBgAAAAAEAAQA9QAAAIgDAAAAAA==&#10;" path="m,l9144,r,9144l,9144,,e" fillcolor="#c0504d" stroked="f" strokeweight="0">
                <v:stroke miterlimit="83231f" joinstyle="miter"/>
                <v:path arrowok="t" textboxrect="0,0,9144,9144"/>
              </v:shape>
              <v:shape id="Shape 11212" o:spid="_x0000_s1049" style="position:absolute;left:50759;width:5578;height:91;visibility:visible;mso-wrap-style:square;v-text-anchor:top" coordsize="557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xxsMA&#10;AADeAAAADwAAAGRycy9kb3ducmV2LnhtbERPS4vCMBC+L/gfwgje1rQVFq1GkYKwFwUfB49jM7bV&#10;ZlKarK3++s3Cgrf5+J6zWPWmFg9qXWVZQTyOQBDnVldcKDgdN59TEM4ja6wtk4InOVgtBx8LTLXt&#10;eE+Pgy9ECGGXooLS+yaV0uUlGXRj2xAH7mpbgz7AtpC6xS6Em1omUfQlDVYcGkpsKCspvx9+jILz&#10;s97LbNa9/H133F4wm9zQTZQaDfv1HISn3r/F/+5vHebHSZzA3zvh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QxxsMAAADeAAAADwAAAAAAAAAAAAAAAACYAgAAZHJzL2Rv&#10;d25yZXYueG1sUEsFBgAAAAAEAAQA9QAAAIgDAAAAAA==&#10;" path="m,l557784,r,9144l,9144,,e" fillcolor="#c0504d" stroked="f" strokeweight="0">
                <v:stroke miterlimit="83231f" joinstyle="miter"/>
                <v:path arrowok="t" textboxrect="0,0,557784,9144"/>
              </v:shape>
              <v:shape id="Shape 11213" o:spid="_x0000_s1050" style="position:absolute;left:50759;top:60;width:5578;height:458;visibility:visible;mso-wrap-style:square;v-text-anchor:top" coordsize="55778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Ab+sMA&#10;AADeAAAADwAAAGRycy9kb3ducmV2LnhtbERPS4vCMBC+L/gfwix4W9NWEKlGcQWh7M0X6G22mW1L&#10;m0lJslr/vVlY8DYf33OW68F04kbON5YVpJMEBHFpdcOVgtNx9zEH4QOyxs4yKXiQh/Vq9LbEXNs7&#10;7+l2CJWIIexzVFCH0OdS+rImg35ie+LI/VhnMEToKqkd3mO46WSWJDNpsOHYUGNP25rK9vBrFJw/&#10;T/trkX67bfHYHDNuL/zVFkqN34fNAkSgIbzE/+5Cx/lplk7h7514g1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Ab+sMAAADeAAAADwAAAAAAAAAAAAAAAACYAgAAZHJzL2Rv&#10;d25yZXYueG1sUEsFBgAAAAAEAAQA9QAAAIgDAAAAAA==&#10;" path="m,l557784,r,45720l,45720,,e" fillcolor="#943634" stroked="f" strokeweight="0">
                <v:stroke miterlimit="83231f" joinstyle="miter"/>
                <v:path arrowok="t" textboxrect="0,0,557784,45720"/>
              </v:shape>
              <v:shape id="Shape 11214" o:spid="_x0000_s1051" style="position:absolute;left:50698;top:2484;width:5639;height:457;visibility:visible;mso-wrap-style:square;v-text-anchor:top" coordsize="56388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8/K8UA&#10;AADeAAAADwAAAGRycy9kb3ducmV2LnhtbESPzYrCQBCE74LvMLTgRXQSWSVEJ0FXFzx48ecBmkyb&#10;hGR6QmZW49vvLCzsrZuqrq96mw+mFU/qXW1ZQbyIQBAXVtdcKrjfvuYJCOeRNbaWScGbHOTZeLTF&#10;VNsXX+h59aUIIexSVFB536VSuqIig25hO+KgPWxv0Ie1L6Xu8RXCTSuXUbSWBmsOhAo7+qyoaK7f&#10;JnDN4bJPXNMm0QmPsxXpc0Neqelk2G1AeBr8v/nv+qRD/XgZf8DvO2EG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z8rxQAAAN4AAAAPAAAAAAAAAAAAAAAAAJgCAABkcnMv&#10;ZG93bnJldi54bWxQSwUGAAAAAAQABAD1AAAAigMAAAAA&#10;" path="m,l563880,r,45720l,45720,,e" fillcolor="#943634" stroked="f" strokeweight="0">
                <v:stroke miterlimit="83231f" joinstyle="miter"/>
                <v:path arrowok="t" textboxrect="0,0,563880,4572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49" w:rsidRDefault="00A72FCB">
    <w:pPr>
      <w:spacing w:after="0" w:line="259" w:lineRule="auto"/>
      <w:ind w:left="17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1298702</wp:posOffset>
              </wp:positionH>
              <wp:positionV relativeFrom="page">
                <wp:posOffset>9111690</wp:posOffset>
              </wp:positionV>
              <wp:extent cx="5633720" cy="294133"/>
              <wp:effectExtent l="0" t="0" r="0" b="0"/>
              <wp:wrapSquare wrapText="bothSides"/>
              <wp:docPr id="10465" name="Group 10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3720" cy="294133"/>
                        <a:chOff x="0" y="0"/>
                        <a:chExt cx="5633720" cy="294133"/>
                      </a:xfrm>
                    </wpg:grpSpPr>
                    <wps:wsp>
                      <wps:cNvPr id="10474" name="Rectangle 10474"/>
                      <wps:cNvSpPr/>
                      <wps:spPr>
                        <a:xfrm>
                          <a:off x="73152" y="79249"/>
                          <a:ext cx="1283519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JOPHR L. GALIAN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5" name="Rectangle 10475"/>
                      <wps:cNvSpPr/>
                      <wps:spPr>
                        <a:xfrm>
                          <a:off x="1036320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99" name="Shape 11199"/>
                      <wps:cNvSpPr/>
                      <wps:spPr>
                        <a:xfrm>
                          <a:off x="5069840" y="7621"/>
                          <a:ext cx="563880" cy="286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286512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286512"/>
                              </a:lnTo>
                              <a:lnTo>
                                <a:pt x="0" y="286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0" name="Shape 11200"/>
                      <wps:cNvSpPr/>
                      <wps:spPr>
                        <a:xfrm>
                          <a:off x="5142992" y="53341"/>
                          <a:ext cx="417576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576" h="195072">
                              <a:moveTo>
                                <a:pt x="0" y="0"/>
                              </a:moveTo>
                              <a:lnTo>
                                <a:pt x="417576" y="0"/>
                              </a:lnTo>
                              <a:lnTo>
                                <a:pt x="417576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6" name="Rectangle 10476"/>
                      <wps:cNvSpPr/>
                      <wps:spPr>
                        <a:xfrm>
                          <a:off x="5142992" y="79249"/>
                          <a:ext cx="945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7" name="Rectangle 10477"/>
                      <wps:cNvSpPr/>
                      <wps:spPr>
                        <a:xfrm>
                          <a:off x="5213096" y="792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3249" w:rsidRDefault="00A72FC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01" name="Shape 11201"/>
                      <wps:cNvSpPr/>
                      <wps:spPr>
                        <a:xfrm>
                          <a:off x="0" y="0"/>
                          <a:ext cx="50697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9713" h="9144">
                              <a:moveTo>
                                <a:pt x="0" y="0"/>
                              </a:moveTo>
                              <a:lnTo>
                                <a:pt x="5069713" y="0"/>
                              </a:lnTo>
                              <a:lnTo>
                                <a:pt x="50697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2" name="Shape 11202"/>
                      <wps:cNvSpPr/>
                      <wps:spPr>
                        <a:xfrm>
                          <a:off x="5069840" y="6097"/>
                          <a:ext cx="914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57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3" name="Shape 11203"/>
                      <wps:cNvSpPr/>
                      <wps:spPr>
                        <a:xfrm>
                          <a:off x="506984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4" name="Shape 11204"/>
                      <wps:cNvSpPr/>
                      <wps:spPr>
                        <a:xfrm>
                          <a:off x="5075936" y="0"/>
                          <a:ext cx="55778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9144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504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5" name="Shape 11205"/>
                      <wps:cNvSpPr/>
                      <wps:spPr>
                        <a:xfrm>
                          <a:off x="5075936" y="6097"/>
                          <a:ext cx="557784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7784" h="45720">
                              <a:moveTo>
                                <a:pt x="0" y="0"/>
                              </a:moveTo>
                              <a:lnTo>
                                <a:pt x="557784" y="0"/>
                              </a:lnTo>
                              <a:lnTo>
                                <a:pt x="55778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6" name="Shape 11206"/>
                      <wps:cNvSpPr/>
                      <wps:spPr>
                        <a:xfrm>
                          <a:off x="5069840" y="248413"/>
                          <a:ext cx="563880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0" h="45720">
                              <a:moveTo>
                                <a:pt x="0" y="0"/>
                              </a:moveTo>
                              <a:lnTo>
                                <a:pt x="563880" y="0"/>
                              </a:lnTo>
                              <a:lnTo>
                                <a:pt x="563880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436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0465" o:spid="_x0000_s1052" style="position:absolute;left:0;text-align:left;margin-left:102.25pt;margin-top:717.45pt;width:443.6pt;height:23.15pt;z-index:251660288;mso-position-horizontal-relative:page;mso-position-vertical-relative:page" coordsize="56337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">
              <v:rect id="Rectangle 10474" o:spid="_x0000_s1053" style="position:absolute;left:731;top:792;width:1283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hSsQA&#10;AADeAAAADwAAAGRycy9kb3ducmV2LnhtbERPS4vCMBC+C/sfwix403RFfHSNIquiR1+gexua2bZs&#10;MylNtNVfbwTB23x8z5nMGlOIK1Uut6zgqxuBIE6szjlVcDysOiMQziNrLCyTghs5mE0/WhOMta15&#10;R9e9T0UIYRejgsz7MpbSJRkZdF1bEgfuz1YGfYBVKnWFdQg3hexF0UAazDk0ZFjST0bJ//5iFKxH&#10;5fy8sfc6LZa/69P2NF4cxl6p9mcz/wbhqfFv8cu90WF+1B/24flOuEF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bYUr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JOPHR L. GALIAN</w:t>
                      </w:r>
                    </w:p>
                  </w:txbxContent>
                </v:textbox>
              </v:rect>
              <v:rect id="Rectangle 10475" o:spid="_x0000_s1054" style="position:absolute;left:10363;top:79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E0cQA&#10;AADeAAAADwAAAGRycy9kb3ducmV2LnhtbERPS4vCMBC+C/6HMII3TRV31WoU2Qd6XB+g3oZmbIvN&#10;pDRZW/31RljY23x8z5kvG1OIG1Uut6xg0I9AECdW55wqOOy/exMQziNrLCyTgjs5WC7arTnG2ta8&#10;pdvOpyKEsItRQeZ9GUvpkowMur4tiQN3sZVBH2CVSl1hHcJNIYdR9C4N5hwaMizpI6Pkuvs1CtaT&#10;cnXa2EedFl/n9fHnOP3cT71S3U6zmoHw1Ph/8Z97o8P8aDR+g9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XxNH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199" o:spid="_x0000_s1055" style="position:absolute;left:50698;top:76;width:5639;height:2865;visibility:visible;mso-wrap-style:square;v-text-anchor:top" coordsize="56388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QtsMA&#10;AADeAAAADwAAAGRycy9kb3ducmV2LnhtbERPTWvCQBC9F/wPywi91U08SIyuUgpCEDyY1oO3ITtm&#10;02ZnQ3ZN0n/vCoXe5vE+Z7ufbCsG6n3jWEG6SEAQV043XCv4+jy8ZSB8QNbYOiYFv+Rhv5u9bDHX&#10;buQzDWWoRQxhn6MCE0KXS+krQxb9wnXEkbu53mKIsK+l7nGM4baVyyRZSYsNxwaDHX0Yqn7Ku1UQ&#10;jjx+O1Nf7PWE2Vjo8+F2Mkq9zqf3DYhAU/gX/7kLHeen6XoNz3fiD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mQtsMAAADeAAAADwAAAAAAAAAAAAAAAACYAgAAZHJzL2Rv&#10;d25yZXYueG1sUEsFBgAAAAAEAAQA9QAAAIgDAAAAAA==&#10;" path="m,l563880,r,286512l,286512,,e" fillcolor="#943634" stroked="f" strokeweight="0">
                <v:stroke miterlimit="83231f" joinstyle="miter"/>
                <v:path arrowok="t" textboxrect="0,0,563880,286512"/>
              </v:shape>
              <v:shape id="Shape 11200" o:spid="_x0000_s1056" style="position:absolute;left:51429;top:533;width:4176;height:1951;visibility:visible;mso-wrap-style:square;v-text-anchor:top" coordsize="417576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w3MYA&#10;AADeAAAADwAAAGRycy9kb3ducmV2LnhtbESPzWrDMBCE74G+g9hCb4nsHIpxo4SQ0lAwpiQppcfF&#10;2lqm1spY8k/fvgoEcttlZr6d3exm24qRet84VpCuEhDEldMN1wo+L2/LDIQPyBpbx6Tgjzzstg+L&#10;DebaTXyi8RxqESHsc1RgQuhyKX1lyKJfuY44aj+utxji2tdS9zhFuG3lOkmepcWG4wWDHR0MVb/n&#10;wSrImn31eigGIz+KYznp8msYv61ST4/z/gVEoDnczbf0u47108iE6ztxBr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4w3MYAAADeAAAADwAAAAAAAAAAAAAAAACYAgAAZHJz&#10;L2Rvd25yZXYueG1sUEsFBgAAAAAEAAQA9QAAAIsDAAAAAA==&#10;" path="m,l417576,r,195072l,195072,,e" fillcolor="#943634" stroked="f" strokeweight="0">
                <v:stroke miterlimit="83231f" joinstyle="miter"/>
                <v:path arrowok="t" textboxrect="0,0,417576,195072"/>
              </v:shape>
              <v:rect id="Rectangle 10476" o:spid="_x0000_s1057" style="position:absolute;left:51429;top:792;width:94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VapsQA&#10;AADe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yPBl9DeL0Tb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WqbEAAAA3gAAAA8AAAAAAAAAAAAAAAAAmAIAAGRycy9k&#10;b3ducmV2LnhtbFBLBQYAAAAABAAEAPUAAACJAwAAAAA=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477" o:spid="_x0000_s1058" style="position:absolute;left:52130;top:79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/PcUA&#10;AADeAAAADwAAAGRycy9kb3ducmV2LnhtbERPTWvCQBC9F/wPywi91Y1SGk1dRbQlObZR0N6G7JgE&#10;s7MhuzXRX98tFHqbx/uc5XowjbhS52rLCqaTCARxYXXNpYLD/v1pDsJ5ZI2NZVJwIwfr1ehhiYm2&#10;PX/SNfelCCHsElRQed8mUrqiIoNuYlviwJ1tZ9AH2JVSd9iHcNPIWRS9SIM1h4YKW9pWVFzyb6Mg&#10;nbebU2bvfdm8faXHj+Nit194pR7Hw+YVhKfB/4v/3JkO86PnOIbfd8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f89xQAAAN4AAAAPAAAAAAAAAAAAAAAAAJgCAABkcnMv&#10;ZG93bnJldi54bWxQSwUGAAAAAAQABAD1AAAAigMAAAAA&#10;" filled="f" stroked="f">
                <v:textbox inset="0,0,0,0">
                  <w:txbxContent>
                    <w:p w:rsidR="008F3249" w:rsidRDefault="00A72FC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201" o:spid="_x0000_s1059" style="position:absolute;width:50697;height:91;visibility:visible;mso-wrap-style:square;v-text-anchor:top" coordsize="50697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BKcQA&#10;AADeAAAADwAAAGRycy9kb3ducmV2LnhtbERP32vCMBB+H/g/hBP2NtPWMUY1ig4GgsiYU8S3s7k1&#10;Zc2lJFnt/vtlMPDtPr6fN18OthU9+dA4VpBPMhDEldMN1woOH68PzyBCRNbYOiYFPxRguRjdzbHU&#10;7srv1O9jLVIIhxIVmBi7UspQGbIYJq4jTtyn8xZjgr6W2uM1hdtWFln2JC02nBoMdvRiqPraf1sF&#10;b940XVw/9npb7C6o8XQ+6qlS9+NhNQMRaYg38b97o9P8vMhy+Hsn3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kQSnEAAAA3gAAAA8AAAAAAAAAAAAAAAAAmAIAAGRycy9k&#10;b3ducmV2LnhtbFBLBQYAAAAABAAEAPUAAACJAwAAAAA=&#10;" path="m,l5069713,r,9144l,9144,,e" fillcolor="black" stroked="f" strokeweight="0">
                <v:stroke miterlimit="83231f" joinstyle="miter"/>
                <v:path arrowok="t" textboxrect="0,0,5069713,9144"/>
              </v:shape>
              <v:shape id="Shape 11202" o:spid="_x0000_s1060" style="position:absolute;left:50698;top:60;width:91;height:458;visibility:visible;mso-wrap-style:square;v-text-anchor:top" coordsize="914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WBJMQA&#10;AADeAAAADwAAAGRycy9kb3ducmV2LnhtbERPTUsDMRC9C/0PYQrebLZ7ENk2LbZQ2F4Uu0qv42bM&#10;rt1MliSm6783guBtHu9z1tvJDiKRD71jBctFAYK4dbpno+C1Odw9gAgRWePgmBR8U4DtZnazxkq7&#10;K79QOkUjcgiHChV0MY6VlKHtyGJYuJE4cx/OW4wZeiO1x2sOt4Msi+JeWuw5N3Q40r6j9nL6sgrs&#10;Oe2O6cnUz4fmrf5MrTe6eVfqdj49rkBEmuK/+M9d6zx/WRYl/L6Tb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gSTEAAAA3gAAAA8AAAAAAAAAAAAAAAAAmAIAAGRycy9k&#10;b3ducmV2LnhtbFBLBQYAAAAABAAEAPUAAACJAwAAAAA=&#10;" path="m,l9144,r,45720l,45720,,e" fillcolor="#943634" stroked="f" strokeweight="0">
                <v:stroke miterlimit="83231f" joinstyle="miter"/>
                <v:path arrowok="t" textboxrect="0,0,9144,45720"/>
              </v:shape>
              <v:shape id="Shape 11203" o:spid="_x0000_s1061" style="position:absolute;left:506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zfMQA&#10;AADeAAAADwAAAGRycy9kb3ducmV2LnhtbERPS4vCMBC+C/sfwgh709QHslajLIKw4MkH0r0NzdhU&#10;m0lpolZ//WZB8DYf33Pmy9ZW4kaNLx0rGPQTEMS50yUXCg77de8LhA/IGivHpOBBHpaLj84cU+3u&#10;vKXbLhQihrBPUYEJoU6l9Lkhi77vauLInVxjMUTYFFI3eI/htpLDJJlIiyXHBoM1rQzll93VKsjY&#10;/OpDexxn1+npITejs3xOzkp9dtvvGYhAbXiLX+4fHecPhskI/t+JN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Pc3zEAAAA3gAAAA8AAAAAAAAAAAAAAAAAmAIAAGRycy9k&#10;b3ducmV2LnhtbFBLBQYAAAAABAAEAPUAAACJAwAAAAA=&#10;" path="m,l9144,r,9144l,9144,,e" fillcolor="#c0504d" stroked="f" strokeweight="0">
                <v:stroke miterlimit="83231f" joinstyle="miter"/>
                <v:path arrowok="t" textboxrect="0,0,9144,9144"/>
              </v:shape>
              <v:shape id="Shape 11204" o:spid="_x0000_s1062" style="position:absolute;left:50759;width:5578;height:91;visibility:visible;mso-wrap-style:square;v-text-anchor:top" coordsize="557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a9MUA&#10;AADeAAAADwAAAGRycy9kb3ducmV2LnhtbERPTWvCQBC9F/wPyxS8NRuNlDZ1FQkIXiqYeOhxmp0m&#10;qdnZkF2T2F/fLRS8zeN9zno7mVYM1LvGsoJFFIMgLq1uuFJwLvZPLyCcR9bYWiYFN3Kw3cwe1phq&#10;O/KJhtxXIoSwS1FB7X2XSunKmgy6yHbEgfuyvUEfYF9J3eMYwk0rl3H8LA02HBpq7CirqbzkV6Pg&#10;49aeZPY6/vjLsXj/xCz5RpcoNX+cdm8gPE3+Lv53H3SYv1jGK/h7J9w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Jr0xQAAAN4AAAAPAAAAAAAAAAAAAAAAAJgCAABkcnMv&#10;ZG93bnJldi54bWxQSwUGAAAAAAQABAD1AAAAigMAAAAA&#10;" path="m,l557784,r,9144l,9144,,e" fillcolor="#c0504d" stroked="f" strokeweight="0">
                <v:stroke miterlimit="83231f" joinstyle="miter"/>
                <v:path arrowok="t" textboxrect="0,0,557784,9144"/>
              </v:shape>
              <v:shape id="Shape 11205" o:spid="_x0000_s1063" style="position:absolute;left:50759;top:60;width:5578;height:458;visibility:visible;mso-wrap-style:square;v-text-anchor:top" coordsize="55778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wyMMA&#10;AADeAAAADwAAAGRycy9kb3ducmV2LnhtbERPS4vCMBC+L/gfwix4W9MWFKlGcQWh7M0X6G22mW1L&#10;m0lJslr/vVlY8DYf33OW68F04kbON5YVpJMEBHFpdcOVgtNx9zEH4QOyxs4yKXiQh/Vq9LbEXNs7&#10;7+l2CJWIIexzVFCH0OdS+rImg35ie+LI/VhnMEToKqkd3mO46WSWJDNpsOHYUGNP25rK9vBrFJw/&#10;T/trkX67bfHYHDNuL/zVFkqN34fNAkSgIbzE/+5Cx/lplkzh7514g1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ywyMMAAADeAAAADwAAAAAAAAAAAAAAAACYAgAAZHJzL2Rv&#10;d25yZXYueG1sUEsFBgAAAAAEAAQA9QAAAIgDAAAAAA==&#10;" path="m,l557784,r,45720l,45720,,e" fillcolor="#943634" stroked="f" strokeweight="0">
                <v:stroke miterlimit="83231f" joinstyle="miter"/>
                <v:path arrowok="t" textboxrect="0,0,557784,45720"/>
              </v:shape>
              <v:shape id="Shape 11206" o:spid="_x0000_s1064" style="position:absolute;left:50698;top:2484;width:5639;height:457;visibility:visible;mso-wrap-style:square;v-text-anchor:top" coordsize="56388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SGsMA&#10;AADeAAAADwAAAGRycy9kb3ducmV2LnhtbESPzarCMBCF9xd8hzCCm4smCkqpRvHvggs3/jzA0Ixt&#10;aTMpTdT69uaC4G6Gc+Z8ZxarztbiQa0vHWsYjxQI4syZknMN18vfMAHhA7LB2jFpeJGH1bL3s8DU&#10;uCef6HEOuYgh7FPUUITQpFL6rCCLfuQa4qjdXGsxxLXNpWnxGcNtLSdKzaTFkiOhwIa2BWXV+W4j&#10;1+5Om8RXdaIOuP+dkjlWFLQe9Lv1HESgLnzNn+uDifXHEzWD/3fiDH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iSGsMAAADeAAAADwAAAAAAAAAAAAAAAACYAgAAZHJzL2Rv&#10;d25yZXYueG1sUEsFBgAAAAAEAAQA9QAAAIgDAAAAAA==&#10;" path="m,l563880,r,45720l,45720,,e" fillcolor="#943634" stroked="f" strokeweight="0">
                <v:stroke miterlimit="83231f" joinstyle="miter"/>
                <v:path arrowok="t" textboxrect="0,0,563880,4572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7D" w:rsidRDefault="00F42F7D">
      <w:pPr>
        <w:spacing w:after="0" w:line="240" w:lineRule="auto"/>
      </w:pPr>
      <w:r>
        <w:separator/>
      </w:r>
    </w:p>
  </w:footnote>
  <w:footnote w:type="continuationSeparator" w:id="0">
    <w:p w:rsidR="00F42F7D" w:rsidRDefault="00F4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A3C"/>
    <w:multiLevelType w:val="hybridMultilevel"/>
    <w:tmpl w:val="43B84116"/>
    <w:lvl w:ilvl="0" w:tplc="5DC4909E">
      <w:start w:val="1"/>
      <w:numFmt w:val="decimal"/>
      <w:lvlText w:val="%1."/>
      <w:lvlJc w:val="left"/>
      <w:pPr>
        <w:ind w:left="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C7CB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89D9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877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9942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DC6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E6E4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23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A335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49"/>
    <w:rsid w:val="0037306A"/>
    <w:rsid w:val="0039198F"/>
    <w:rsid w:val="003A6F09"/>
    <w:rsid w:val="00606BA9"/>
    <w:rsid w:val="008F3249"/>
    <w:rsid w:val="00A72FCB"/>
    <w:rsid w:val="00AB42B2"/>
    <w:rsid w:val="00AE3BAE"/>
    <w:rsid w:val="00E467DF"/>
    <w:rsid w:val="00F4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9B472-2C2C-47A9-8C14-0B7B010F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7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"/>
      <w:outlineLvl w:val="0"/>
    </w:pPr>
    <w:rPr>
      <w:rFonts w:ascii="Arial" w:eastAsia="Arial" w:hAnsi="Arial" w:cs="Arial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Jophr Galian</dc:creator>
  <cp:keywords/>
  <cp:lastModifiedBy>DepED</cp:lastModifiedBy>
  <cp:revision>7</cp:revision>
  <dcterms:created xsi:type="dcterms:W3CDTF">2021-05-05T09:15:00Z</dcterms:created>
  <dcterms:modified xsi:type="dcterms:W3CDTF">2021-05-11T01:00:00Z</dcterms:modified>
</cp:coreProperties>
</file>